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37B" w:rsidRDefault="0061137B" w:rsidP="0061137B">
      <w:pPr>
        <w:spacing w:before="240" w:line="256" w:lineRule="auto"/>
        <w:rPr>
          <w:b/>
          <w:sz w:val="24"/>
          <w:szCs w:val="24"/>
        </w:rPr>
      </w:pPr>
    </w:p>
    <w:p w:rsidR="0061137B" w:rsidRDefault="0061137B" w:rsidP="0061137B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FUNDAÇÃO CLAUDINO FRANCIO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4B8AD9F" wp14:editId="6BE991D6">
            <wp:simplePos x="0" y="0"/>
            <wp:positionH relativeFrom="column">
              <wp:posOffset>533400</wp:posOffset>
            </wp:positionH>
            <wp:positionV relativeFrom="paragraph">
              <wp:posOffset>142875</wp:posOffset>
            </wp:positionV>
            <wp:extent cx="536458" cy="585788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58" cy="58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1137B" w:rsidRDefault="0061137B" w:rsidP="0061137B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CENTRO DE EDUCAÇÃO BÁSICA SÃO JOSÉ</w:t>
      </w:r>
    </w:p>
    <w:p w:rsidR="0061137B" w:rsidRDefault="0061137B" w:rsidP="0061137B">
      <w:pPr>
        <w:spacing w:before="240" w:after="240"/>
        <w:rPr>
          <w:b/>
          <w:sz w:val="24"/>
          <w:szCs w:val="24"/>
        </w:rPr>
      </w:pPr>
    </w:p>
    <w:p w:rsidR="0061137B" w:rsidRDefault="0061137B" w:rsidP="0061137B">
      <w:pPr>
        <w:spacing w:before="240" w:after="2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Roteiro de estudos – Educação Infantil</w:t>
      </w:r>
    </w:p>
    <w:p w:rsidR="0061137B" w:rsidRDefault="0061137B" w:rsidP="0061137B">
      <w:pPr>
        <w:spacing w:before="2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de 14  a 18 de setembro de 2020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51"/>
        <w:gridCol w:w="8658"/>
      </w:tblGrid>
      <w:tr w:rsidR="0061137B" w:rsidTr="0090302A">
        <w:tc>
          <w:tcPr>
            <w:tcW w:w="10609" w:type="dxa"/>
            <w:gridSpan w:val="2"/>
            <w:shd w:val="clear" w:color="auto" w:fill="FFFF00"/>
          </w:tcPr>
          <w:p w:rsidR="0061137B" w:rsidRDefault="0061137B" w:rsidP="0090302A">
            <w:pPr>
              <w:pStyle w:val="NormalWeb"/>
              <w:spacing w:before="240" w:beforeAutospacing="0" w:after="240" w:afterAutospacing="0"/>
              <w:ind w:left="280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            TURMAS: Infantil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  A, B e C</w:t>
            </w:r>
          </w:p>
          <w:p w:rsidR="0061137B" w:rsidRDefault="0061137B" w:rsidP="0090302A">
            <w:pPr>
              <w:pStyle w:val="NormalWeb"/>
              <w:spacing w:before="240" w:beforeAutospacing="0" w:after="240" w:afterAutospacing="0"/>
              <w:ind w:left="280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       Professoras: Flávia, Talita, Liliane, Fabiano,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Abielly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Marlete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 e Natália.</w:t>
            </w:r>
          </w:p>
          <w:p w:rsidR="0061137B" w:rsidRDefault="0061137B" w:rsidP="0090302A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</w:tc>
      </w:tr>
      <w:tr w:rsidR="0061137B" w:rsidTr="0090302A">
        <w:tc>
          <w:tcPr>
            <w:tcW w:w="1951" w:type="dxa"/>
          </w:tcPr>
          <w:p w:rsidR="0061137B" w:rsidRDefault="0061137B" w:rsidP="0090302A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Atividades </w:t>
            </w:r>
          </w:p>
        </w:tc>
        <w:tc>
          <w:tcPr>
            <w:tcW w:w="8658" w:type="dxa"/>
          </w:tcPr>
          <w:p w:rsidR="0097682F" w:rsidRPr="0097682F" w:rsidRDefault="0097682F" w:rsidP="0097682F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82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OLÁ QUERIDA FAMÍLIA!</w:t>
            </w:r>
          </w:p>
          <w:p w:rsidR="0097682F" w:rsidRPr="0097682F" w:rsidRDefault="0097682F" w:rsidP="0097682F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82F">
              <w:rPr>
                <w:rFonts w:eastAsia="Times New Roman"/>
                <w:bCs/>
                <w:color w:val="000000"/>
                <w:sz w:val="28"/>
                <w:szCs w:val="28"/>
              </w:rPr>
              <w:t>Segue o roteiro de atividades da semana.</w:t>
            </w:r>
          </w:p>
          <w:p w:rsidR="0061137B" w:rsidRPr="0097682F" w:rsidRDefault="0097682F" w:rsidP="0090302A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82F">
              <w:rPr>
                <w:rFonts w:eastAsia="Times New Roman"/>
                <w:bCs/>
                <w:color w:val="000000"/>
                <w:sz w:val="28"/>
                <w:szCs w:val="28"/>
              </w:rPr>
              <w:t> </w:t>
            </w:r>
            <w:proofErr w:type="gramStart"/>
            <w:r w:rsidRPr="0097682F">
              <w:rPr>
                <w:rFonts w:eastAsia="Times New Roman"/>
                <w:bCs/>
                <w:color w:val="000000"/>
                <w:sz w:val="28"/>
                <w:szCs w:val="28"/>
              </w:rPr>
              <w:t>Façam</w:t>
            </w:r>
            <w:proofErr w:type="gramEnd"/>
            <w:r w:rsidRPr="0097682F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com carinho e muito capricho!</w:t>
            </w:r>
          </w:p>
          <w:p w:rsidR="0061137B" w:rsidRDefault="0097682F" w:rsidP="0061137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Apostila de Linguagem </w:t>
            </w:r>
            <w:proofErr w:type="gramStart"/>
            <w:r>
              <w:rPr>
                <w:b/>
                <w:sz w:val="24"/>
                <w:szCs w:val="24"/>
              </w:rPr>
              <w:t xml:space="preserve">( </w:t>
            </w:r>
            <w:proofErr w:type="gramEnd"/>
            <w:r w:rsidR="00D03942">
              <w:rPr>
                <w:b/>
                <w:sz w:val="24"/>
                <w:szCs w:val="24"/>
              </w:rPr>
              <w:t>F</w:t>
            </w:r>
            <w:r w:rsidR="000C433F">
              <w:rPr>
                <w:b/>
                <w:sz w:val="24"/>
                <w:szCs w:val="24"/>
              </w:rPr>
              <w:t xml:space="preserve">icha 11 a 18). </w:t>
            </w:r>
          </w:p>
          <w:p w:rsidR="0061137B" w:rsidRDefault="0061137B" w:rsidP="0061137B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231B279" wp14:editId="2798AC77">
                  <wp:extent cx="1476375" cy="1076324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26" cy="1075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71D2946" wp14:editId="24C52651">
                  <wp:extent cx="1516362" cy="1071563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62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3A5BBAA2" wp14:editId="6C139E15">
                  <wp:extent cx="1533525" cy="1047750"/>
                  <wp:effectExtent l="0" t="0" r="9525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496" cy="1052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137B" w:rsidRDefault="0061137B" w:rsidP="0061137B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7A48589" wp14:editId="0DA3C6FE">
                  <wp:extent cx="1475926" cy="1042988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26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5F15B92A" wp14:editId="5F6D779E">
                  <wp:extent cx="1466404" cy="1046035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04" cy="1046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592CFCE" wp14:editId="6C3AB86C">
                  <wp:extent cx="1581150" cy="1047453"/>
                  <wp:effectExtent l="0" t="0" r="0" b="635"/>
                  <wp:docPr id="1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91" cy="1047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137B" w:rsidRDefault="0061137B" w:rsidP="0061137B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3C1F5FB" wp14:editId="630663A4">
                  <wp:extent cx="1643684" cy="1166813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84" cy="1166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7297308" wp14:editId="5C2EB553">
                  <wp:extent cx="1628775" cy="1165683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403" cy="1168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03942" w:rsidRDefault="00D03942" w:rsidP="0061137B">
            <w:pPr>
              <w:spacing w:before="240" w:after="240"/>
              <w:ind w:left="280"/>
              <w:jc w:val="both"/>
              <w:rPr>
                <w:b/>
                <w:sz w:val="24"/>
                <w:szCs w:val="24"/>
              </w:rPr>
            </w:pPr>
          </w:p>
          <w:p w:rsidR="0061137B" w:rsidRDefault="0061137B" w:rsidP="0061137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FICHA DA APOSTILA DE MATEMÁTICA</w:t>
            </w:r>
            <w:r w:rsidR="000C433F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0C433F">
              <w:rPr>
                <w:b/>
                <w:sz w:val="24"/>
                <w:szCs w:val="24"/>
              </w:rPr>
              <w:t xml:space="preserve">( </w:t>
            </w:r>
            <w:proofErr w:type="gramEnd"/>
            <w:r w:rsidR="000C433F">
              <w:rPr>
                <w:b/>
                <w:sz w:val="24"/>
                <w:szCs w:val="24"/>
              </w:rPr>
              <w:t xml:space="preserve">Ficha 1 a </w:t>
            </w:r>
            <w:r w:rsidR="00276181">
              <w:rPr>
                <w:b/>
                <w:sz w:val="24"/>
                <w:szCs w:val="24"/>
              </w:rPr>
              <w:t xml:space="preserve">7) </w:t>
            </w:r>
          </w:p>
          <w:p w:rsidR="0061137B" w:rsidRDefault="0061137B" w:rsidP="0061137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  <w:p w:rsidR="0061137B" w:rsidRDefault="0061137B" w:rsidP="0061137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6EF0C92" wp14:editId="1BC1E13B">
                  <wp:extent cx="1533525" cy="1085850"/>
                  <wp:effectExtent l="0" t="0" r="9525" b="0"/>
                  <wp:docPr id="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52" cy="1090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77EA6401" wp14:editId="760B76D1">
                  <wp:extent cx="1571179" cy="1105644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79" cy="1105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30DA24E4" wp14:editId="3BC60722">
                  <wp:extent cx="1632032" cy="1138238"/>
                  <wp:effectExtent l="0" t="0" r="0" b="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032" cy="1138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370C880E" wp14:editId="76CC5FB8">
                  <wp:extent cx="1604542" cy="1128713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42" cy="112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1980FF7F" wp14:editId="04D6631D">
                  <wp:extent cx="1566863" cy="1115237"/>
                  <wp:effectExtent l="0" t="0" r="0" b="0"/>
                  <wp:docPr id="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63" cy="1115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FA4F6F3" wp14:editId="66A29095">
                  <wp:extent cx="1576388" cy="1113268"/>
                  <wp:effectExtent l="0" t="0" r="0" b="0"/>
                  <wp:docPr id="1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1113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137B" w:rsidRDefault="0061137B" w:rsidP="0061137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59188D6" wp14:editId="3B3B3204">
                  <wp:extent cx="1714500" cy="1123950"/>
                  <wp:effectExtent l="0" t="0" r="0" b="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828" cy="1128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8FA86BD" wp14:editId="6E0FDED8">
                  <wp:extent cx="1657350" cy="1114425"/>
                  <wp:effectExtent l="0" t="0" r="0" b="9525"/>
                  <wp:docPr id="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33" cy="111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1137B" w:rsidRDefault="0061137B" w:rsidP="0061137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TAREFAS DE CASA</w:t>
            </w:r>
          </w:p>
          <w:p w:rsidR="00D03942" w:rsidRPr="00D03942" w:rsidRDefault="00D03942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 w:rsidRPr="00D03942">
              <w:rPr>
                <w:sz w:val="24"/>
                <w:szCs w:val="24"/>
              </w:rPr>
              <w:t xml:space="preserve">Lição de casa </w:t>
            </w:r>
            <w:proofErr w:type="gramStart"/>
            <w:r w:rsidRPr="00D03942">
              <w:rPr>
                <w:sz w:val="24"/>
                <w:szCs w:val="24"/>
              </w:rPr>
              <w:t>2</w:t>
            </w:r>
            <w:proofErr w:type="gramEnd"/>
            <w:r w:rsidRPr="00D03942">
              <w:rPr>
                <w:sz w:val="24"/>
                <w:szCs w:val="24"/>
              </w:rPr>
              <w:t xml:space="preserve"> Apostila de Linguagem. </w:t>
            </w:r>
          </w:p>
          <w:p w:rsidR="00D03942" w:rsidRPr="00D03942" w:rsidRDefault="00D03942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 w:rsidRPr="00D03942">
              <w:rPr>
                <w:sz w:val="24"/>
                <w:szCs w:val="24"/>
              </w:rPr>
              <w:t xml:space="preserve">Lição de casa </w:t>
            </w:r>
            <w:proofErr w:type="gramStart"/>
            <w:r w:rsidRPr="00D03942">
              <w:rPr>
                <w:sz w:val="24"/>
                <w:szCs w:val="24"/>
              </w:rPr>
              <w:t>1</w:t>
            </w:r>
            <w:proofErr w:type="gramEnd"/>
            <w:r w:rsidRPr="00D03942">
              <w:rPr>
                <w:sz w:val="24"/>
                <w:szCs w:val="24"/>
              </w:rPr>
              <w:t xml:space="preserve"> Apostila de Matemática. </w:t>
            </w:r>
            <w:bookmarkStart w:id="0" w:name="_GoBack"/>
            <w:bookmarkEnd w:id="0"/>
          </w:p>
          <w:p w:rsidR="00276181" w:rsidRDefault="00276181" w:rsidP="0061137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71E4EAAB" wp14:editId="760B9908">
                  <wp:extent cx="1857375" cy="1304925"/>
                  <wp:effectExtent l="0" t="0" r="9525" b="9525"/>
                  <wp:docPr id="3" name="Imagem 3" descr="https://lh6.googleusercontent.com/IaKzr002S60w9j0hp-B9a_D-y_cFvCQfuTVWsEDqQQNoZ4wP8_-NwFJFP5fieMBbnsqUHZG3kdNVxa54JL6OnAxbZ-vH9oRFZmF8fyuUY0PoPYhEJXxCvdr8hcIgY1DejNRGb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IaKzr002S60w9j0hp-B9a_D-y_cFvCQfuTVWsEDqQQNoZ4wP8_-NwFJFP5fieMBbnsqUHZG3kdNVxa54JL6OnAxbZ-vH9oRFZmF8fyuUY0PoPYhEJXxCvdr8hcIgY1DejNRGb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bCs/>
                <w:noProof/>
                <w:color w:val="1A1A1A"/>
                <w:bdr w:val="none" w:sz="0" w:space="0" w:color="auto" w:frame="1"/>
              </w:rPr>
              <w:drawing>
                <wp:inline distT="0" distB="0" distL="0" distR="0" wp14:anchorId="35FAABF0" wp14:editId="6CA2DC8B">
                  <wp:extent cx="1819275" cy="1285875"/>
                  <wp:effectExtent l="0" t="0" r="9525" b="9525"/>
                  <wp:docPr id="11" name="Imagem 11" descr="https://lh6.googleusercontent.com/8s7qjSp_TyTifGZ0SFo_h04AUAhVmV8CLMmBHh9tZWAu5o5zJdg8YM2nzvTevPbQYTXqwfW1OAsgaTi3S8crLH6qTO4R7RKBVSt2RTShsT8nr8usyeM3EgE0exWWmcYMhWXCpZ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8s7qjSp_TyTifGZ0SFo_h04AUAhVmV8CLMmBHh9tZWAu5o5zJdg8YM2nzvTevPbQYTXqwfW1OAsgaTi3S8crLH6qTO4R7RKBVSt2RTShsT8nr8usyeM3EgE0exWWmcYMhWXCpZ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37B" w:rsidRDefault="0061137B" w:rsidP="0090302A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  <w:u w:val="single"/>
              </w:rPr>
            </w:pPr>
          </w:p>
          <w:p w:rsidR="0061137B" w:rsidRDefault="0061137B" w:rsidP="0061137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Atenciosamente Talita, Flávia e Liliane.</w:t>
            </w:r>
          </w:p>
          <w:p w:rsidR="0061137B" w:rsidRDefault="0061137B" w:rsidP="0090302A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</w:tc>
      </w:tr>
      <w:tr w:rsidR="0061137B" w:rsidTr="0090302A">
        <w:tc>
          <w:tcPr>
            <w:tcW w:w="1951" w:type="dxa"/>
          </w:tcPr>
          <w:p w:rsidR="0061137B" w:rsidRDefault="0061137B" w:rsidP="0090302A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Disciplinas Extras </w:t>
            </w:r>
          </w:p>
        </w:tc>
        <w:tc>
          <w:tcPr>
            <w:tcW w:w="8658" w:type="dxa"/>
          </w:tcPr>
          <w:p w:rsidR="0061137B" w:rsidRDefault="0061137B" w:rsidP="0090302A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61137B" w:rsidRDefault="0061137B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ATIVIDADE: Corrida com obstáculos</w:t>
            </w:r>
          </w:p>
          <w:p w:rsidR="0061137B" w:rsidRDefault="0061137B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Realização da atividade: Os alunos deverão correr, individualmente, pelo percurso predeterminado, pulando pelos pneus, bambolês, e fazendo </w:t>
            </w:r>
            <w:proofErr w:type="spellStart"/>
            <w:r>
              <w:rPr>
                <w:sz w:val="24"/>
                <w:szCs w:val="24"/>
              </w:rPr>
              <w:t>zig-zag</w:t>
            </w:r>
            <w:proofErr w:type="spellEnd"/>
            <w:r>
              <w:rPr>
                <w:sz w:val="24"/>
                <w:szCs w:val="24"/>
              </w:rPr>
              <w:t xml:space="preserve"> pelos cones. </w:t>
            </w:r>
            <w:proofErr w:type="spellStart"/>
            <w:r>
              <w:rPr>
                <w:sz w:val="24"/>
                <w:szCs w:val="24"/>
              </w:rPr>
              <w:t>Obs</w:t>
            </w:r>
            <w:proofErr w:type="spellEnd"/>
            <w:r>
              <w:rPr>
                <w:sz w:val="24"/>
                <w:szCs w:val="24"/>
              </w:rPr>
              <w:t>: para quem estiver em casa, pode substituir o material citado por desenhos com giz, fita adesiva, barbante, almofadas, calçados, etc.</w:t>
            </w:r>
          </w:p>
          <w:p w:rsidR="0061137B" w:rsidRDefault="0061137B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61137B" w:rsidRDefault="0061137B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ATIVIDADE: Dançando com Fit Dance </w:t>
            </w:r>
            <w:proofErr w:type="spellStart"/>
            <w:r>
              <w:rPr>
                <w:sz w:val="24"/>
                <w:szCs w:val="24"/>
              </w:rPr>
              <w:t>Kids</w:t>
            </w:r>
            <w:proofErr w:type="spellEnd"/>
          </w:p>
          <w:p w:rsidR="0061137B" w:rsidRDefault="0061137B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Realização da atividade: A partir dos vídeos abaixo, os alunos deverão tentar </w:t>
            </w:r>
            <w:r>
              <w:rPr>
                <w:sz w:val="24"/>
                <w:szCs w:val="24"/>
              </w:rPr>
              <w:lastRenderedPageBreak/>
              <w:t>reproduzir as coreografias.</w:t>
            </w:r>
          </w:p>
          <w:p w:rsidR="0061137B" w:rsidRDefault="00D03942" w:rsidP="0061137B">
            <w:pPr>
              <w:spacing w:before="240" w:after="240"/>
              <w:jc w:val="both"/>
              <w:rPr>
                <w:color w:val="1155CC"/>
                <w:sz w:val="24"/>
                <w:szCs w:val="24"/>
              </w:rPr>
            </w:pPr>
            <w:hyperlink r:id="rId25">
              <w:r w:rsidR="0061137B">
                <w:rPr>
                  <w:color w:val="1155CC"/>
                  <w:sz w:val="24"/>
                  <w:szCs w:val="24"/>
                </w:rPr>
                <w:t>https://www.youtube.com/watch?v=6KIWBkAikGs</w:t>
              </w:r>
            </w:hyperlink>
          </w:p>
          <w:p w:rsidR="0061137B" w:rsidRDefault="00D03942" w:rsidP="0061137B">
            <w:pPr>
              <w:spacing w:before="240" w:after="240"/>
              <w:jc w:val="both"/>
              <w:rPr>
                <w:color w:val="1155CC"/>
                <w:sz w:val="24"/>
                <w:szCs w:val="24"/>
              </w:rPr>
            </w:pPr>
            <w:hyperlink r:id="rId26">
              <w:r w:rsidR="0061137B">
                <w:rPr>
                  <w:color w:val="1155CC"/>
                  <w:sz w:val="24"/>
                  <w:szCs w:val="24"/>
                </w:rPr>
                <w:t>https://www.youtube.com/watch?v=oSwWny1sXNA</w:t>
              </w:r>
            </w:hyperlink>
          </w:p>
          <w:p w:rsidR="0061137B" w:rsidRDefault="00D03942" w:rsidP="0061137B">
            <w:pPr>
              <w:spacing w:before="240" w:after="240"/>
              <w:jc w:val="both"/>
              <w:rPr>
                <w:color w:val="1155CC"/>
                <w:sz w:val="24"/>
                <w:szCs w:val="24"/>
              </w:rPr>
            </w:pPr>
            <w:hyperlink r:id="rId27">
              <w:r w:rsidR="0061137B">
                <w:rPr>
                  <w:color w:val="1155CC"/>
                  <w:sz w:val="24"/>
                  <w:szCs w:val="24"/>
                </w:rPr>
                <w:t>https://www.youtube.com/watch?v=DSbi52TQ80I</w:t>
              </w:r>
            </w:hyperlink>
          </w:p>
          <w:p w:rsidR="0061137B" w:rsidRDefault="00D03942" w:rsidP="0061137B">
            <w:pPr>
              <w:spacing w:before="240" w:after="240"/>
              <w:jc w:val="both"/>
              <w:rPr>
                <w:color w:val="1155CC"/>
                <w:sz w:val="24"/>
                <w:szCs w:val="24"/>
              </w:rPr>
            </w:pPr>
            <w:hyperlink r:id="rId28">
              <w:r w:rsidR="0061137B">
                <w:rPr>
                  <w:color w:val="1155CC"/>
                  <w:sz w:val="24"/>
                  <w:szCs w:val="24"/>
                </w:rPr>
                <w:t>https://www.youtube.com/watch?v=jVk0ZgLn378</w:t>
              </w:r>
            </w:hyperlink>
          </w:p>
          <w:p w:rsidR="0061137B" w:rsidRDefault="00D03942" w:rsidP="0061137B">
            <w:pPr>
              <w:spacing w:before="240" w:after="240"/>
              <w:jc w:val="both"/>
              <w:rPr>
                <w:color w:val="1155CC"/>
                <w:sz w:val="24"/>
                <w:szCs w:val="24"/>
              </w:rPr>
            </w:pPr>
            <w:hyperlink r:id="rId29">
              <w:r w:rsidR="0061137B">
                <w:rPr>
                  <w:color w:val="1155CC"/>
                  <w:sz w:val="24"/>
                  <w:szCs w:val="24"/>
                </w:rPr>
                <w:t>https://www.youtube.com/watch?v=IwlLl3t7k94</w:t>
              </w:r>
            </w:hyperlink>
          </w:p>
          <w:p w:rsidR="0061137B" w:rsidRDefault="0061137B" w:rsidP="0061137B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Abraços Professor Fabiano</w:t>
            </w:r>
          </w:p>
          <w:p w:rsidR="0061137B" w:rsidRDefault="0061137B" w:rsidP="0061137B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(66) 996147177</w:t>
            </w:r>
          </w:p>
          <w:p w:rsidR="0061137B" w:rsidRDefault="0061137B" w:rsidP="0061137B">
            <w:pPr>
              <w:spacing w:before="240" w:after="240"/>
              <w:ind w:left="280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i/>
                <w:color w:val="FF0000"/>
                <w:sz w:val="24"/>
                <w:szCs w:val="24"/>
                <w:u w:val="single"/>
              </w:rPr>
              <w:t>Música:</w:t>
            </w:r>
          </w:p>
          <w:p w:rsidR="00276181" w:rsidRPr="00276181" w:rsidRDefault="00276181" w:rsidP="0061137B">
            <w:pPr>
              <w:spacing w:before="240" w:after="240"/>
              <w:ind w:left="280"/>
              <w:rPr>
                <w:b/>
                <w:i/>
                <w:color w:val="FF0000"/>
                <w:sz w:val="24"/>
                <w:szCs w:val="24"/>
                <w:u w:val="single"/>
              </w:rPr>
            </w:pPr>
            <w:r w:rsidRPr="00276181">
              <w:rPr>
                <w:color w:val="000000"/>
                <w:sz w:val="24"/>
                <w:szCs w:val="24"/>
              </w:rPr>
              <w:t>Veremos alguns vídeos sobre os instrumentos utilizados no rock e algumas músicas desse gênero musical tão importante e rico musicalmente.</w:t>
            </w:r>
          </w:p>
          <w:p w:rsidR="0061137B" w:rsidRDefault="0061137B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Natália</w:t>
            </w:r>
          </w:p>
          <w:p w:rsidR="0061137B" w:rsidRDefault="0061137B" w:rsidP="0061137B">
            <w:pPr>
              <w:spacing w:before="240" w:after="240"/>
              <w:ind w:left="28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(66) 999891923</w:t>
            </w:r>
          </w:p>
          <w:p w:rsidR="0061137B" w:rsidRDefault="0061137B" w:rsidP="0061137B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:rsidR="00276181" w:rsidRDefault="00276181" w:rsidP="00276181">
            <w:pPr>
              <w:spacing w:before="240" w:after="24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276181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Ficha 13: </w:t>
            </w:r>
            <w:r w:rsidRPr="00276181">
              <w:rPr>
                <w:rFonts w:eastAsia="Times New Roman"/>
                <w:color w:val="000000"/>
                <w:sz w:val="24"/>
                <w:szCs w:val="24"/>
              </w:rPr>
              <w:t>conversa sobre as ilustrações.</w:t>
            </w:r>
          </w:p>
          <w:p w:rsidR="00F26DFA" w:rsidRPr="00276181" w:rsidRDefault="00F26DFA" w:rsidP="0027618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F3AFD7" wp14:editId="25ADA1F3">
                  <wp:extent cx="4308206" cy="3102359"/>
                  <wp:effectExtent l="0" t="0" r="0" b="317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104" cy="310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181" w:rsidRPr="00276181" w:rsidRDefault="00276181" w:rsidP="0027618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181">
              <w:rPr>
                <w:rFonts w:eastAsia="Times New Roman"/>
                <w:color w:val="000000"/>
                <w:sz w:val="24"/>
                <w:szCs w:val="24"/>
              </w:rPr>
              <w:t>Desenho para colorir: </w:t>
            </w:r>
          </w:p>
          <w:p w:rsidR="00276181" w:rsidRPr="00276181" w:rsidRDefault="007C6D31" w:rsidP="0027618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D3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181.5pt" o:ole="">
                  <v:imagedata r:id="rId31" o:title=""/>
                </v:shape>
                <o:OLEObject Type="Embed" ProgID="AcroExch.Document.11" ShapeID="_x0000_i1025" DrawAspect="Content" ObjectID="_1661343046" r:id="rId32"/>
              </w:object>
            </w:r>
          </w:p>
          <w:p w:rsidR="00276181" w:rsidRPr="00276181" w:rsidRDefault="00276181" w:rsidP="0027618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181">
              <w:rPr>
                <w:rFonts w:eastAsia="Times New Roman"/>
                <w:color w:val="000000"/>
                <w:sz w:val="24"/>
                <w:szCs w:val="24"/>
              </w:rPr>
              <w:t>O aniversário de Emíli</w:t>
            </w:r>
            <w:r>
              <w:rPr>
                <w:rFonts w:eastAsia="Times New Roman"/>
                <w:color w:val="000000"/>
                <w:sz w:val="24"/>
                <w:szCs w:val="24"/>
              </w:rPr>
              <w:t>a (Sítio do Pica Pau Amarelo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):</w:t>
            </w:r>
            <w:proofErr w:type="spellStart"/>
            <w:proofErr w:type="gramEnd"/>
            <w:r>
              <w:rPr>
                <w:rFonts w:eastAsia="Times New Roman"/>
                <w:color w:val="000000"/>
                <w:sz w:val="24"/>
                <w:szCs w:val="24"/>
              </w:rPr>
              <w:t>C</w:t>
            </w:r>
            <w:r w:rsidRPr="00276181">
              <w:rPr>
                <w:rFonts w:eastAsia="Times New Roman"/>
                <w:color w:val="000000"/>
                <w:sz w:val="24"/>
                <w:szCs w:val="24"/>
              </w:rPr>
              <w:t>ontação</w:t>
            </w:r>
            <w:proofErr w:type="spellEnd"/>
            <w:r w:rsidRPr="00276181">
              <w:rPr>
                <w:rFonts w:eastAsia="Times New Roman"/>
                <w:color w:val="000000"/>
                <w:sz w:val="24"/>
                <w:szCs w:val="24"/>
              </w:rPr>
              <w:t xml:space="preserve"> da história.</w:t>
            </w:r>
          </w:p>
          <w:p w:rsidR="00276181" w:rsidRDefault="00276181" w:rsidP="00276181">
            <w:pPr>
              <w:spacing w:before="240" w:after="24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276181">
              <w:rPr>
                <w:rFonts w:eastAsia="Times New Roman"/>
                <w:color w:val="000000"/>
                <w:sz w:val="24"/>
                <w:szCs w:val="24"/>
              </w:rPr>
              <w:t>Ilustração da história da Ficha 14.</w:t>
            </w:r>
          </w:p>
          <w:p w:rsidR="00F26DFA" w:rsidRPr="00276181" w:rsidRDefault="007C6D31" w:rsidP="00276181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718021" wp14:editId="0B4D50DA">
                  <wp:extent cx="3304442" cy="2343150"/>
                  <wp:effectExtent l="0" t="0" r="0" b="0"/>
                  <wp:docPr id="29" name="Imagem 29" descr="https://conteudoonline.objetivo.br/Imagens/2020/03/23/444042c1-8837-4aa9-b9be-7416c2f1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nteudoonline.objetivo.br/Imagens/2020/03/23/444042c1-8837-4aa9-b9be-7416c2f1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442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181" w:rsidRDefault="00276181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</w:p>
          <w:p w:rsidR="0061137B" w:rsidRDefault="0061137B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Marlete</w:t>
            </w:r>
            <w:proofErr w:type="spellEnd"/>
          </w:p>
          <w:p w:rsidR="0061137B" w:rsidRDefault="0061137B" w:rsidP="0061137B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Inglês: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:rsidR="00276181" w:rsidRDefault="00276181" w:rsidP="00276181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Nas aulas de Inglês desta semana, trabalharemos uma interpretação de texto. Nela, o personagem principal da nossa apostila Bob, vai ao </w:t>
            </w:r>
            <w:proofErr w:type="spellStart"/>
            <w:r>
              <w:rPr>
                <w:rFonts w:ascii="Arial" w:hAnsi="Arial" w:cs="Arial"/>
                <w:color w:val="000000"/>
              </w:rPr>
              <w:t>Amusement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Park com os pais, porém por um descuido, ele acaba se perdendo. Ele encontra o policial que o ajuda a reencontrar os pais. O aluno deverá responder a interpretação de texto na ficha 23. Nela temos as seguintes perguntas:</w:t>
            </w:r>
          </w:p>
          <w:p w:rsidR="00276181" w:rsidRDefault="00276181" w:rsidP="00276181">
            <w:pPr>
              <w:pStyle w:val="NormalWeb"/>
              <w:numPr>
                <w:ilvl w:val="0"/>
                <w:numId w:val="1"/>
              </w:numPr>
              <w:spacing w:before="24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Quem levou Bob ao par? R: Seus pais. (HIS PARENTS)</w:t>
            </w:r>
          </w:p>
          <w:p w:rsidR="00276181" w:rsidRDefault="00276181" w:rsidP="0027618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 que aconteceu com Bob? R: Ele se perdeu. (HE GOT LOST)</w:t>
            </w:r>
          </w:p>
          <w:p w:rsidR="00276181" w:rsidRDefault="00276181" w:rsidP="0027618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Quem encontrou Bob? R: O oficial. (THE OFFICER)</w:t>
            </w:r>
          </w:p>
          <w:p w:rsidR="00276181" w:rsidRDefault="00276181" w:rsidP="00276181">
            <w:pPr>
              <w:pStyle w:val="NormalWeb"/>
              <w:numPr>
                <w:ilvl w:val="0"/>
                <w:numId w:val="1"/>
              </w:numPr>
              <w:spacing w:before="0" w:beforeAutospacing="0" w:after="240" w:afterAutospacing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Como Bob se sentiu? R Triste. (SAD)</w:t>
            </w:r>
          </w:p>
          <w:p w:rsidR="00276181" w:rsidRDefault="00276181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236D06" wp14:editId="5A1A5100">
                  <wp:extent cx="3785055" cy="2686996"/>
                  <wp:effectExtent l="0" t="0" r="635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984" cy="26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181" w:rsidRDefault="00276181" w:rsidP="0061137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A25454" wp14:editId="7489E07F">
                  <wp:extent cx="3781425" cy="2723022"/>
                  <wp:effectExtent l="0" t="0" r="0" b="127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32" cy="272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37B" w:rsidRPr="0061137B" w:rsidRDefault="0061137B" w:rsidP="00276181">
            <w:pPr>
              <w:spacing w:before="240" w:after="240"/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Teacher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By</w:t>
            </w:r>
            <w:proofErr w:type="spellEnd"/>
            <w:r>
              <w:rPr>
                <w:i/>
                <w:sz w:val="24"/>
                <w:szCs w:val="24"/>
              </w:rPr>
              <w:t>(</w:t>
            </w:r>
            <w:proofErr w:type="gramEnd"/>
            <w:r>
              <w:rPr>
                <w:i/>
                <w:sz w:val="24"/>
                <w:szCs w:val="24"/>
              </w:rPr>
              <w:t>66) 996143361</w:t>
            </w:r>
          </w:p>
        </w:tc>
      </w:tr>
    </w:tbl>
    <w:p w:rsidR="0061137B" w:rsidRDefault="0061137B" w:rsidP="0061137B"/>
    <w:p w:rsidR="002D5D42" w:rsidRDefault="00D03942"/>
    <w:sectPr w:rsidR="002D5D42" w:rsidSect="00730078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55F81"/>
    <w:multiLevelType w:val="multilevel"/>
    <w:tmpl w:val="6B4C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37B"/>
    <w:rsid w:val="000C433F"/>
    <w:rsid w:val="00276181"/>
    <w:rsid w:val="0061137B"/>
    <w:rsid w:val="006B3E06"/>
    <w:rsid w:val="007C6D31"/>
    <w:rsid w:val="0097682F"/>
    <w:rsid w:val="00C52FB1"/>
    <w:rsid w:val="00D03942"/>
    <w:rsid w:val="00F2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1137B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1137B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11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13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137B"/>
    <w:rPr>
      <w:rFonts w:ascii="Tahoma" w:eastAsia="Arial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61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1137B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1137B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11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13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137B"/>
    <w:rPr>
      <w:rFonts w:ascii="Tahoma" w:eastAsia="Arial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61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watch?v=oSwWny1sXNA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6KIWBkAikGs" TargetMode="External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watch?v=IwlLl3t7k9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oleObject" Target="embeddings/oleObject1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jVk0ZgLn37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DSbi52TQ80I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431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2020-09-11T19:23:00Z</cp:lastPrinted>
  <dcterms:created xsi:type="dcterms:W3CDTF">2020-09-10T14:59:00Z</dcterms:created>
  <dcterms:modified xsi:type="dcterms:W3CDTF">2020-09-11T19:24:00Z</dcterms:modified>
</cp:coreProperties>
</file>