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A32" w:rsidRPr="00F41A32" w:rsidRDefault="00F41A32" w:rsidP="00F41A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41A32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:rsidR="00F41A32" w:rsidRPr="00F41A32" w:rsidRDefault="00F41A32" w:rsidP="00F41A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41A32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            </w:t>
      </w: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25FF7E4E" wp14:editId="559D2A8F">
            <wp:extent cx="517525" cy="561975"/>
            <wp:effectExtent l="0" t="0" r="0" b="9525"/>
            <wp:docPr id="8" name="Imagem 8" descr="https://lh5.googleusercontent.com/ev4Zcg7hfqqOWAcFgorBjWQD0Gc1CuAHB5K4ml_tHcwGO1myCvc2kM3LcwL9wYqns1C8mICp6uyU7cbKadyy1GAPCdQTbxMixGz8sp9VOO4VZxm_o82rIGo1V5xGmHFxuKz8i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ev4Zcg7hfqqOWAcFgorBjWQD0Gc1CuAHB5K4ml_tHcwGO1myCvc2kM3LcwL9wYqns1C8mICp6uyU7cbKadyy1GAPCdQTbxMixGz8sp9VOO4VZxm_o82rIGo1V5xGmHFxuKz8i2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A32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 FUNDAÇÃO EDUCACIONAL CLAUDINO FRANCIO</w:t>
      </w:r>
    </w:p>
    <w:p w:rsidR="00F41A32" w:rsidRPr="00F41A32" w:rsidRDefault="00F41A32" w:rsidP="00F41A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41A32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                           CENTRO DE EDUCAÇÃO BÁSICA SÃO JOSÉ</w:t>
      </w:r>
    </w:p>
    <w:p w:rsidR="00F41A32" w:rsidRPr="00F41A32" w:rsidRDefault="00F41A32" w:rsidP="00F41A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41A32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:rsidR="00F41A32" w:rsidRPr="00F41A32" w:rsidRDefault="00F41A32" w:rsidP="00F41A32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41A32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Roteiro de estudos - Educação infantil </w:t>
      </w:r>
    </w:p>
    <w:p w:rsidR="00F41A32" w:rsidRPr="00F41A32" w:rsidRDefault="00F41A32" w:rsidP="00F41A32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41A32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Semana 03 a 07 de agosto de 2020.</w:t>
      </w:r>
    </w:p>
    <w:p w:rsidR="00F41A32" w:rsidRPr="00F41A32" w:rsidRDefault="00F41A32" w:rsidP="00F41A32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41A32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:rsidR="00F41A32" w:rsidRPr="00F41A32" w:rsidRDefault="00F41A32" w:rsidP="00F41A32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41A3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9"/>
        <w:gridCol w:w="8957"/>
      </w:tblGrid>
      <w:tr w:rsidR="00F41A32" w:rsidRPr="00F41A32" w:rsidTr="00F41A32">
        <w:trPr>
          <w:trHeight w:val="1005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41A32" w:rsidRPr="00F41A32" w:rsidRDefault="00F41A32" w:rsidP="00F41A32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TURMAS: Infantil </w:t>
            </w:r>
            <w:proofErr w:type="gramStart"/>
            <w:r w:rsidRPr="00F41A32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2</w:t>
            </w:r>
            <w:proofErr w:type="gramEnd"/>
            <w:r w:rsidRPr="00F41A32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A e B</w:t>
            </w:r>
          </w:p>
        </w:tc>
      </w:tr>
      <w:tr w:rsidR="00F41A32" w:rsidRPr="00F41A32" w:rsidTr="00F41A32">
        <w:trPr>
          <w:trHeight w:val="1005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41A32" w:rsidRPr="00F41A32" w:rsidRDefault="00F41A32" w:rsidP="00F41A32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  Professoras  Lúcia, Letícia, Mara, </w:t>
            </w:r>
            <w:proofErr w:type="spellStart"/>
            <w:r w:rsidRPr="00F41A32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Abielly</w:t>
            </w:r>
            <w:proofErr w:type="spellEnd"/>
            <w:r w:rsidRPr="00F41A32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e Natália.</w:t>
            </w:r>
          </w:p>
        </w:tc>
      </w:tr>
      <w:tr w:rsidR="00F41A32" w:rsidRPr="00F41A32" w:rsidTr="00F41A32">
        <w:trPr>
          <w:trHeight w:val="157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41A32" w:rsidRPr="00F41A32" w:rsidRDefault="00F41A32" w:rsidP="00F41A32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41A32" w:rsidRPr="00F41A32" w:rsidRDefault="00F41A32" w:rsidP="00F41A32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Atividades</w:t>
            </w:r>
          </w:p>
          <w:p w:rsidR="00F41A32" w:rsidRPr="00F41A32" w:rsidRDefault="00F41A32" w:rsidP="00F41A32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Orientação de estudos</w:t>
            </w:r>
          </w:p>
          <w:p w:rsidR="00F41A32" w:rsidRPr="00F41A32" w:rsidRDefault="00F41A32" w:rsidP="00F41A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F41A32" w:rsidRPr="00F41A32" w:rsidTr="00F41A32">
        <w:trPr>
          <w:trHeight w:val="55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41A32" w:rsidRPr="00F41A32" w:rsidRDefault="00F41A32" w:rsidP="00F41A32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 Atividades</w:t>
            </w:r>
          </w:p>
          <w:p w:rsidR="00F41A32" w:rsidRPr="00F41A32" w:rsidRDefault="00F41A32" w:rsidP="00F41A32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41A32" w:rsidRPr="00F41A32" w:rsidRDefault="00F41A32" w:rsidP="00F41A3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     OLÁ FAMÍLIAS!</w:t>
            </w:r>
          </w:p>
          <w:p w:rsidR="00F41A32" w:rsidRPr="00F41A32" w:rsidRDefault="00F41A32" w:rsidP="00F41A3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   Vamos iniciar nossa semana agradecendo a Deus pela nossa saúde. Agradeço pela atenção e colaboração de todos vocês.</w:t>
            </w:r>
          </w:p>
          <w:p w:rsidR="00F41A32" w:rsidRPr="00F41A32" w:rsidRDefault="00F41A32" w:rsidP="00F41A3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</w:t>
            </w:r>
          </w:p>
          <w:p w:rsidR="00F41A32" w:rsidRPr="00F41A32" w:rsidRDefault="00F41A32" w:rsidP="00F41A3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   Não precisa baixar essas fichas são da apostila de </w:t>
            </w:r>
            <w:r w:rsidRPr="00F41A32">
              <w:rPr>
                <w:rFonts w:ascii="Arial" w:eastAsia="Times New Roman" w:hAnsi="Arial" w:cs="Arial"/>
                <w:color w:val="C00000"/>
                <w:sz w:val="24"/>
                <w:szCs w:val="24"/>
                <w:lang w:eastAsia="pt-BR"/>
              </w:rPr>
              <w:t>Natureza e Cultura.</w:t>
            </w:r>
          </w:p>
          <w:p w:rsidR="00F41A32" w:rsidRPr="00F41A32" w:rsidRDefault="00F41A32" w:rsidP="00F41A3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 Atividade 1 - Jeito de viver na cidade –</w:t>
            </w:r>
            <w:r w:rsidRPr="00F41A32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 Atividade inicial.</w:t>
            </w:r>
          </w:p>
          <w:p w:rsidR="00F41A32" w:rsidRPr="00F41A32" w:rsidRDefault="00F41A32" w:rsidP="00F41A3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 Explicar para a criança sobre zona rural e zona urbana. Qual a diferença entre elas, descrever paisagens que define as suas características. Fazer comentários sobre as cidades que conhecem. Registre a resposta da ficha com desenho e escrita.</w:t>
            </w:r>
          </w:p>
          <w:p w:rsidR="00F41A32" w:rsidRPr="00F41A32" w:rsidRDefault="00F41A32" w:rsidP="00F41A3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1A1A1A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068936A5" wp14:editId="590211DC">
                  <wp:extent cx="2787015" cy="2016125"/>
                  <wp:effectExtent l="0" t="0" r="0" b="3175"/>
                  <wp:docPr id="7" name="Imagem 7" descr="https://lh4.googleusercontent.com/9ITxHxRDDu06pDy3lzqzSPaB0dNw5c_-rw22yD5AefGhrV9e1_elaOkWqbTq1oickeyCQ1bGAfpHq5KGQGQVERrqyDNIbs86hmaFR90vWf_WUU0piUISsMOdA-C6ZOWyzEHZY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4.googleusercontent.com/9ITxHxRDDu06pDy3lzqzSPaB0dNw5c_-rw22yD5AefGhrV9e1_elaOkWqbTq1oickeyCQ1bGAfpHq5KGQGQVERrqyDNIbs86hmaFR90vWf_WUU0piUISsMOdA-C6ZOWyzEHZY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201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A32" w:rsidRPr="00F41A32" w:rsidRDefault="00F41A32" w:rsidP="00F41A3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Atividade 2 - Jeito de viver na cidade –</w:t>
            </w:r>
            <w:r w:rsidRPr="00F41A32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 Exploração e descoberta. Divide a sua folha no meio com um traço, deixando as perguntas uma para cada lado e represente as suas ideias com desenho ou escrita.</w:t>
            </w:r>
          </w:p>
          <w:p w:rsidR="00F41A32" w:rsidRPr="00F41A32" w:rsidRDefault="00F41A32" w:rsidP="00F41A3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1A1A1A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3F740E6C" wp14:editId="625A157B">
                  <wp:extent cx="2787015" cy="1861820"/>
                  <wp:effectExtent l="0" t="0" r="0" b="5080"/>
                  <wp:docPr id="6" name="Imagem 6" descr="https://lh3.googleusercontent.com/rd6fA3BTEShVdb8LlAPifGHbUqHKin4ZM8938PPy5y-UxgSqbQqejU-ZNFQF4hh8lObkJ88H8iI2UN5lYyCBMEgXhTvEiM9-T6GE3F2gODqY0FgA1ofKF2a_rvNAw9vlkUjyM1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3.googleusercontent.com/rd6fA3BTEShVdb8LlAPifGHbUqHKin4ZM8938PPy5y-UxgSqbQqejU-ZNFQF4hh8lObkJ88H8iI2UN5lYyCBMEgXhTvEiM9-T6GE3F2gODqY0FgA1ofKF2a_rvNAw9vlkUjyM1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186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E1A" w:rsidRDefault="00F41A32" w:rsidP="00580E1A">
            <w:pPr>
              <w:spacing w:before="240" w:after="240" w:line="240" w:lineRule="auto"/>
              <w:jc w:val="both"/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Atividades extras em folha. </w:t>
            </w:r>
            <w:r w:rsidRPr="00F41A32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Trabalhar as vogais com atividades de escrita e o som de cada uma. </w:t>
            </w:r>
          </w:p>
          <w:p w:rsidR="00580E1A" w:rsidRDefault="00F41A32" w:rsidP="00580E1A">
            <w:pPr>
              <w:spacing w:before="240" w:after="240" w:line="240" w:lineRule="auto"/>
              <w:jc w:val="both"/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Atividades de matemática com a escrita dos números, observando as formas geométricas nos desenhos e relacionando a q</w:t>
            </w:r>
            <w:r w:rsidR="00580E1A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uantidade. </w:t>
            </w:r>
          </w:p>
          <w:p w:rsidR="00F41A32" w:rsidRDefault="00580E1A" w:rsidP="00580E1A">
            <w:pPr>
              <w:spacing w:before="240" w:after="240" w:line="240" w:lineRule="auto"/>
              <w:jc w:val="both"/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Produtos de higiene e </w:t>
            </w:r>
            <w:r w:rsidR="00F41A32" w:rsidRPr="00F41A32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os cuidados para uma boa higiene. </w:t>
            </w:r>
            <w:proofErr w:type="gramStart"/>
            <w:r w:rsidR="00F41A32" w:rsidRPr="00F41A32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</w:t>
            </w:r>
          </w:p>
          <w:p w:rsidR="00272307" w:rsidRPr="00272307" w:rsidRDefault="00272307" w:rsidP="00580E1A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End"/>
            <w:r w:rsidRPr="00392D56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(Clique duas vezes em cima da imagem abaixo para abrir a atividade)</w:t>
            </w:r>
          </w:p>
          <w:p w:rsidR="00580E1A" w:rsidRPr="00F41A32" w:rsidRDefault="00272307" w:rsidP="00580E1A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7230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0.6pt;height:170.9pt" o:ole="">
                  <v:imagedata r:id="rId8" o:title=""/>
                </v:shape>
                <o:OLEObject Type="Embed" ProgID="AcroExch.Document.11" ShapeID="_x0000_i1026" DrawAspect="Content" ObjectID="_1657694310" r:id="rId9"/>
              </w:object>
            </w:r>
          </w:p>
          <w:p w:rsidR="00F41A32" w:rsidRPr="00F41A32" w:rsidRDefault="00F41A32" w:rsidP="00F41A3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Atividades do LIM. </w:t>
            </w:r>
            <w:r w:rsidRPr="00F41A32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Atividades da apostila.</w:t>
            </w:r>
          </w:p>
          <w:p w:rsidR="00F41A32" w:rsidRPr="00F41A32" w:rsidRDefault="00F41A32" w:rsidP="00F41A3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Ficha da página 70. </w:t>
            </w:r>
            <w:r w:rsidRPr="00F41A32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Sentimento do medo registre com escrita e desenho.</w:t>
            </w:r>
          </w:p>
          <w:p w:rsidR="00F41A32" w:rsidRPr="00F41A32" w:rsidRDefault="00F41A32" w:rsidP="00F41A3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lastRenderedPageBreak/>
              <w:t xml:space="preserve">Fichas das páginas 71 a 89: </w:t>
            </w:r>
            <w:r w:rsidRPr="00F41A32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História uma leitura de imagem que fala sobre o sentimento do medo.</w:t>
            </w:r>
          </w:p>
          <w:p w:rsidR="00F41A32" w:rsidRPr="00F41A32" w:rsidRDefault="00F41A32" w:rsidP="00F41A3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Fichas das páginas 90 e 91: </w:t>
            </w:r>
            <w:r w:rsidRPr="00F41A32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Vamos construir a gatinha Milu? </w:t>
            </w:r>
          </w:p>
          <w:p w:rsidR="00F41A32" w:rsidRPr="00F41A32" w:rsidRDefault="00F41A32" w:rsidP="00F41A3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           </w:t>
            </w:r>
          </w:p>
          <w:p w:rsidR="00F41A32" w:rsidRDefault="00F41A32" w:rsidP="00F41A32">
            <w:pPr>
              <w:spacing w:before="240" w:after="240" w:line="240" w:lineRule="auto"/>
              <w:jc w:val="both"/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Atividade: GRAVATINHA DO PAPAI: </w:t>
            </w:r>
            <w:r w:rsidRPr="00F41A32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Para fazer essa atividade vamos pedir ajuda para mamãe, para recortar as partes da gravatinha. Monte a gravata colocando as partes menores sobre as maiores. Depois de montada cole ou grampeia na parte superior. Na segunda parte escreva o nome do Papai, na terceira parte desenhe o seu Papai, na quarta parte desenhe ou cole algo que seu Papai gosta e na última parte cole uma foto sua com seu Papai. Faça com carinho e entregue ao Papai com um forte abraço.</w:t>
            </w:r>
          </w:p>
          <w:p w:rsidR="00272307" w:rsidRPr="00272307" w:rsidRDefault="00272307" w:rsidP="00F41A3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(Clique duas vezes em cima da imagem abaixo para abrir a atividade)</w:t>
            </w:r>
          </w:p>
          <w:p w:rsidR="00580E1A" w:rsidRDefault="00580E1A" w:rsidP="00580E1A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80E1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12631" w:dyaOrig="8925">
                <v:shape id="_x0000_i1025" type="#_x0000_t75" style="width:231.6pt;height:163.95pt" o:ole="">
                  <v:imagedata r:id="rId10" o:title=""/>
                </v:shape>
                <o:OLEObject Type="Embed" ProgID="AcroExch.Document.11" ShapeID="_x0000_i1025" DrawAspect="Content" ObjectID="_1657694311" r:id="rId11"/>
              </w:object>
            </w:r>
          </w:p>
          <w:p w:rsidR="00F41A32" w:rsidRPr="00F41A32" w:rsidRDefault="00580E1A" w:rsidP="00580E1A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 </w:t>
            </w:r>
            <w:r w:rsidR="00F41A32"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  <w:r w:rsidR="00F41A32" w:rsidRPr="00F41A32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Aproveitem a semana.</w:t>
            </w:r>
          </w:p>
          <w:p w:rsidR="00F41A32" w:rsidRPr="00F41A32" w:rsidRDefault="00F41A32" w:rsidP="00F41A32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Beijos da </w:t>
            </w:r>
            <w:proofErr w:type="spellStart"/>
            <w:r w:rsidRPr="00F41A32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profe</w:t>
            </w:r>
            <w:proofErr w:type="spellEnd"/>
            <w:r w:rsidRPr="00F41A32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 Lúcia. Estou à disposição.</w:t>
            </w:r>
          </w:p>
          <w:p w:rsidR="00F41A32" w:rsidRPr="00F41A32" w:rsidRDefault="00F41A32" w:rsidP="00F41A32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(66) 9 9910-2935</w:t>
            </w:r>
          </w:p>
        </w:tc>
      </w:tr>
      <w:tr w:rsidR="00F41A32" w:rsidRPr="00F41A32" w:rsidTr="00F41A32">
        <w:trPr>
          <w:trHeight w:val="192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41A32" w:rsidRPr="00F41A32" w:rsidRDefault="00F41A32" w:rsidP="00F41A32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 xml:space="preserve"> Disciplinas     </w:t>
            </w:r>
          </w:p>
          <w:p w:rsidR="00F41A32" w:rsidRPr="00F41A32" w:rsidRDefault="00F41A32" w:rsidP="00F41A32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  <w:proofErr w:type="gramStart"/>
            <w:r w:rsidRPr="00F41A3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extras</w:t>
            </w:r>
            <w:proofErr w:type="gramEnd"/>
          </w:p>
          <w:p w:rsidR="00F41A32" w:rsidRPr="00F41A32" w:rsidRDefault="00F41A32" w:rsidP="00F41A32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41A32" w:rsidRPr="00F41A32" w:rsidRDefault="00F41A32" w:rsidP="00F41A32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 Educação Física </w:t>
            </w:r>
          </w:p>
          <w:p w:rsidR="00F41A32" w:rsidRPr="00F41A32" w:rsidRDefault="00F41A32" w:rsidP="00F41A3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Objetivo da aula: coordenação motora geral e fina.</w:t>
            </w:r>
          </w:p>
          <w:p w:rsidR="00F41A32" w:rsidRPr="00F41A32" w:rsidRDefault="00F41A32" w:rsidP="00F41A3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Materiais: Linha ou elástico, cadeiras, prendedores e papéis higiênicos.</w:t>
            </w:r>
          </w:p>
          <w:p w:rsidR="00F41A32" w:rsidRPr="00F41A32" w:rsidRDefault="00F41A32" w:rsidP="00F41A3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01 atividade: Caminhada animal;</w:t>
            </w:r>
          </w:p>
          <w:p w:rsidR="00F41A32" w:rsidRPr="00F41A32" w:rsidRDefault="00F41A32" w:rsidP="00F41A3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Nesta atividade a criança deverá imitar os animais pelo espaço na casa. Imitar o urso, caranguejo, lagarto etc. Mas logo abaixo deixarei um vídeo de como fazer a imitação da bicharada.</w:t>
            </w:r>
          </w:p>
          <w:p w:rsidR="00F41A32" w:rsidRPr="00F41A32" w:rsidRDefault="00F41A32" w:rsidP="00F41A3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Link do </w:t>
            </w:r>
            <w:proofErr w:type="spellStart"/>
            <w:proofErr w:type="gramStart"/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vídeo:</w:t>
            </w:r>
            <w:proofErr w:type="gramEnd"/>
            <w:r w:rsidRPr="00F41A3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fldChar w:fldCharType="begin"/>
            </w:r>
            <w:r w:rsidRPr="00F41A3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instrText xml:space="preserve"> HYPERLINK "https://youtu.be/olzDWRFaNk4" </w:instrText>
            </w:r>
            <w:r w:rsidRPr="00F41A3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fldChar w:fldCharType="separate"/>
            </w:r>
            <w:r w:rsidRPr="00F41A32">
              <w:rPr>
                <w:rFonts w:ascii="Arial" w:eastAsia="Times New Roman" w:hAnsi="Arial" w:cs="Arial"/>
                <w:color w:val="1155CC"/>
                <w:sz w:val="24"/>
                <w:szCs w:val="24"/>
                <w:u w:val="single"/>
                <w:lang w:eastAsia="pt-BR"/>
              </w:rPr>
              <w:t>https</w:t>
            </w:r>
            <w:proofErr w:type="spellEnd"/>
            <w:r w:rsidRPr="00F41A32">
              <w:rPr>
                <w:rFonts w:ascii="Arial" w:eastAsia="Times New Roman" w:hAnsi="Arial" w:cs="Arial"/>
                <w:color w:val="1155CC"/>
                <w:sz w:val="24"/>
                <w:szCs w:val="24"/>
                <w:u w:val="single"/>
                <w:lang w:eastAsia="pt-BR"/>
              </w:rPr>
              <w:t>://youtu.be/olzDWRFaNk4</w:t>
            </w:r>
            <w:r w:rsidRPr="00F41A3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fldChar w:fldCharType="end"/>
            </w:r>
          </w:p>
          <w:p w:rsidR="00F41A32" w:rsidRPr="00F41A32" w:rsidRDefault="00F41A32" w:rsidP="00F41A3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F41A3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02 atividade</w:t>
            </w:r>
            <w:proofErr w:type="gramEnd"/>
            <w:r w:rsidRPr="00F41A3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: Cama de gato;</w:t>
            </w:r>
          </w:p>
          <w:p w:rsidR="00F41A32" w:rsidRPr="00F41A32" w:rsidRDefault="00F41A32" w:rsidP="00F41A3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Nesta atividade precisaremos de </w:t>
            </w:r>
            <w:proofErr w:type="gramStart"/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vários cadeiras</w:t>
            </w:r>
            <w:proofErr w:type="gramEnd"/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e uma linha ou elástico. Vamos deixar as cadeiras três cadeiras uma atrás da outra com um espaçamento de 1 metro entre elas, do outro lado mais três cadeiras também com o espaçamento, no meio entre as duas fileiras de cadeiras </w:t>
            </w:r>
            <w:proofErr w:type="gramStart"/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deixar</w:t>
            </w:r>
            <w:proofErr w:type="gramEnd"/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um espaço.</w:t>
            </w:r>
          </w:p>
          <w:p w:rsidR="00F41A32" w:rsidRPr="00F41A32" w:rsidRDefault="00F41A32" w:rsidP="00F41A3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Agora vamos utilizar a linha ou elástico, vamos colocar a linha/ elástico preso nas cadeiras. Após colocar a linha/elástico a criança deverá passar no meio das linhas, sempre tentando desviar até conseguir passar por todo túnel de linhas.</w:t>
            </w:r>
          </w:p>
          <w:p w:rsidR="00F41A32" w:rsidRPr="00F41A32" w:rsidRDefault="00F41A32" w:rsidP="00F41A3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34F6FE21" wp14:editId="028007CA">
                  <wp:extent cx="1652270" cy="1090930"/>
                  <wp:effectExtent l="0" t="0" r="5080" b="0"/>
                  <wp:docPr id="5" name="Imagem 5" descr="https://lh3.googleusercontent.com/U6KUUglwVe8w4lbp14YbxMG1czm-P2DSa59HNqGtGlwvo1jslQCjPQU6_RmwWtCG9DlONl3ryIyXBjG56e-1UW7QNE0Fr2Uv3g4WL7BXFifclIGN-8XABlRkXwuOLCE1gdNyS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3.googleusercontent.com/U6KUUglwVe8w4lbp14YbxMG1czm-P2DSa59HNqGtGlwvo1jslQCjPQU6_RmwWtCG9DlONl3ryIyXBjG56e-1UW7QNE0Fr2Uv3g4WL7BXFifclIGN-8XABlRkXwuOLCE1gdNyS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109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04B79505" wp14:editId="11DCA2FC">
                  <wp:extent cx="2192655" cy="2181225"/>
                  <wp:effectExtent l="0" t="0" r="0" b="9525"/>
                  <wp:docPr id="4" name="Imagem 4" descr="https://lh6.googleusercontent.com/aFdMboEd6FUHZOdrJsOHj3CRDXfL4SZBQeb9jUaav_AjebUC4DirzLrI1NwCD7ZIVAiPcW8c4Cc3lRfNXDnELxcg20W9yWE6Vlg5bgocPj6dAawUPgY5mxtRwrsyRyF1i5MGKD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6.googleusercontent.com/aFdMboEd6FUHZOdrJsOHj3CRDXfL4SZBQeb9jUaav_AjebUC4DirzLrI1NwCD7ZIVAiPcW8c4Cc3lRfNXDnELxcg20W9yWE6Vlg5bgocPj6dAawUPgY5mxtRwrsyRyF1i5MGKD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65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A32" w:rsidRPr="00F41A32" w:rsidRDefault="00F41A32" w:rsidP="00F41A3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F41A3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03 atividade</w:t>
            </w:r>
            <w:proofErr w:type="gramEnd"/>
            <w:r w:rsidRPr="00F41A3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: Pendurando a roupa no varal.</w:t>
            </w:r>
          </w:p>
          <w:p w:rsidR="00F41A32" w:rsidRPr="00F41A32" w:rsidRDefault="00F41A32" w:rsidP="00F41A3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Nesta atividade precisaremos de uma linha ou barbante, prendedores de roupa e papel higiênico. A linha ou o barbante pode ter um comprimento de 1, </w:t>
            </w:r>
            <w:proofErr w:type="gramStart"/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5 .</w:t>
            </w:r>
            <w:proofErr w:type="gramEnd"/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Vamos amarrar em duas cadeiras, sendo que elas devam estar com um espaçamento para ser amarrado o barbante. Agora vamos utilizar os pedaços de papéis higiênicos para simbolizar uma pequena roupa. A criança deverá se deslocar correndo, com o prendedor e o papel higiênico na mão, chegar </w:t>
            </w:r>
            <w:proofErr w:type="gramStart"/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no</w:t>
            </w:r>
            <w:proofErr w:type="gramEnd"/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varal e pendurar o papel na linha, voltar e fazer novamente.</w:t>
            </w:r>
          </w:p>
          <w:p w:rsidR="00F41A32" w:rsidRPr="00F41A32" w:rsidRDefault="00F41A32" w:rsidP="00F41A3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Obs.: Pedir para a criança fazer com a mão direita e esquerda.</w:t>
            </w:r>
          </w:p>
          <w:p w:rsidR="00F41A32" w:rsidRPr="00F41A32" w:rsidRDefault="00F41A32" w:rsidP="003C41C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58655090" wp14:editId="41D089A7">
                  <wp:extent cx="2159306" cy="1215332"/>
                  <wp:effectExtent l="0" t="0" r="0" b="4445"/>
                  <wp:docPr id="3" name="Imagem 3" descr="https://lh5.googleusercontent.com/sFGUQ4cPsNCYePG1-Zml-QUHrM0rhRqpizXP4-POs-fpt3Luld9y4C_hMYjhpHl16HPxo2xFQUkxsaYbrV6kvpN3qjSqtm7O5cQylwqKVMT6Hch8HEkyk2eRKRFJj6-u0bplv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5.googleusercontent.com/sFGUQ4cPsNCYePG1-Zml-QUHrM0rhRqpizXP4-POs-fpt3Luld9y4C_hMYjhpHl16HPxo2xFQUkxsaYbrV6kvpN3qjSqtm7O5cQylwqKVMT6Hch8HEkyk2eRKRFJj6-u0bplv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83" cy="1216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A32" w:rsidRPr="00F41A32" w:rsidRDefault="00F41A32" w:rsidP="00F41A32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 Beijos da </w:t>
            </w:r>
            <w:proofErr w:type="spellStart"/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Letícia (66) 996755688</w:t>
            </w:r>
          </w:p>
          <w:p w:rsidR="00F41A32" w:rsidRPr="00F41A32" w:rsidRDefault="00F41A32" w:rsidP="00F41A32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F41A32" w:rsidRPr="00F41A32" w:rsidRDefault="00F41A32" w:rsidP="003C41C0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 Música:</w:t>
            </w:r>
          </w:p>
          <w:p w:rsidR="00F41A32" w:rsidRDefault="00F41A32" w:rsidP="00F41A32">
            <w:pPr>
              <w:spacing w:before="240" w:after="240" w:line="240" w:lineRule="auto"/>
              <w:ind w:left="-1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A criança fará uma apresentação musical para todos da turma com a sua música preferida, logo depoi</w:t>
            </w:r>
            <w:r w:rsidR="003C41C0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s, eles irão desenhar na FICHA </w:t>
            </w:r>
            <w:proofErr w:type="gramStart"/>
            <w:r w:rsidR="003C41C0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5</w:t>
            </w:r>
            <w:proofErr w:type="gramEnd"/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da apostila a sua apresentação musical. </w:t>
            </w:r>
          </w:p>
          <w:p w:rsidR="003C41C0" w:rsidRDefault="003C41C0" w:rsidP="003C41C0">
            <w:pPr>
              <w:spacing w:before="240" w:after="240" w:line="240" w:lineRule="auto"/>
              <w:ind w:left="-14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83DAC06" wp14:editId="70FD52A5">
                  <wp:extent cx="2754217" cy="2031144"/>
                  <wp:effectExtent l="0" t="0" r="8255" b="7620"/>
                  <wp:docPr id="9" name="Imagem 9" descr="https://conteudoonline.objetivo.br/Imagens/2020/03/23/905760c8-24c8-47a8-851a-05efb3c0ff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conteudoonline.objetivo.br/Imagens/2020/03/23/905760c8-24c8-47a8-851a-05efb3c0ff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803" cy="2032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1C0" w:rsidRPr="00F41A32" w:rsidRDefault="003C41C0" w:rsidP="003C41C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F41A32" w:rsidRPr="00F41A32" w:rsidRDefault="00F41A32" w:rsidP="00F41A32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Beijos da </w:t>
            </w:r>
            <w:proofErr w:type="spellStart"/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Nati</w:t>
            </w:r>
            <w:proofErr w:type="spellEnd"/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 (66) 999891923</w:t>
            </w:r>
          </w:p>
          <w:p w:rsidR="00F41A32" w:rsidRPr="00F41A32" w:rsidRDefault="00F41A32" w:rsidP="00272963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Artes:</w:t>
            </w:r>
          </w:p>
          <w:p w:rsidR="00F41A32" w:rsidRDefault="00F41A32" w:rsidP="00F41A32">
            <w:pPr>
              <w:spacing w:before="240" w:after="240" w:line="240" w:lineRule="auto"/>
              <w:ind w:left="-14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Pintura com tinta trabalho de criatividade e </w:t>
            </w:r>
            <w:proofErr w:type="gramStart"/>
            <w:r w:rsidRPr="00F41A3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cor :</w:t>
            </w:r>
            <w:proofErr w:type="gramEnd"/>
            <w:r w:rsidRPr="00F41A3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Brincadeira de criança </w:t>
            </w:r>
          </w:p>
          <w:p w:rsidR="00272963" w:rsidRPr="00272307" w:rsidRDefault="00272963" w:rsidP="0027296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(Clique duas vezes em cima da imagem abaixo para abrir a atividade)</w:t>
            </w:r>
          </w:p>
          <w:p w:rsidR="00272963" w:rsidRPr="00F41A32" w:rsidRDefault="00272963" w:rsidP="00F41A32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F41A32" w:rsidRPr="00F41A32" w:rsidRDefault="00272963" w:rsidP="00272963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729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8925" w:dyaOrig="12630">
                <v:shape id="_x0000_i1027" type="#_x0000_t75" style="width:94.55pt;height:133.6pt" o:ole="">
                  <v:imagedata r:id="rId16" o:title=""/>
                </v:shape>
                <o:OLEObject Type="Embed" ProgID="AcroExch.Document.11" ShapeID="_x0000_i1027" DrawAspect="Content" ObjectID="_1657694312" r:id="rId17"/>
              </w:object>
            </w:r>
          </w:p>
          <w:p w:rsidR="00F41A32" w:rsidRDefault="00F41A32" w:rsidP="00F41A32">
            <w:pPr>
              <w:spacing w:before="240" w:after="240" w:line="240" w:lineRule="auto"/>
              <w:ind w:left="-14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  </w:t>
            </w:r>
            <w:r w:rsidRPr="00F41A3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Beijos da </w:t>
            </w:r>
            <w:proofErr w:type="spellStart"/>
            <w:r w:rsidRPr="00F41A3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F41A3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Mara.</w:t>
            </w:r>
          </w:p>
          <w:p w:rsidR="00272963" w:rsidRPr="00F41A32" w:rsidRDefault="00272963" w:rsidP="00F41A32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F41A32" w:rsidRDefault="00F41A32" w:rsidP="00F41A32">
            <w:pPr>
              <w:spacing w:before="240" w:after="240" w:line="240" w:lineRule="auto"/>
              <w:ind w:left="-1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 Inglês</w:t>
            </w:r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: Durante esta semana, continuaremos estudando sobre o nosso </w:t>
            </w:r>
            <w:proofErr w:type="spellStart"/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Body</w:t>
            </w:r>
            <w:proofErr w:type="spellEnd"/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e todas as ações que poderemos realizar com ele. Na ficha 15, temos escritas várias ações como: pular, dançar, bater palmas, tocar o nariz… etc. O aluno deverá representar por meio de desenhos ou colagens, as ações escritas na ficha.</w:t>
            </w:r>
          </w:p>
          <w:p w:rsidR="00272963" w:rsidRDefault="00272963" w:rsidP="00F41A32">
            <w:pPr>
              <w:spacing w:before="240" w:after="240" w:line="240" w:lineRule="auto"/>
              <w:ind w:left="-1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72963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object w:dxaOrig="12631" w:dyaOrig="8925">
                <v:shape id="_x0000_i1028" type="#_x0000_t75" style="width:291.45pt;height:205.6pt" o:ole="">
                  <v:imagedata r:id="rId18" o:title=""/>
                </v:shape>
                <o:OLEObject Type="Embed" ProgID="AcroExch.Document.11" ShapeID="_x0000_i1028" DrawAspect="Content" ObjectID="_1657694313" r:id="rId19"/>
              </w:object>
            </w:r>
          </w:p>
          <w:p w:rsidR="00F41A32" w:rsidRPr="00F41A32" w:rsidRDefault="00F41A32" w:rsidP="00272963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spellStart"/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Teacher</w:t>
            </w:r>
            <w:proofErr w:type="spellEnd"/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By</w:t>
            </w:r>
            <w:proofErr w:type="spellEnd"/>
          </w:p>
          <w:p w:rsidR="00272963" w:rsidRDefault="00F41A32" w:rsidP="00272963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1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(66) 996143361</w:t>
            </w:r>
          </w:p>
          <w:p w:rsidR="00000000" w:rsidRPr="00272963" w:rsidRDefault="003E2E12" w:rsidP="00272963">
            <w:pPr>
              <w:tabs>
                <w:tab w:val="left" w:pos="164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bookmarkStart w:id="0" w:name="_GoBack"/>
            <w:bookmarkEnd w:id="0"/>
          </w:p>
        </w:tc>
      </w:tr>
    </w:tbl>
    <w:p w:rsidR="002D5D42" w:rsidRPr="00272963" w:rsidRDefault="003E2E12" w:rsidP="00272963">
      <w:pPr>
        <w:tabs>
          <w:tab w:val="left" w:pos="3106"/>
        </w:tabs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sectPr w:rsidR="002D5D42" w:rsidRPr="00272963" w:rsidSect="00F41A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A32"/>
    <w:rsid w:val="00272307"/>
    <w:rsid w:val="00272963"/>
    <w:rsid w:val="003C41C0"/>
    <w:rsid w:val="003E2E12"/>
    <w:rsid w:val="00580E1A"/>
    <w:rsid w:val="006B3E06"/>
    <w:rsid w:val="00C52FB1"/>
    <w:rsid w:val="00D16F93"/>
    <w:rsid w:val="00F41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1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F41A32"/>
    <w:rPr>
      <w:color w:val="0000FF"/>
      <w:u w:val="single"/>
    </w:rPr>
  </w:style>
  <w:style w:type="character" w:customStyle="1" w:styleId="apple-tab-span">
    <w:name w:val="apple-tab-span"/>
    <w:basedOn w:val="Fontepargpadro"/>
    <w:rsid w:val="00F41A32"/>
  </w:style>
  <w:style w:type="paragraph" w:styleId="Textodebalo">
    <w:name w:val="Balloon Text"/>
    <w:basedOn w:val="Normal"/>
    <w:link w:val="TextodebaloChar"/>
    <w:uiPriority w:val="99"/>
    <w:semiHidden/>
    <w:unhideWhenUsed/>
    <w:rsid w:val="00F41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1A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1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F41A32"/>
    <w:rPr>
      <w:color w:val="0000FF"/>
      <w:u w:val="single"/>
    </w:rPr>
  </w:style>
  <w:style w:type="character" w:customStyle="1" w:styleId="apple-tab-span">
    <w:name w:val="apple-tab-span"/>
    <w:basedOn w:val="Fontepargpadro"/>
    <w:rsid w:val="00F41A32"/>
  </w:style>
  <w:style w:type="paragraph" w:styleId="Textodebalo">
    <w:name w:val="Balloon Text"/>
    <w:basedOn w:val="Normal"/>
    <w:link w:val="TextodebaloChar"/>
    <w:uiPriority w:val="99"/>
    <w:semiHidden/>
    <w:unhideWhenUsed/>
    <w:rsid w:val="00F41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1A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7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png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oleObject" Target="embeddings/oleObject3.bin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5.emf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767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cp:lastPrinted>2020-07-31T13:51:00Z</cp:lastPrinted>
  <dcterms:created xsi:type="dcterms:W3CDTF">2020-07-31T13:00:00Z</dcterms:created>
  <dcterms:modified xsi:type="dcterms:W3CDTF">2020-07-31T13:52:00Z</dcterms:modified>
</cp:coreProperties>
</file>