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389C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181E0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D6551A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8B8C34" w14:textId="77777777" w:rsidR="00F80354" w:rsidRDefault="000425EE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F0D411" wp14:editId="1E04744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8E84DA" w14:textId="77777777" w:rsidR="00F80354" w:rsidRDefault="000425EE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508B707E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0676EB0" w14:textId="77777777" w:rsidR="00F80354" w:rsidRDefault="000425EE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6B0E1267" w14:textId="77777777" w:rsidR="00F80354" w:rsidRDefault="000425E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4º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15E4E9AA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09E4D622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2AF792BF" w14:textId="77777777" w:rsidR="00F80354" w:rsidRDefault="000425EE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6C56C4B" w14:textId="7FB87A7B" w:rsidR="00F80354" w:rsidRDefault="000425EE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</w:t>
      </w:r>
      <w:r w:rsidR="008E12D1">
        <w:rPr>
          <w:sz w:val="24"/>
          <w:szCs w:val="24"/>
        </w:rPr>
        <w:t>5</w:t>
      </w:r>
      <w:r>
        <w:rPr>
          <w:sz w:val="24"/>
          <w:szCs w:val="24"/>
        </w:rPr>
        <w:t>h50, com 10 minutos de intervalo entre uma aula e outra, seguindo o Roteiro de Estudos e deverão realizar as atividades de tarefa das demais disciplinas.</w:t>
      </w:r>
    </w:p>
    <w:p w14:paraId="0ED88152" w14:textId="77777777" w:rsidR="00F80354" w:rsidRDefault="000425E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http://meet.google.com/ygf-jijc-seu</w:t>
      </w:r>
    </w:p>
    <w:p w14:paraId="22E5D4DF" w14:textId="2EF3BD95" w:rsidR="00F80354" w:rsidRDefault="000425EE">
      <w:pPr>
        <w:rPr>
          <w:sz w:val="48"/>
          <w:szCs w:val="4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48"/>
          <w:szCs w:val="48"/>
        </w:rPr>
        <w:t xml:space="preserve">Semana 13 </w:t>
      </w:r>
      <w:r w:rsidR="008E12D1">
        <w:rPr>
          <w:sz w:val="48"/>
          <w:szCs w:val="48"/>
        </w:rPr>
        <w:t>a 1</w:t>
      </w:r>
      <w:r>
        <w:rPr>
          <w:sz w:val="48"/>
          <w:szCs w:val="48"/>
        </w:rPr>
        <w:t>8 de julho</w:t>
      </w:r>
    </w:p>
    <w:p w14:paraId="66243DAF" w14:textId="68DE08B7" w:rsidR="00F80354" w:rsidRDefault="008E12D1" w:rsidP="008E12D1">
      <w:pPr>
        <w:jc w:val="right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29014DCB" w14:textId="7099111B" w:rsidR="008E12D1" w:rsidRDefault="008E12D1" w:rsidP="008E12D1">
      <w:pPr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F80354" w14:paraId="3FC5105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5824" w14:textId="77777777" w:rsidR="00F80354" w:rsidRDefault="0004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F80354" w14:paraId="0EBD6E86" w14:textId="77777777">
        <w:tc>
          <w:tcPr>
            <w:tcW w:w="1650" w:type="dxa"/>
          </w:tcPr>
          <w:p w14:paraId="061049A6" w14:textId="77777777" w:rsidR="00F80354" w:rsidRDefault="000425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39E624B2" w14:textId="77777777" w:rsidR="00F80354" w:rsidRDefault="000425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8DC4" w14:textId="77777777" w:rsidR="00F80354" w:rsidRDefault="000425EE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80354" w14:paraId="73E3D422" w14:textId="77777777">
        <w:tc>
          <w:tcPr>
            <w:tcW w:w="1650" w:type="dxa"/>
          </w:tcPr>
          <w:p w14:paraId="1445C7C0" w14:textId="77777777" w:rsidR="00F80354" w:rsidRDefault="000425E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10" w:type="dxa"/>
          </w:tcPr>
          <w:p w14:paraId="540CC5A6" w14:textId="77777777" w:rsidR="00F80354" w:rsidRDefault="000425E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544A" w14:textId="77777777" w:rsidR="00F80354" w:rsidRDefault="000425EE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79394C55" w14:textId="77777777" w:rsidR="00F80354" w:rsidRDefault="000425EE">
            <w:pPr>
              <w:widowControl w:val="0"/>
              <w:spacing w:after="0" w:line="240" w:lineRule="auto"/>
            </w:pPr>
            <w:r>
              <w:t>Vídeo - Teatro</w:t>
            </w:r>
          </w:p>
          <w:p w14:paraId="26325496" w14:textId="77777777" w:rsidR="00F80354" w:rsidRDefault="000425EE">
            <w:pPr>
              <w:widowControl w:val="0"/>
              <w:spacing w:after="0" w:line="240" w:lineRule="auto"/>
            </w:pPr>
            <w:r>
              <w:t>Página 57</w:t>
            </w:r>
          </w:p>
        </w:tc>
      </w:tr>
      <w:tr w:rsidR="00F80354" w14:paraId="7FDFD65B" w14:textId="77777777">
        <w:tc>
          <w:tcPr>
            <w:tcW w:w="1650" w:type="dxa"/>
          </w:tcPr>
          <w:p w14:paraId="064E0DCC" w14:textId="77777777" w:rsidR="00F80354" w:rsidRDefault="000425E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10" w:type="dxa"/>
          </w:tcPr>
          <w:p w14:paraId="7B73FEE2" w14:textId="77777777" w:rsidR="00F80354" w:rsidRDefault="000425EE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11A6" w14:textId="77777777" w:rsidR="00F80354" w:rsidRDefault="000425EE">
            <w:pPr>
              <w:widowControl w:val="0"/>
              <w:spacing w:after="0" w:line="240" w:lineRule="auto"/>
            </w:pPr>
            <w:r>
              <w:t>Correção da tarefa 11.</w:t>
            </w:r>
          </w:p>
        </w:tc>
      </w:tr>
      <w:tr w:rsidR="00F80354" w14:paraId="1B104809" w14:textId="77777777">
        <w:tc>
          <w:tcPr>
            <w:tcW w:w="1650" w:type="dxa"/>
          </w:tcPr>
          <w:p w14:paraId="492F6515" w14:textId="77777777" w:rsidR="00F80354" w:rsidRDefault="000425EE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10" w:type="dxa"/>
          </w:tcPr>
          <w:p w14:paraId="3A45B291" w14:textId="77777777" w:rsidR="00F80354" w:rsidRDefault="000425EE">
            <w:pPr>
              <w:spacing w:after="0"/>
              <w:jc w:val="center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</w:t>
            </w:r>
            <w:proofErr w:type="spellEnd"/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39A6" w14:textId="77777777" w:rsidR="00F80354" w:rsidRDefault="000425EE">
            <w:pPr>
              <w:spacing w:after="0"/>
            </w:pPr>
            <w:r>
              <w:t>Continuação - páginas 168 e 169.</w:t>
            </w:r>
          </w:p>
        </w:tc>
      </w:tr>
      <w:tr w:rsidR="008E12D1" w14:paraId="409FC84B" w14:textId="77777777">
        <w:tc>
          <w:tcPr>
            <w:tcW w:w="1650" w:type="dxa"/>
            <w:vMerge w:val="restart"/>
          </w:tcPr>
          <w:p w14:paraId="230ACA3F" w14:textId="77777777" w:rsidR="008E12D1" w:rsidRDefault="008E12D1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  <w:p w14:paraId="5AA8339F" w14:textId="481E3CB2" w:rsidR="008E12D1" w:rsidRDefault="008E12D1" w:rsidP="007C349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10" w:type="dxa"/>
          </w:tcPr>
          <w:p w14:paraId="01D13701" w14:textId="77777777" w:rsidR="008E12D1" w:rsidRPr="008E12D1" w:rsidRDefault="008E12D1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 w:rsidRPr="008E12D1">
              <w:rPr>
                <w:b/>
                <w:color w:val="FF0000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C57A" w14:textId="4B0B60E4" w:rsidR="008E12D1" w:rsidRDefault="008E12D1">
            <w:pPr>
              <w:widowControl w:val="0"/>
              <w:spacing w:after="0" w:line="240" w:lineRule="auto"/>
              <w:jc w:val="both"/>
            </w:pPr>
            <w:r>
              <w:t xml:space="preserve">Apostila 2 - </w:t>
            </w:r>
            <w:proofErr w:type="spellStart"/>
            <w:r>
              <w:t>Pg</w:t>
            </w:r>
            <w:proofErr w:type="spellEnd"/>
            <w:r>
              <w:t>: 19 - No caça-palavras, o aluno deverá encontrar os nomes de 4 dias da semana, das 4 estações do ano e de 4 meses do ano. Logo após, relembre o significado das palavras AFTER (depois) e BEFORE (antes), isso o auxiliará completar as perguntas relacionadas aos dias da semana.</w:t>
            </w:r>
          </w:p>
        </w:tc>
      </w:tr>
      <w:tr w:rsidR="008E12D1" w14:paraId="371C7E8D" w14:textId="77777777" w:rsidTr="007C3498">
        <w:trPr>
          <w:trHeight w:val="895"/>
        </w:trPr>
        <w:tc>
          <w:tcPr>
            <w:tcW w:w="1650" w:type="dxa"/>
            <w:vMerge/>
            <w:tcBorders>
              <w:bottom w:val="single" w:sz="8" w:space="0" w:color="000000"/>
            </w:tcBorders>
          </w:tcPr>
          <w:p w14:paraId="4CD3B019" w14:textId="64DD90D9" w:rsidR="008E12D1" w:rsidRDefault="008E12D1">
            <w:pPr>
              <w:spacing w:after="0"/>
              <w:jc w:val="center"/>
            </w:pPr>
          </w:p>
        </w:tc>
        <w:tc>
          <w:tcPr>
            <w:tcW w:w="1410" w:type="dxa"/>
            <w:tcBorders>
              <w:bottom w:val="single" w:sz="8" w:space="0" w:color="000000"/>
            </w:tcBorders>
          </w:tcPr>
          <w:p w14:paraId="70179A87" w14:textId="77777777" w:rsidR="008E12D1" w:rsidRPr="008E12D1" w:rsidRDefault="008E12D1">
            <w:pPr>
              <w:spacing w:after="0"/>
              <w:jc w:val="center"/>
              <w:rPr>
                <w:color w:val="FF0000"/>
              </w:rPr>
            </w:pPr>
            <w:r w:rsidRPr="008E12D1">
              <w:rPr>
                <w:color w:val="FF0000"/>
              </w:rPr>
              <w:t>Português</w:t>
            </w:r>
          </w:p>
        </w:tc>
        <w:tc>
          <w:tcPr>
            <w:tcW w:w="78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1904" w14:textId="77777777" w:rsidR="008E12D1" w:rsidRDefault="008E12D1">
            <w:r>
              <w:t>Lição 12.</w:t>
            </w:r>
          </w:p>
        </w:tc>
      </w:tr>
    </w:tbl>
    <w:p w14:paraId="40E93C9A" w14:textId="77777777" w:rsidR="00F80354" w:rsidRDefault="00F80354"/>
    <w:p w14:paraId="4EC6B37D" w14:textId="77777777" w:rsidR="00F80354" w:rsidRDefault="00F80354"/>
    <w:p w14:paraId="37E0B08E" w14:textId="77777777" w:rsidR="00F80354" w:rsidRDefault="00F80354"/>
    <w:p w14:paraId="41E211E0" w14:textId="77777777" w:rsidR="00F80354" w:rsidRDefault="00F80354"/>
    <w:p w14:paraId="18D4937F" w14:textId="77777777" w:rsidR="00F80354" w:rsidRDefault="00F80354"/>
    <w:p w14:paraId="2E2B2FCD" w14:textId="77777777" w:rsidR="00F80354" w:rsidRDefault="00F80354"/>
    <w:p w14:paraId="49D59BF2" w14:textId="77777777" w:rsidR="00F80354" w:rsidRDefault="00F80354"/>
    <w:p w14:paraId="22CC6FE7" w14:textId="77777777" w:rsidR="00F80354" w:rsidRDefault="00F80354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152CCCD2" w14:textId="77777777">
        <w:tc>
          <w:tcPr>
            <w:tcW w:w="10881" w:type="dxa"/>
            <w:gridSpan w:val="3"/>
          </w:tcPr>
          <w:p w14:paraId="17EDB45B" w14:textId="77777777" w:rsidR="00F80354" w:rsidRDefault="000425E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F80354" w14:paraId="27D5DD87" w14:textId="77777777">
        <w:tc>
          <w:tcPr>
            <w:tcW w:w="1668" w:type="dxa"/>
          </w:tcPr>
          <w:p w14:paraId="72BA4BE2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FFE14C2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16F59D4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13FCBBD6" w14:textId="77777777">
        <w:tc>
          <w:tcPr>
            <w:tcW w:w="1668" w:type="dxa"/>
          </w:tcPr>
          <w:p w14:paraId="52A050C5" w14:textId="77777777" w:rsidR="00F80354" w:rsidRDefault="000425E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6B477AE8" w14:textId="77777777" w:rsidR="00F80354" w:rsidRDefault="000425EE">
            <w:pPr>
              <w:jc w:val="center"/>
            </w:pPr>
            <w:r>
              <w:t>Ciências</w:t>
            </w:r>
          </w:p>
        </w:tc>
        <w:tc>
          <w:tcPr>
            <w:tcW w:w="7734" w:type="dxa"/>
          </w:tcPr>
          <w:p w14:paraId="3042F6A4" w14:textId="77777777" w:rsidR="00F80354" w:rsidRDefault="000425EE">
            <w:r>
              <w:t>Vídeo - Tratamento da água/Decantação e Filtração</w:t>
            </w:r>
          </w:p>
        </w:tc>
      </w:tr>
      <w:tr w:rsidR="00F80354" w14:paraId="6FBF714D" w14:textId="77777777">
        <w:tc>
          <w:tcPr>
            <w:tcW w:w="1668" w:type="dxa"/>
          </w:tcPr>
          <w:p w14:paraId="61BEB471" w14:textId="77777777" w:rsidR="00F80354" w:rsidRDefault="000425E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6C1D39A0" w14:textId="77777777" w:rsidR="00F80354" w:rsidRDefault="000425EE">
            <w:pPr>
              <w:jc w:val="center"/>
            </w:pPr>
            <w:r>
              <w:t>Ciências</w:t>
            </w:r>
          </w:p>
        </w:tc>
        <w:tc>
          <w:tcPr>
            <w:tcW w:w="7734" w:type="dxa"/>
          </w:tcPr>
          <w:p w14:paraId="3838A284" w14:textId="77777777" w:rsidR="00F80354" w:rsidRDefault="000425EE">
            <w:r>
              <w:t>Água potável: inodora, incolor e insípida</w:t>
            </w:r>
          </w:p>
        </w:tc>
      </w:tr>
      <w:tr w:rsidR="00F80354" w14:paraId="0E366D30" w14:textId="77777777">
        <w:tc>
          <w:tcPr>
            <w:tcW w:w="1668" w:type="dxa"/>
          </w:tcPr>
          <w:p w14:paraId="1E6A7E87" w14:textId="77777777" w:rsidR="00F80354" w:rsidRDefault="000425EE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7684B5B7" w14:textId="77777777" w:rsidR="00F80354" w:rsidRDefault="000425EE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5C3C21EB" w14:textId="77777777" w:rsidR="00F80354" w:rsidRDefault="000425EE">
            <w:r>
              <w:t>Hora de resolver problemas</w:t>
            </w:r>
          </w:p>
          <w:p w14:paraId="09EE18B4" w14:textId="77777777" w:rsidR="00F80354" w:rsidRDefault="000425EE">
            <w:r>
              <w:t>Páginas 131 e 132.</w:t>
            </w:r>
          </w:p>
        </w:tc>
      </w:tr>
      <w:tr w:rsidR="00F80354" w14:paraId="6E6C9311" w14:textId="77777777">
        <w:trPr>
          <w:trHeight w:val="220"/>
        </w:trPr>
        <w:tc>
          <w:tcPr>
            <w:tcW w:w="1668" w:type="dxa"/>
            <w:vMerge w:val="restart"/>
          </w:tcPr>
          <w:p w14:paraId="59077BF7" w14:textId="77777777" w:rsidR="00F80354" w:rsidRDefault="000425E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  <w:p w14:paraId="0F2B8F0C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79" w:type="dxa"/>
          </w:tcPr>
          <w:p w14:paraId="151B6A72" w14:textId="77777777" w:rsidR="00F80354" w:rsidRPr="008E12D1" w:rsidRDefault="000425EE">
            <w:pPr>
              <w:jc w:val="center"/>
              <w:rPr>
                <w:color w:val="FF0000"/>
              </w:rPr>
            </w:pPr>
            <w:r w:rsidRPr="008E12D1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57CF5BE6" w14:textId="77777777" w:rsidR="00F80354" w:rsidRDefault="000425EE">
            <w:pPr>
              <w:widowControl w:val="0"/>
              <w:spacing w:after="0" w:line="240" w:lineRule="auto"/>
            </w:pPr>
            <w:r>
              <w:t>Leitura e escrita de números.</w:t>
            </w:r>
          </w:p>
          <w:p w14:paraId="49056125" w14:textId="77777777" w:rsidR="00F80354" w:rsidRDefault="000425EE">
            <w:pPr>
              <w:widowControl w:val="0"/>
              <w:spacing w:after="0" w:line="240" w:lineRule="auto"/>
            </w:pPr>
            <w:r>
              <w:t>Páginas 133 e 134.</w:t>
            </w:r>
          </w:p>
        </w:tc>
      </w:tr>
      <w:tr w:rsidR="008E12D1" w14:paraId="560B6576" w14:textId="77777777" w:rsidTr="0095414B">
        <w:trPr>
          <w:trHeight w:val="728"/>
        </w:trPr>
        <w:tc>
          <w:tcPr>
            <w:tcW w:w="1668" w:type="dxa"/>
            <w:vMerge/>
          </w:tcPr>
          <w:p w14:paraId="5652F015" w14:textId="77777777" w:rsidR="008E12D1" w:rsidRDefault="008E12D1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14:paraId="46D127AD" w14:textId="77777777" w:rsidR="008E12D1" w:rsidRPr="008E12D1" w:rsidRDefault="008E12D1">
            <w:pPr>
              <w:jc w:val="center"/>
              <w:rPr>
                <w:color w:val="FF0000"/>
              </w:rPr>
            </w:pPr>
            <w:r w:rsidRPr="008E12D1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60EBEDB7" w14:textId="77777777" w:rsidR="008E12D1" w:rsidRDefault="008E12D1">
            <w:pPr>
              <w:widowControl w:val="0"/>
              <w:spacing w:after="0" w:line="240" w:lineRule="auto"/>
            </w:pPr>
            <w:r>
              <w:t>Lição 9.</w:t>
            </w:r>
          </w:p>
        </w:tc>
      </w:tr>
    </w:tbl>
    <w:p w14:paraId="2C60DA40" w14:textId="77777777" w:rsidR="00F80354" w:rsidRDefault="000425EE">
      <w:r>
        <w:rPr>
          <w:sz w:val="24"/>
          <w:szCs w:val="24"/>
        </w:rPr>
        <w:t xml:space="preserve">      </w:t>
      </w:r>
    </w:p>
    <w:tbl>
      <w:tblPr>
        <w:tblStyle w:val="a7"/>
        <w:tblW w:w="10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439"/>
        <w:gridCol w:w="7532"/>
      </w:tblGrid>
      <w:tr w:rsidR="00F80354" w14:paraId="414EB0D4" w14:textId="77777777" w:rsidTr="008E12D1">
        <w:trPr>
          <w:trHeight w:val="240"/>
        </w:trPr>
        <w:tc>
          <w:tcPr>
            <w:tcW w:w="10595" w:type="dxa"/>
            <w:gridSpan w:val="3"/>
          </w:tcPr>
          <w:p w14:paraId="1AA183EC" w14:textId="77777777" w:rsidR="00F80354" w:rsidRDefault="000425E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15/07/2020</w:t>
            </w:r>
          </w:p>
        </w:tc>
      </w:tr>
      <w:tr w:rsidR="00F80354" w14:paraId="433A3339" w14:textId="77777777" w:rsidTr="008E12D1">
        <w:trPr>
          <w:trHeight w:val="206"/>
        </w:trPr>
        <w:tc>
          <w:tcPr>
            <w:tcW w:w="1624" w:type="dxa"/>
          </w:tcPr>
          <w:p w14:paraId="02E2826C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39" w:type="dxa"/>
          </w:tcPr>
          <w:p w14:paraId="46B20EB3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531" w:type="dxa"/>
          </w:tcPr>
          <w:p w14:paraId="37EABBFA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47D39F6B" w14:textId="77777777" w:rsidTr="008E12D1">
        <w:trPr>
          <w:trHeight w:val="199"/>
        </w:trPr>
        <w:tc>
          <w:tcPr>
            <w:tcW w:w="1624" w:type="dxa"/>
          </w:tcPr>
          <w:p w14:paraId="2ACBDD89" w14:textId="77777777" w:rsidR="00F80354" w:rsidRDefault="000425E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39" w:type="dxa"/>
          </w:tcPr>
          <w:p w14:paraId="69FEA3B7" w14:textId="77777777" w:rsidR="00F80354" w:rsidRDefault="000425EE">
            <w:pPr>
              <w:jc w:val="center"/>
            </w:pPr>
            <w:r>
              <w:t>Matemática</w:t>
            </w:r>
          </w:p>
        </w:tc>
        <w:tc>
          <w:tcPr>
            <w:tcW w:w="7531" w:type="dxa"/>
          </w:tcPr>
          <w:p w14:paraId="68DB803D" w14:textId="77777777" w:rsidR="00F80354" w:rsidRDefault="000425EE">
            <w:r>
              <w:t>Atividades no caderno.</w:t>
            </w:r>
          </w:p>
        </w:tc>
      </w:tr>
      <w:tr w:rsidR="00F80354" w14:paraId="27E7636C" w14:textId="77777777" w:rsidTr="008E12D1">
        <w:trPr>
          <w:trHeight w:val="206"/>
        </w:trPr>
        <w:tc>
          <w:tcPr>
            <w:tcW w:w="1624" w:type="dxa"/>
          </w:tcPr>
          <w:p w14:paraId="1C979DFF" w14:textId="77777777" w:rsidR="00F80354" w:rsidRDefault="000425E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39" w:type="dxa"/>
          </w:tcPr>
          <w:p w14:paraId="7F94F61B" w14:textId="77777777" w:rsidR="00F80354" w:rsidRDefault="000425EE">
            <w:pPr>
              <w:jc w:val="center"/>
              <w:rPr>
                <w:b/>
                <w:highlight w:val="yellow"/>
              </w:rPr>
            </w:pPr>
            <w:r w:rsidRPr="008E12D1">
              <w:rPr>
                <w:b/>
              </w:rPr>
              <w:t>Inglês</w:t>
            </w:r>
          </w:p>
        </w:tc>
        <w:tc>
          <w:tcPr>
            <w:tcW w:w="7531" w:type="dxa"/>
          </w:tcPr>
          <w:p w14:paraId="10B26C0A" w14:textId="77777777" w:rsidR="00F80354" w:rsidRDefault="000425EE"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3 - Family </w:t>
            </w:r>
            <w:proofErr w:type="spellStart"/>
            <w:r>
              <w:t>Members</w:t>
            </w:r>
            <w:proofErr w:type="spellEnd"/>
            <w:r>
              <w:t>.</w:t>
            </w:r>
          </w:p>
        </w:tc>
      </w:tr>
      <w:tr w:rsidR="00F80354" w14:paraId="5979EADD" w14:textId="77777777" w:rsidTr="008E12D1">
        <w:trPr>
          <w:trHeight w:val="206"/>
        </w:trPr>
        <w:tc>
          <w:tcPr>
            <w:tcW w:w="1624" w:type="dxa"/>
          </w:tcPr>
          <w:p w14:paraId="72DDEB04" w14:textId="77777777" w:rsidR="00F80354" w:rsidRDefault="000425EE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39" w:type="dxa"/>
          </w:tcPr>
          <w:p w14:paraId="468DEEEA" w14:textId="77777777" w:rsidR="00F80354" w:rsidRDefault="000425EE">
            <w:pPr>
              <w:jc w:val="center"/>
            </w:pPr>
            <w:r>
              <w:t>Matemática</w:t>
            </w:r>
          </w:p>
        </w:tc>
        <w:tc>
          <w:tcPr>
            <w:tcW w:w="7531" w:type="dxa"/>
          </w:tcPr>
          <w:p w14:paraId="4E136797" w14:textId="77777777" w:rsidR="00F80354" w:rsidRDefault="000425EE">
            <w:r>
              <w:t>DSOP - 17 à 19.</w:t>
            </w:r>
          </w:p>
        </w:tc>
      </w:tr>
      <w:tr w:rsidR="00F80354" w14:paraId="741D7214" w14:textId="77777777" w:rsidTr="008E12D1">
        <w:trPr>
          <w:trHeight w:val="100"/>
        </w:trPr>
        <w:tc>
          <w:tcPr>
            <w:tcW w:w="1624" w:type="dxa"/>
            <w:vMerge w:val="restart"/>
          </w:tcPr>
          <w:p w14:paraId="3534066A" w14:textId="77777777" w:rsidR="00F80354" w:rsidRDefault="000425E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  <w:p w14:paraId="27E6DA17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39" w:type="dxa"/>
          </w:tcPr>
          <w:p w14:paraId="5E496611" w14:textId="77777777" w:rsidR="00F80354" w:rsidRPr="008E12D1" w:rsidRDefault="000425EE">
            <w:pPr>
              <w:jc w:val="center"/>
              <w:rPr>
                <w:b/>
                <w:color w:val="FF0000"/>
              </w:rPr>
            </w:pPr>
            <w:r w:rsidRPr="008E12D1">
              <w:rPr>
                <w:b/>
                <w:color w:val="FF0000"/>
              </w:rPr>
              <w:t>Artes</w:t>
            </w:r>
          </w:p>
        </w:tc>
        <w:tc>
          <w:tcPr>
            <w:tcW w:w="7531" w:type="dxa"/>
          </w:tcPr>
          <w:p w14:paraId="40DD7F7B" w14:textId="77777777" w:rsidR="00F80354" w:rsidRDefault="0081357E">
            <w:pPr>
              <w:widowControl w:val="0"/>
              <w:spacing w:after="0" w:line="240" w:lineRule="auto"/>
            </w:pPr>
            <w:hyperlink r:id="rId5">
              <w:r w:rsidR="000425EE">
                <w:rPr>
                  <w:color w:val="1155CC"/>
                  <w:u w:val="single"/>
                </w:rPr>
                <w:t>https://www.youtube.com/watch?v=_6hES_i9Ydw</w:t>
              </w:r>
            </w:hyperlink>
          </w:p>
          <w:p w14:paraId="054646F9" w14:textId="2177147F" w:rsidR="00F80354" w:rsidRDefault="000425EE" w:rsidP="008E12D1">
            <w:pPr>
              <w:widowControl w:val="0"/>
              <w:spacing w:after="0" w:line="240" w:lineRule="auto"/>
            </w:pPr>
            <w:r>
              <w:t xml:space="preserve">Assista o vídeo e se inspire para montar um fantoche de palito. Pois agora você terá que inventar um personagem com características e personalidade. Apostila páginas 57.  </w:t>
            </w:r>
          </w:p>
        </w:tc>
      </w:tr>
      <w:tr w:rsidR="00F80354" w14:paraId="6FD72A8E" w14:textId="77777777" w:rsidTr="008E12D1">
        <w:trPr>
          <w:trHeight w:val="100"/>
        </w:trPr>
        <w:tc>
          <w:tcPr>
            <w:tcW w:w="1624" w:type="dxa"/>
            <w:vMerge/>
          </w:tcPr>
          <w:p w14:paraId="28AE6F3D" w14:textId="77777777" w:rsidR="00F80354" w:rsidRDefault="00F80354">
            <w:pPr>
              <w:spacing w:after="0" w:line="240" w:lineRule="auto"/>
              <w:jc w:val="center"/>
            </w:pPr>
          </w:p>
        </w:tc>
        <w:tc>
          <w:tcPr>
            <w:tcW w:w="1439" w:type="dxa"/>
          </w:tcPr>
          <w:p w14:paraId="46EE484F" w14:textId="77777777" w:rsidR="00F80354" w:rsidRPr="008E12D1" w:rsidRDefault="000425EE">
            <w:pPr>
              <w:jc w:val="center"/>
              <w:rPr>
                <w:b/>
                <w:color w:val="FF0000"/>
              </w:rPr>
            </w:pPr>
            <w:r w:rsidRPr="008E12D1">
              <w:rPr>
                <w:b/>
                <w:color w:val="FF0000"/>
              </w:rPr>
              <w:t>Música</w:t>
            </w:r>
          </w:p>
        </w:tc>
        <w:tc>
          <w:tcPr>
            <w:tcW w:w="7531" w:type="dxa"/>
          </w:tcPr>
          <w:p w14:paraId="3E58CDAD" w14:textId="2BA84C85" w:rsidR="00F80354" w:rsidRDefault="0081357E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Pesquisar e imprimir a história do balé clássico e contemporâneo.</w:t>
            </w:r>
          </w:p>
        </w:tc>
      </w:tr>
      <w:tr w:rsidR="00F80354" w14:paraId="0A81DF55" w14:textId="77777777" w:rsidTr="008E12D1">
        <w:trPr>
          <w:trHeight w:val="100"/>
        </w:trPr>
        <w:tc>
          <w:tcPr>
            <w:tcW w:w="1624" w:type="dxa"/>
            <w:vMerge/>
          </w:tcPr>
          <w:p w14:paraId="2C887915" w14:textId="77777777" w:rsidR="00F80354" w:rsidRDefault="00F80354">
            <w:pPr>
              <w:spacing w:after="0" w:line="240" w:lineRule="auto"/>
              <w:jc w:val="center"/>
            </w:pPr>
          </w:p>
        </w:tc>
        <w:tc>
          <w:tcPr>
            <w:tcW w:w="1439" w:type="dxa"/>
          </w:tcPr>
          <w:p w14:paraId="0A99D8E6" w14:textId="77777777" w:rsidR="00F80354" w:rsidRPr="008E12D1" w:rsidRDefault="000425EE">
            <w:pPr>
              <w:jc w:val="center"/>
              <w:rPr>
                <w:color w:val="FF0000"/>
              </w:rPr>
            </w:pPr>
            <w:r w:rsidRPr="008E12D1">
              <w:rPr>
                <w:color w:val="FF0000"/>
              </w:rPr>
              <w:t>Matemática</w:t>
            </w:r>
          </w:p>
        </w:tc>
        <w:tc>
          <w:tcPr>
            <w:tcW w:w="7531" w:type="dxa"/>
          </w:tcPr>
          <w:p w14:paraId="4B22A0DB" w14:textId="77777777" w:rsidR="00F80354" w:rsidRDefault="000425EE">
            <w:r>
              <w:t>Lição 10.</w:t>
            </w:r>
          </w:p>
        </w:tc>
      </w:tr>
    </w:tbl>
    <w:p w14:paraId="33617754" w14:textId="77777777" w:rsidR="00F80354" w:rsidRDefault="00F80354">
      <w:pPr>
        <w:rPr>
          <w:sz w:val="24"/>
          <w:szCs w:val="24"/>
        </w:rPr>
      </w:pPr>
    </w:p>
    <w:p w14:paraId="3D2B94E0" w14:textId="77777777" w:rsidR="00F80354" w:rsidRDefault="00F80354">
      <w:pPr>
        <w:rPr>
          <w:sz w:val="24"/>
          <w:szCs w:val="24"/>
        </w:rPr>
      </w:pPr>
    </w:p>
    <w:p w14:paraId="4BFB3A87" w14:textId="77777777" w:rsidR="00F80354" w:rsidRDefault="00F80354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4879AF8C" w14:textId="77777777">
        <w:tc>
          <w:tcPr>
            <w:tcW w:w="10881" w:type="dxa"/>
            <w:gridSpan w:val="3"/>
          </w:tcPr>
          <w:p w14:paraId="00012F21" w14:textId="77777777" w:rsidR="00F80354" w:rsidRDefault="000425E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F80354" w14:paraId="536D1195" w14:textId="77777777">
        <w:tc>
          <w:tcPr>
            <w:tcW w:w="1668" w:type="dxa"/>
          </w:tcPr>
          <w:p w14:paraId="7F506E4A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BA4122E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705A4DF1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2E6A1D36" w14:textId="77777777">
        <w:tc>
          <w:tcPr>
            <w:tcW w:w="1668" w:type="dxa"/>
          </w:tcPr>
          <w:p w14:paraId="1A4864DC" w14:textId="77777777" w:rsidR="00F80354" w:rsidRDefault="000425E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66521CB1" w14:textId="77777777" w:rsidR="00F80354" w:rsidRDefault="000425EE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7723AB28" w14:textId="77777777" w:rsidR="00F80354" w:rsidRDefault="000425EE">
            <w:r>
              <w:t>Unidade 4 - Abram - se as cortinas...</w:t>
            </w:r>
          </w:p>
        </w:tc>
      </w:tr>
      <w:tr w:rsidR="00F80354" w14:paraId="3E0755AD" w14:textId="77777777">
        <w:tc>
          <w:tcPr>
            <w:tcW w:w="1668" w:type="dxa"/>
          </w:tcPr>
          <w:p w14:paraId="37EF67E0" w14:textId="77777777" w:rsidR="00F80354" w:rsidRDefault="000425E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7670CC3F" w14:textId="77777777" w:rsidR="00F80354" w:rsidRDefault="000425EE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60587EDA" w14:textId="77777777" w:rsidR="00F80354" w:rsidRDefault="000425EE">
            <w:r>
              <w:t>Páginas 78 à 80.</w:t>
            </w:r>
          </w:p>
        </w:tc>
      </w:tr>
      <w:tr w:rsidR="00F80354" w14:paraId="1E50A672" w14:textId="77777777">
        <w:tc>
          <w:tcPr>
            <w:tcW w:w="1668" w:type="dxa"/>
          </w:tcPr>
          <w:p w14:paraId="3A6E9794" w14:textId="77777777" w:rsidR="00F80354" w:rsidRDefault="000425EE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3FB9D86A" w14:textId="77777777" w:rsidR="00F80354" w:rsidRDefault="000425EE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57B03791" w14:textId="77777777" w:rsidR="00F80354" w:rsidRDefault="000425EE">
            <w:r>
              <w:t>DSOP - 20 à 23.</w:t>
            </w:r>
          </w:p>
        </w:tc>
      </w:tr>
      <w:tr w:rsidR="00F80354" w14:paraId="3149BB94" w14:textId="77777777">
        <w:trPr>
          <w:trHeight w:val="220"/>
        </w:trPr>
        <w:tc>
          <w:tcPr>
            <w:tcW w:w="1668" w:type="dxa"/>
            <w:vMerge w:val="restart"/>
          </w:tcPr>
          <w:p w14:paraId="170E250E" w14:textId="77777777" w:rsidR="00F80354" w:rsidRDefault="000425E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Tarefas de casa do dia</w:t>
            </w:r>
          </w:p>
          <w:p w14:paraId="14B0420F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79" w:type="dxa"/>
          </w:tcPr>
          <w:p w14:paraId="48E30739" w14:textId="77777777" w:rsidR="00F80354" w:rsidRPr="008E12D1" w:rsidRDefault="000425EE">
            <w:pPr>
              <w:jc w:val="center"/>
              <w:rPr>
                <w:color w:val="FF0000"/>
              </w:rPr>
            </w:pPr>
            <w:r w:rsidRPr="008E12D1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48990460" w14:textId="77777777" w:rsidR="00F80354" w:rsidRDefault="000425EE">
            <w:pPr>
              <w:widowControl w:val="0"/>
              <w:spacing w:after="0" w:line="240" w:lineRule="auto"/>
            </w:pPr>
            <w:r>
              <w:t>DSOP - 24 e 25.</w:t>
            </w:r>
          </w:p>
        </w:tc>
      </w:tr>
      <w:tr w:rsidR="008E12D1" w14:paraId="5F16F158" w14:textId="77777777" w:rsidTr="00465FBB">
        <w:trPr>
          <w:trHeight w:val="728"/>
        </w:trPr>
        <w:tc>
          <w:tcPr>
            <w:tcW w:w="1668" w:type="dxa"/>
            <w:vMerge/>
          </w:tcPr>
          <w:p w14:paraId="74ADFB66" w14:textId="77777777" w:rsidR="008E12D1" w:rsidRDefault="008E12D1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14:paraId="519261B4" w14:textId="77777777" w:rsidR="008E12D1" w:rsidRPr="008E12D1" w:rsidRDefault="008E12D1">
            <w:pPr>
              <w:rPr>
                <w:color w:val="FF0000"/>
              </w:rPr>
            </w:pPr>
            <w:r w:rsidRPr="008E12D1">
              <w:rPr>
                <w:color w:val="FF0000"/>
              </w:rPr>
              <w:t xml:space="preserve">   Português</w:t>
            </w:r>
          </w:p>
        </w:tc>
        <w:tc>
          <w:tcPr>
            <w:tcW w:w="7734" w:type="dxa"/>
          </w:tcPr>
          <w:p w14:paraId="77BB14B9" w14:textId="77777777" w:rsidR="008E12D1" w:rsidRDefault="008E12D1">
            <w:pPr>
              <w:widowControl w:val="0"/>
              <w:spacing w:after="0" w:line="240" w:lineRule="auto"/>
            </w:pPr>
            <w:r>
              <w:t>Lição 14.</w:t>
            </w:r>
          </w:p>
        </w:tc>
      </w:tr>
    </w:tbl>
    <w:p w14:paraId="330D4604" w14:textId="77777777" w:rsidR="00F80354" w:rsidRDefault="00F80354">
      <w:pPr>
        <w:rPr>
          <w:sz w:val="24"/>
          <w:szCs w:val="24"/>
        </w:rPr>
      </w:pPr>
    </w:p>
    <w:p w14:paraId="1F43C472" w14:textId="77777777" w:rsidR="00F80354" w:rsidRDefault="00F80354">
      <w:pPr>
        <w:rPr>
          <w:sz w:val="24"/>
          <w:szCs w:val="24"/>
        </w:rPr>
      </w:pPr>
    </w:p>
    <w:p w14:paraId="05D41DB6" w14:textId="77777777" w:rsidR="00F80354" w:rsidRDefault="00F80354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398F9C00" w14:textId="77777777">
        <w:tc>
          <w:tcPr>
            <w:tcW w:w="10881" w:type="dxa"/>
            <w:gridSpan w:val="3"/>
          </w:tcPr>
          <w:p w14:paraId="35848FDB" w14:textId="77777777" w:rsidR="00F80354" w:rsidRDefault="000425E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F80354" w14:paraId="22F4BE2A" w14:textId="77777777">
        <w:tc>
          <w:tcPr>
            <w:tcW w:w="1668" w:type="dxa"/>
          </w:tcPr>
          <w:p w14:paraId="556084DD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2D5FC75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642FD1B" w14:textId="77777777" w:rsidR="00F80354" w:rsidRDefault="000425E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2EDCB90B" w14:textId="77777777">
        <w:tc>
          <w:tcPr>
            <w:tcW w:w="1668" w:type="dxa"/>
          </w:tcPr>
          <w:p w14:paraId="2230246E" w14:textId="77777777" w:rsidR="00F80354" w:rsidRDefault="000425EE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2BF25B44" w14:textId="77777777" w:rsidR="00F80354" w:rsidRDefault="000425EE">
            <w:pPr>
              <w:jc w:val="center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</w:t>
            </w:r>
            <w:proofErr w:type="spellEnd"/>
          </w:p>
        </w:tc>
        <w:tc>
          <w:tcPr>
            <w:tcW w:w="7734" w:type="dxa"/>
          </w:tcPr>
          <w:p w14:paraId="0BA4083D" w14:textId="77777777" w:rsidR="00F80354" w:rsidRDefault="000425EE">
            <w:r>
              <w:t>Unidade 2 - A chegada de grupos humanos na América.</w:t>
            </w:r>
          </w:p>
        </w:tc>
      </w:tr>
      <w:tr w:rsidR="00F80354" w14:paraId="7A3D4F4C" w14:textId="77777777">
        <w:tc>
          <w:tcPr>
            <w:tcW w:w="1668" w:type="dxa"/>
          </w:tcPr>
          <w:p w14:paraId="64B3AD44" w14:textId="77777777" w:rsidR="00F80354" w:rsidRDefault="000425EE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5C0AF479" w14:textId="77777777" w:rsidR="00F80354" w:rsidRDefault="000425EE">
            <w:pPr>
              <w:jc w:val="center"/>
            </w:pP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</w:t>
            </w:r>
            <w:proofErr w:type="spellEnd"/>
          </w:p>
        </w:tc>
        <w:tc>
          <w:tcPr>
            <w:tcW w:w="7734" w:type="dxa"/>
          </w:tcPr>
          <w:p w14:paraId="2B51BFF1" w14:textId="35F322BD" w:rsidR="00F80354" w:rsidRDefault="000425EE">
            <w:r>
              <w:t xml:space="preserve">Páginas 170 </w:t>
            </w:r>
            <w:r w:rsidR="008E12D1">
              <w:t>a</w:t>
            </w:r>
            <w:r>
              <w:t xml:space="preserve"> 171.</w:t>
            </w:r>
          </w:p>
        </w:tc>
      </w:tr>
      <w:tr w:rsidR="00F80354" w14:paraId="01D9A783" w14:textId="77777777">
        <w:tc>
          <w:tcPr>
            <w:tcW w:w="1668" w:type="dxa"/>
          </w:tcPr>
          <w:p w14:paraId="1D181325" w14:textId="77777777" w:rsidR="00F80354" w:rsidRDefault="000425EE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3FA321B9" w14:textId="77777777" w:rsidR="00F80354" w:rsidRDefault="000425EE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70518148" w14:textId="4AB87363" w:rsidR="00F80354" w:rsidRDefault="000425EE">
            <w:r>
              <w:t xml:space="preserve">Páginas 81 </w:t>
            </w:r>
            <w:r w:rsidR="008E12D1">
              <w:t>a</w:t>
            </w:r>
            <w:r>
              <w:t xml:space="preserve"> 84.</w:t>
            </w:r>
          </w:p>
        </w:tc>
      </w:tr>
      <w:tr w:rsidR="008E12D1" w14:paraId="29A84DD9" w14:textId="77777777" w:rsidTr="008E12D1">
        <w:trPr>
          <w:trHeight w:val="846"/>
        </w:trPr>
        <w:tc>
          <w:tcPr>
            <w:tcW w:w="1668" w:type="dxa"/>
          </w:tcPr>
          <w:p w14:paraId="007B93C4" w14:textId="50D60013" w:rsidR="008E12D1" w:rsidRDefault="008E12D1" w:rsidP="008E12D1">
            <w:pPr>
              <w:spacing w:after="0"/>
              <w:jc w:val="center"/>
            </w:pPr>
            <w:r>
              <w:rPr>
                <w:color w:val="FF0000"/>
              </w:rPr>
              <w:t>Tarefas de casa do dia</w:t>
            </w:r>
          </w:p>
        </w:tc>
        <w:tc>
          <w:tcPr>
            <w:tcW w:w="1479" w:type="dxa"/>
          </w:tcPr>
          <w:p w14:paraId="1FE081B3" w14:textId="77777777" w:rsidR="008E12D1" w:rsidRDefault="008E12D1">
            <w:pPr>
              <w:jc w:val="center"/>
            </w:pPr>
            <w:r w:rsidRPr="008E12D1">
              <w:rPr>
                <w:color w:val="FF0000"/>
              </w:rPr>
              <w:t>LIM</w:t>
            </w:r>
          </w:p>
        </w:tc>
        <w:tc>
          <w:tcPr>
            <w:tcW w:w="7734" w:type="dxa"/>
          </w:tcPr>
          <w:p w14:paraId="5D29DA4B" w14:textId="4B888EAA" w:rsidR="008E12D1" w:rsidRDefault="008E12D1" w:rsidP="008E12D1">
            <w:r>
              <w:t>Folha 3.</w:t>
            </w:r>
          </w:p>
        </w:tc>
      </w:tr>
    </w:tbl>
    <w:p w14:paraId="254C954A" w14:textId="77777777" w:rsidR="00F80354" w:rsidRDefault="00F80354">
      <w:pPr>
        <w:rPr>
          <w:sz w:val="24"/>
          <w:szCs w:val="24"/>
        </w:rPr>
      </w:pPr>
    </w:p>
    <w:p w14:paraId="0608049D" w14:textId="77777777" w:rsidR="00F80354" w:rsidRDefault="00F80354">
      <w:pPr>
        <w:rPr>
          <w:sz w:val="24"/>
          <w:szCs w:val="24"/>
        </w:rPr>
      </w:pPr>
    </w:p>
    <w:p w14:paraId="7CA5AE82" w14:textId="77777777" w:rsidR="00F80354" w:rsidRDefault="00F80354">
      <w:pPr>
        <w:rPr>
          <w:sz w:val="24"/>
          <w:szCs w:val="24"/>
        </w:rPr>
      </w:pPr>
    </w:p>
    <w:p w14:paraId="7B24A942" w14:textId="77777777" w:rsidR="00F80354" w:rsidRDefault="00F80354">
      <w:pPr>
        <w:rPr>
          <w:sz w:val="24"/>
          <w:szCs w:val="24"/>
        </w:rPr>
      </w:pPr>
    </w:p>
    <w:p w14:paraId="487E48E1" w14:textId="77777777" w:rsidR="00F80354" w:rsidRDefault="00F80354">
      <w:pPr>
        <w:rPr>
          <w:sz w:val="24"/>
          <w:szCs w:val="24"/>
        </w:rPr>
      </w:pPr>
    </w:p>
    <w:p w14:paraId="2FBEBBFA" w14:textId="77777777" w:rsidR="00F80354" w:rsidRDefault="00F80354">
      <w:pPr>
        <w:rPr>
          <w:sz w:val="24"/>
          <w:szCs w:val="24"/>
        </w:rPr>
      </w:pPr>
    </w:p>
    <w:p w14:paraId="433E304D" w14:textId="77777777" w:rsidR="00F80354" w:rsidRDefault="00F80354">
      <w:pPr>
        <w:rPr>
          <w:sz w:val="24"/>
          <w:szCs w:val="24"/>
        </w:rPr>
      </w:pPr>
    </w:p>
    <w:p w14:paraId="43CFC294" w14:textId="77777777" w:rsidR="00F80354" w:rsidRDefault="00F80354">
      <w:pPr>
        <w:rPr>
          <w:sz w:val="24"/>
          <w:szCs w:val="24"/>
        </w:rPr>
      </w:pPr>
    </w:p>
    <w:p w14:paraId="146881FB" w14:textId="77777777" w:rsidR="00F80354" w:rsidRDefault="00F80354">
      <w:pPr>
        <w:rPr>
          <w:sz w:val="24"/>
          <w:szCs w:val="24"/>
        </w:rPr>
      </w:pPr>
    </w:p>
    <w:p w14:paraId="084F4856" w14:textId="77777777" w:rsidR="00F80354" w:rsidRDefault="00F80354">
      <w:pPr>
        <w:rPr>
          <w:sz w:val="24"/>
          <w:szCs w:val="24"/>
        </w:rPr>
      </w:pPr>
    </w:p>
    <w:p w14:paraId="6496D006" w14:textId="77777777" w:rsidR="00F80354" w:rsidRDefault="00F80354">
      <w:pPr>
        <w:rPr>
          <w:sz w:val="24"/>
          <w:szCs w:val="24"/>
        </w:rPr>
      </w:pPr>
    </w:p>
    <w:p w14:paraId="08B76CA5" w14:textId="77777777" w:rsidR="00F80354" w:rsidRDefault="00F80354">
      <w:pPr>
        <w:rPr>
          <w:sz w:val="24"/>
          <w:szCs w:val="24"/>
        </w:rPr>
      </w:pPr>
    </w:p>
    <w:p w14:paraId="7FCFB015" w14:textId="77777777" w:rsidR="00F80354" w:rsidRDefault="00F80354">
      <w:pPr>
        <w:rPr>
          <w:sz w:val="24"/>
          <w:szCs w:val="24"/>
        </w:rPr>
      </w:pPr>
    </w:p>
    <w:p w14:paraId="5DA31408" w14:textId="77777777" w:rsidR="00F80354" w:rsidRDefault="00F80354">
      <w:pPr>
        <w:rPr>
          <w:sz w:val="24"/>
          <w:szCs w:val="24"/>
        </w:rPr>
      </w:pPr>
    </w:p>
    <w:p w14:paraId="5444613B" w14:textId="77777777" w:rsidR="00F80354" w:rsidRDefault="00F80354">
      <w:pPr>
        <w:rPr>
          <w:sz w:val="24"/>
          <w:szCs w:val="24"/>
        </w:rPr>
      </w:pPr>
    </w:p>
    <w:p w14:paraId="5E52E49B" w14:textId="77777777" w:rsidR="00F80354" w:rsidRDefault="00F80354">
      <w:pPr>
        <w:rPr>
          <w:sz w:val="24"/>
          <w:szCs w:val="24"/>
        </w:rPr>
      </w:pPr>
    </w:p>
    <w:p w14:paraId="2D18F5C9" w14:textId="77777777" w:rsidR="00F80354" w:rsidRDefault="00F80354">
      <w:pPr>
        <w:rPr>
          <w:sz w:val="24"/>
          <w:szCs w:val="24"/>
        </w:rPr>
      </w:pPr>
    </w:p>
    <w:p w14:paraId="3199F3F1" w14:textId="77777777" w:rsidR="00F80354" w:rsidRDefault="00F80354">
      <w:pPr>
        <w:rPr>
          <w:sz w:val="24"/>
          <w:szCs w:val="24"/>
        </w:rPr>
      </w:pPr>
    </w:p>
    <w:p w14:paraId="7A3028CF" w14:textId="77777777" w:rsidR="00F80354" w:rsidRDefault="00F80354">
      <w:pPr>
        <w:rPr>
          <w:sz w:val="24"/>
          <w:szCs w:val="24"/>
        </w:rPr>
      </w:pPr>
    </w:p>
    <w:p w14:paraId="249A793F" w14:textId="77777777" w:rsidR="00F80354" w:rsidRDefault="00F80354">
      <w:pPr>
        <w:rPr>
          <w:sz w:val="24"/>
          <w:szCs w:val="24"/>
        </w:rPr>
      </w:pPr>
    </w:p>
    <w:p w14:paraId="552A3D07" w14:textId="77777777" w:rsidR="00F80354" w:rsidRDefault="00F80354">
      <w:pPr>
        <w:rPr>
          <w:sz w:val="24"/>
          <w:szCs w:val="24"/>
        </w:rPr>
      </w:pPr>
    </w:p>
    <w:p w14:paraId="507418E6" w14:textId="77777777" w:rsidR="00F80354" w:rsidRDefault="00F80354">
      <w:pPr>
        <w:rPr>
          <w:sz w:val="24"/>
          <w:szCs w:val="24"/>
        </w:rPr>
      </w:pPr>
    </w:p>
    <w:p w14:paraId="10EC03DA" w14:textId="77777777" w:rsidR="00F80354" w:rsidRDefault="00F80354">
      <w:pPr>
        <w:rPr>
          <w:sz w:val="24"/>
          <w:szCs w:val="24"/>
        </w:rPr>
      </w:pPr>
    </w:p>
    <w:sectPr w:rsidR="00F8035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54"/>
    <w:rsid w:val="000425EE"/>
    <w:rsid w:val="0081357E"/>
    <w:rsid w:val="008B4261"/>
    <w:rsid w:val="008E12D1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77CC"/>
  <w15:docId w15:val="{19F84845-3D43-4B6B-A4CD-150C6DC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6hES_i9Yd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2020-07-12T22:37:00Z</dcterms:created>
  <dcterms:modified xsi:type="dcterms:W3CDTF">2020-07-12T23:13:00Z</dcterms:modified>
</cp:coreProperties>
</file>