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EDB2" w14:textId="4F3D2EB3" w:rsidR="00B02BFD" w:rsidRPr="00391639" w:rsidRDefault="00DC4605" w:rsidP="002C10AD">
      <w:pPr>
        <w:spacing w:after="0"/>
        <w:rPr>
          <w:b/>
          <w:sz w:val="36"/>
          <w:szCs w:val="10"/>
        </w:rPr>
      </w:pPr>
      <w:r w:rsidRPr="005E4D53">
        <w:rPr>
          <w:rFonts w:ascii="Arial" w:hAnsi="Arial" w:cs="Arial"/>
          <w:szCs w:val="24"/>
        </w:rPr>
        <w:t xml:space="preserve">           </w:t>
      </w:r>
      <w:r w:rsidR="000A0C63">
        <w:rPr>
          <w:sz w:val="36"/>
          <w:szCs w:val="10"/>
        </w:rPr>
        <w:t xml:space="preserve">     </w:t>
      </w:r>
      <w:r>
        <w:rPr>
          <w:sz w:val="36"/>
          <w:szCs w:val="10"/>
        </w:rPr>
        <w:t xml:space="preserve"> </w:t>
      </w:r>
      <w:r w:rsidR="000A0C63">
        <w:rPr>
          <w:sz w:val="36"/>
          <w:szCs w:val="10"/>
        </w:rPr>
        <w:t xml:space="preserve">                </w:t>
      </w:r>
      <w:r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 Ensino Fundamental I</w:t>
      </w:r>
    </w:p>
    <w:p w14:paraId="64C2A9EB" w14:textId="28E7ACFE"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 Semana de</w:t>
      </w:r>
      <w:r w:rsidR="000879D1">
        <w:rPr>
          <w:b/>
          <w:sz w:val="36"/>
          <w:szCs w:val="10"/>
        </w:rPr>
        <w:t xml:space="preserve"> 20 a 24</w:t>
      </w:r>
      <w:r w:rsidRPr="00391639">
        <w:rPr>
          <w:b/>
          <w:sz w:val="36"/>
          <w:szCs w:val="10"/>
        </w:rPr>
        <w:t xml:space="preserve"> de abril</w:t>
      </w:r>
      <w:r w:rsidR="000879D1">
        <w:rPr>
          <w:b/>
          <w:sz w:val="36"/>
          <w:szCs w:val="10"/>
        </w:rPr>
        <w:t xml:space="preserve"> de 2020</w:t>
      </w:r>
    </w:p>
    <w:p w14:paraId="1AFD7790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4BA5AEA6" w14:textId="77777777" w:rsidTr="00A16582">
        <w:tc>
          <w:tcPr>
            <w:tcW w:w="10348" w:type="dxa"/>
            <w:gridSpan w:val="2"/>
            <w:shd w:val="clear" w:color="auto" w:fill="FFFF00"/>
            <w:vAlign w:val="center"/>
          </w:tcPr>
          <w:p w14:paraId="5818D4B9" w14:textId="77777777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 xml:space="preserve">3 </w:t>
            </w:r>
            <w:proofErr w:type="gramStart"/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</w:t>
            </w:r>
            <w:proofErr w:type="gramEnd"/>
            <w:r>
              <w:rPr>
                <w:b/>
                <w:sz w:val="28"/>
              </w:rPr>
              <w:t xml:space="preserve"> A, B e C</w:t>
            </w:r>
          </w:p>
        </w:tc>
      </w:tr>
      <w:tr w:rsidR="003975FA" w:rsidRPr="00F43764" w14:paraId="19F44CDB" w14:textId="77777777" w:rsidTr="00A16582">
        <w:tc>
          <w:tcPr>
            <w:tcW w:w="10348" w:type="dxa"/>
            <w:gridSpan w:val="2"/>
            <w:shd w:val="clear" w:color="auto" w:fill="FFFF00"/>
          </w:tcPr>
          <w:p w14:paraId="2E29F04C" w14:textId="77777777" w:rsidR="003975FA" w:rsidRPr="00F43764" w:rsidRDefault="004135E9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</w:t>
            </w:r>
            <w:proofErr w:type="spellStart"/>
            <w:r>
              <w:rPr>
                <w:b/>
                <w:bCs/>
                <w:sz w:val="28"/>
              </w:rPr>
              <w:t>Maiara</w:t>
            </w:r>
            <w:proofErr w:type="spellEnd"/>
            <w:r>
              <w:rPr>
                <w:b/>
                <w:bCs/>
                <w:sz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</w:rPr>
              <w:t>Siliani</w:t>
            </w:r>
            <w:proofErr w:type="spellEnd"/>
            <w:r w:rsidR="003975FA">
              <w:rPr>
                <w:b/>
                <w:bCs/>
                <w:sz w:val="28"/>
              </w:rPr>
              <w:t xml:space="preserve"> e </w:t>
            </w:r>
            <w:proofErr w:type="spellStart"/>
            <w:r w:rsidR="003975FA">
              <w:rPr>
                <w:b/>
                <w:bCs/>
                <w:sz w:val="28"/>
              </w:rPr>
              <w:t>Marlete</w:t>
            </w:r>
            <w:proofErr w:type="spellEnd"/>
            <w:r w:rsidR="003975FA">
              <w:rPr>
                <w:b/>
                <w:bCs/>
                <w:sz w:val="28"/>
              </w:rPr>
              <w:t xml:space="preserve">                 </w:t>
            </w:r>
          </w:p>
        </w:tc>
      </w:tr>
      <w:tr w:rsidR="003975FA" w:rsidRPr="00392613" w14:paraId="157CF913" w14:textId="77777777" w:rsidTr="00A16582">
        <w:tc>
          <w:tcPr>
            <w:tcW w:w="1389" w:type="dxa"/>
            <w:shd w:val="clear" w:color="auto" w:fill="D9E2F3" w:themeFill="accent1" w:themeFillTint="33"/>
          </w:tcPr>
          <w:p w14:paraId="4C353EB5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31B374B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4C91EEA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4EB56ECE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01A0CF72" w14:textId="77777777" w:rsidR="003975FA" w:rsidRPr="002C69AB" w:rsidRDefault="003975FA" w:rsidP="00CF418B">
            <w:pPr>
              <w:ind w:right="44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A2EFC81" w14:textId="5DCC8FD9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  <w:r w:rsidRPr="00CF418B">
              <w:rPr>
                <w:rFonts w:cstheme="minorHAnsi"/>
                <w:color w:val="1A1A1A"/>
                <w:u w:val="single"/>
              </w:rPr>
              <w:t>Aulas especiais</w:t>
            </w:r>
            <w:r w:rsidR="00B87566" w:rsidRPr="00CF418B">
              <w:rPr>
                <w:rFonts w:cstheme="minorHAnsi"/>
                <w:color w:val="1A1A1A"/>
                <w:u w:val="single"/>
              </w:rPr>
              <w:t xml:space="preserve">   </w:t>
            </w:r>
          </w:p>
          <w:p w14:paraId="63BC1704" w14:textId="77777777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</w:rPr>
            </w:pPr>
            <w:r w:rsidRPr="00CF418B">
              <w:rPr>
                <w:rFonts w:cstheme="minorHAnsi"/>
                <w:b/>
                <w:bCs/>
                <w:color w:val="1A1A1A"/>
                <w:u w:val="single"/>
              </w:rPr>
              <w:t>Artes:</w:t>
            </w:r>
            <w:r w:rsidRPr="00CF418B">
              <w:rPr>
                <w:rFonts w:cstheme="minorHAnsi"/>
                <w:color w:val="1A1A1A"/>
                <w:u w:val="single"/>
              </w:rPr>
              <w:t xml:space="preserve"> </w:t>
            </w:r>
            <w:r w:rsidRPr="00CF418B">
              <w:rPr>
                <w:rFonts w:cstheme="minorHAnsi"/>
                <w:color w:val="1A1A1A"/>
              </w:rPr>
              <w:t xml:space="preserve">Composição de desenho e colagem. </w:t>
            </w:r>
          </w:p>
          <w:p w14:paraId="059512F4" w14:textId="5E1720F6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  <w:r w:rsidRPr="00CF418B">
              <w:rPr>
                <w:rFonts w:cstheme="minorHAnsi"/>
                <w:color w:val="1A1A1A"/>
              </w:rPr>
              <w:t>Faça o desenho da sua família, como no modelo e depois recorte e cole palavras e imagens de revistas que estejam relacionadas a ela e cole. Vai ficar lindo!</w:t>
            </w:r>
          </w:p>
          <w:p w14:paraId="2BE8351D" w14:textId="03CBFA97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  <w:r w:rsidRPr="00CF418B">
              <w:rPr>
                <w:rFonts w:cstheme="minorHAnsi"/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0E0FA685" wp14:editId="33426664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163830</wp:posOffset>
                  </wp:positionV>
                  <wp:extent cx="4021200" cy="2664000"/>
                  <wp:effectExtent l="0" t="0" r="0" b="3175"/>
                  <wp:wrapNone/>
                  <wp:docPr id="17" name="Imagem 17" descr="Na Bibliotec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a Biblioteca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6" r="2595" b="13518"/>
                          <a:stretch/>
                        </pic:blipFill>
                        <pic:spPr bwMode="auto">
                          <a:xfrm>
                            <a:off x="0" y="0"/>
                            <a:ext cx="4021200" cy="2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44FD8F" w14:textId="77777777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547E174C" w14:textId="77777777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23C15C45" w14:textId="3E07BA6B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49878173" w14:textId="6E7DE5CD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6EE5DF2F" w14:textId="03AFF5B4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1071B5F6" w14:textId="755E615A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40C9A25F" w14:textId="1266E6EA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10B54EAA" w14:textId="16979751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5094C3CF" w14:textId="7628BDAE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1401A21E" w14:textId="1DB50D93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45D68E7A" w14:textId="5324C280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5B41FF79" w14:textId="0DF29CB4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2F724D67" w14:textId="713661A3" w:rsidR="000879D1" w:rsidRPr="00CF418B" w:rsidRDefault="00FF2CEE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  <w:r w:rsidRPr="00CF418B">
              <w:rPr>
                <w:rFonts w:cstheme="minorHAnsi"/>
                <w:b/>
                <w:bCs/>
                <w:color w:val="1A1A1A"/>
                <w:u w:val="single"/>
              </w:rPr>
              <w:t>Música:</w:t>
            </w:r>
            <w:r w:rsidRPr="00CF418B">
              <w:rPr>
                <w:rFonts w:cstheme="minorHAnsi"/>
                <w:color w:val="1A1A1A"/>
                <w:u w:val="single"/>
              </w:rPr>
              <w:t xml:space="preserve"> </w:t>
            </w:r>
            <w:r w:rsidRPr="00CF418B">
              <w:rPr>
                <w:rFonts w:cstheme="minorHAnsi"/>
                <w:color w:val="1A1A1A"/>
              </w:rPr>
              <w:t>Assista ao vídeo do link abaixo e observe a dinâmica musical.</w:t>
            </w:r>
          </w:p>
          <w:p w14:paraId="77003891" w14:textId="5E870132" w:rsidR="00FF2CEE" w:rsidRPr="00CF418B" w:rsidRDefault="00FF2CEE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252A8BEC" w14:textId="77777777" w:rsidR="00FF2CEE" w:rsidRPr="00CF418B" w:rsidRDefault="00FF2CEE" w:rsidP="00CF418B">
            <w:pPr>
              <w:spacing w:line="360" w:lineRule="auto"/>
              <w:rPr>
                <w:rFonts w:cstheme="minorHAnsi"/>
              </w:rPr>
            </w:pPr>
            <w:r w:rsidRPr="00CF418B">
              <w:rPr>
                <w:rFonts w:cstheme="minorHAnsi"/>
              </w:rPr>
              <w:t>4º ANO</w:t>
            </w:r>
          </w:p>
          <w:p w14:paraId="6C4699A6" w14:textId="77777777" w:rsidR="00FF2CEE" w:rsidRPr="00CF418B" w:rsidRDefault="00FF2CEE" w:rsidP="00CF418B">
            <w:pPr>
              <w:spacing w:line="360" w:lineRule="auto"/>
              <w:rPr>
                <w:rFonts w:cstheme="minorHAnsi"/>
              </w:rPr>
            </w:pPr>
            <w:r w:rsidRPr="00CF418B">
              <w:rPr>
                <w:rFonts w:cstheme="minorHAnsi"/>
              </w:rPr>
              <w:t>Dinâmica musical</w:t>
            </w:r>
          </w:p>
          <w:p w14:paraId="6B8168FE" w14:textId="77777777" w:rsidR="00FF2CEE" w:rsidRPr="00CF418B" w:rsidRDefault="00FF2CEE" w:rsidP="00CF418B">
            <w:pPr>
              <w:spacing w:line="360" w:lineRule="auto"/>
              <w:rPr>
                <w:rFonts w:cstheme="minorHAnsi"/>
              </w:rPr>
            </w:pPr>
            <w:hyperlink r:id="rId8" w:history="1">
              <w:r w:rsidRPr="00CF418B">
                <w:rPr>
                  <w:rStyle w:val="Hyperlink"/>
                  <w:rFonts w:cstheme="minorHAnsi"/>
                </w:rPr>
                <w:t>https://www.youtube.com/watch?v=7rQ3rnrZxnY</w:t>
              </w:r>
            </w:hyperlink>
          </w:p>
          <w:p w14:paraId="7C45B201" w14:textId="77777777" w:rsidR="00FF2CEE" w:rsidRPr="00CF418B" w:rsidRDefault="00FF2CEE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3DC4EFE8" w14:textId="473478EA" w:rsidR="000879D1" w:rsidRPr="00CF418B" w:rsidRDefault="000879D1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688FA30D" w14:textId="41A36794" w:rsidR="00FF2CEE" w:rsidRPr="00CF418B" w:rsidRDefault="00FF2CEE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SimSun" w:cstheme="minorHAnsi"/>
                <w:kern w:val="1"/>
              </w:rPr>
            </w:pPr>
            <w:r w:rsidRPr="00CF418B">
              <w:rPr>
                <w:rFonts w:cstheme="minorHAnsi"/>
                <w:b/>
                <w:bCs/>
                <w:color w:val="1A1A1A"/>
                <w:u w:val="single"/>
              </w:rPr>
              <w:t>Educação Física</w:t>
            </w:r>
            <w:r w:rsidRPr="00CF418B">
              <w:rPr>
                <w:rFonts w:cstheme="minorHAnsi"/>
                <w:b/>
                <w:bCs/>
                <w:color w:val="1A1A1A"/>
              </w:rPr>
              <w:t>:</w:t>
            </w:r>
            <w:r w:rsidR="00CF418B" w:rsidRPr="00CF418B">
              <w:rPr>
                <w:rFonts w:cstheme="minorHAnsi"/>
                <w:b/>
                <w:bCs/>
                <w:color w:val="1A1A1A"/>
              </w:rPr>
              <w:t xml:space="preserve">  </w:t>
            </w:r>
            <w:r w:rsidRPr="00CF418B">
              <w:rPr>
                <w:rFonts w:eastAsia="SimSun" w:cstheme="minorHAnsi"/>
                <w:b/>
                <w:bCs/>
                <w:kern w:val="1"/>
              </w:rPr>
              <w:t>ATIVIDADE</w:t>
            </w:r>
            <w:r w:rsidRPr="00CF418B">
              <w:rPr>
                <w:rFonts w:eastAsia="SimSun" w:cstheme="minorHAnsi"/>
                <w:kern w:val="1"/>
              </w:rPr>
              <w:t>: ALFABETO DA EDUCAÇÃO FÍSICA</w:t>
            </w:r>
          </w:p>
          <w:p w14:paraId="696F1385" w14:textId="77777777" w:rsidR="00FF2CEE" w:rsidRPr="00CF418B" w:rsidRDefault="00FF2CEE" w:rsidP="00CF418B">
            <w:pPr>
              <w:widowControl w:val="0"/>
              <w:spacing w:line="360" w:lineRule="auto"/>
              <w:jc w:val="center"/>
              <w:rPr>
                <w:rFonts w:eastAsia="SimSun" w:cstheme="minorHAnsi"/>
                <w:kern w:val="1"/>
              </w:rPr>
            </w:pPr>
          </w:p>
          <w:p w14:paraId="654CC170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b/>
                <w:bCs/>
                <w:kern w:val="1"/>
                <w:u w:val="single"/>
              </w:rPr>
              <w:t>Realização da atividade</w:t>
            </w:r>
            <w:r w:rsidRPr="00CF418B">
              <w:rPr>
                <w:rFonts w:eastAsia="Arial" w:cstheme="minorHAnsi"/>
                <w:kern w:val="1"/>
              </w:rPr>
              <w:t xml:space="preserve">: </w:t>
            </w:r>
          </w:p>
          <w:p w14:paraId="4CA5C3A6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kern w:val="1"/>
              </w:rPr>
              <w:t>Fazer o exercício de acordo com cada letra.</w:t>
            </w:r>
          </w:p>
          <w:p w14:paraId="0E4F889B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kern w:val="1"/>
              </w:rPr>
              <w:t>Podem utilizar as letras do seu nome ou outra palavra que escolher.</w:t>
            </w:r>
          </w:p>
          <w:p w14:paraId="1C3858DC" w14:textId="71CF2916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kern w:val="1"/>
              </w:rPr>
              <w:lastRenderedPageBreak/>
              <w:t xml:space="preserve"> </w:t>
            </w:r>
            <w:r w:rsidRPr="00CF418B">
              <w:rPr>
                <w:rFonts w:eastAsia="Arial" w:cstheme="minorHAnsi"/>
                <w:kern w:val="1"/>
                <w:u w:val="single"/>
              </w:rPr>
              <w:t>Exemplo: Utilizando o meu nome:</w:t>
            </w:r>
            <w:r w:rsidRPr="00CF418B">
              <w:rPr>
                <w:rFonts w:eastAsia="Arial" w:cstheme="minorHAnsi"/>
                <w:kern w:val="1"/>
              </w:rPr>
              <w:t xml:space="preserve"> </w:t>
            </w:r>
          </w:p>
          <w:p w14:paraId="38B5AC64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color w:val="FF0000"/>
                <w:kern w:val="1"/>
              </w:rPr>
              <w:t>FABIANO</w:t>
            </w:r>
            <w:r w:rsidRPr="00CF418B">
              <w:rPr>
                <w:rFonts w:eastAsia="Arial" w:cstheme="minorHAnsi"/>
                <w:kern w:val="1"/>
              </w:rPr>
              <w:t>:</w:t>
            </w:r>
          </w:p>
          <w:p w14:paraId="2CA34235" w14:textId="4D63A07E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color w:val="FF0000"/>
                <w:kern w:val="1"/>
              </w:rPr>
              <w:t>F:Fazer estátua na forma de aviãozinho por 15 segundos</w:t>
            </w:r>
            <w:r w:rsidRPr="00CF418B">
              <w:rPr>
                <w:rFonts w:eastAsia="Arial" w:cstheme="minorHAnsi"/>
                <w:kern w:val="1"/>
              </w:rPr>
              <w:t>, depois</w:t>
            </w:r>
          </w:p>
          <w:p w14:paraId="0E2FC8D8" w14:textId="42989DEC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color w:val="FF0000"/>
                <w:kern w:val="1"/>
              </w:rPr>
              <w:t>A: Agachar e levantar 10 vezes</w:t>
            </w:r>
            <w:r w:rsidRPr="00CF418B">
              <w:rPr>
                <w:rFonts w:eastAsia="Arial" w:cstheme="minorHAnsi"/>
                <w:kern w:val="1"/>
              </w:rPr>
              <w:t>, depois</w:t>
            </w:r>
          </w:p>
          <w:p w14:paraId="5A38B4EC" w14:textId="73EF3B40" w:rsidR="00FF2CEE" w:rsidRPr="00CF418B" w:rsidRDefault="00FF2CEE" w:rsidP="00CF418B">
            <w:pPr>
              <w:widowControl w:val="0"/>
              <w:spacing w:line="360" w:lineRule="auto"/>
              <w:rPr>
                <w:rFonts w:eastAsia="Arial" w:cstheme="minorHAnsi"/>
                <w:kern w:val="1"/>
              </w:rPr>
            </w:pPr>
            <w:r w:rsidRPr="00CF418B">
              <w:rPr>
                <w:rFonts w:eastAsia="Arial" w:cstheme="minorHAnsi"/>
                <w:color w:val="FF0000"/>
                <w:kern w:val="1"/>
              </w:rPr>
              <w:t>B: 15 pulos sem sair do lugar</w:t>
            </w:r>
            <w:r w:rsidRPr="00CF418B">
              <w:rPr>
                <w:rFonts w:eastAsia="Arial" w:cstheme="minorHAnsi"/>
                <w:kern w:val="1"/>
              </w:rPr>
              <w:t>, e assim por diante, até completar todas as letras do nome escolhido.</w:t>
            </w:r>
          </w:p>
          <w:p w14:paraId="26C67F36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SimSun" w:cstheme="minorHAnsi"/>
                <w:kern w:val="1"/>
              </w:rPr>
            </w:pPr>
          </w:p>
          <w:tbl>
            <w:tblPr>
              <w:tblStyle w:val="Tabelacomgrade"/>
              <w:tblW w:w="8648" w:type="dxa"/>
              <w:tblLayout w:type="fixed"/>
              <w:tblLook w:val="04A0" w:firstRow="1" w:lastRow="0" w:firstColumn="1" w:lastColumn="0" w:noHBand="0" w:noVBand="1"/>
            </w:tblPr>
            <w:tblGrid>
              <w:gridCol w:w="1211"/>
              <w:gridCol w:w="7437"/>
            </w:tblGrid>
            <w:tr w:rsidR="00FF2CEE" w:rsidRPr="00CF418B" w14:paraId="6E264F4F" w14:textId="77777777" w:rsidTr="002E7B98">
              <w:tc>
                <w:tcPr>
                  <w:tcW w:w="700" w:type="pct"/>
                </w:tcPr>
                <w:p w14:paraId="280AEFBE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A</w:t>
                  </w:r>
                </w:p>
              </w:tc>
              <w:tc>
                <w:tcPr>
                  <w:tcW w:w="4300" w:type="pct"/>
                </w:tcPr>
                <w:p w14:paraId="469C1D8C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Agachar e levantar 10 vezes</w:t>
                  </w:r>
                </w:p>
              </w:tc>
            </w:tr>
            <w:tr w:rsidR="00FF2CEE" w:rsidRPr="00CF418B" w14:paraId="1B7380E9" w14:textId="77777777" w:rsidTr="002E7B98">
              <w:tc>
                <w:tcPr>
                  <w:tcW w:w="700" w:type="pct"/>
                </w:tcPr>
                <w:p w14:paraId="4EBD8687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B</w:t>
                  </w:r>
                </w:p>
              </w:tc>
              <w:tc>
                <w:tcPr>
                  <w:tcW w:w="4300" w:type="pct"/>
                </w:tcPr>
                <w:p w14:paraId="57DEDA8F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15 pulos sem sair do lugar</w:t>
                  </w:r>
                </w:p>
              </w:tc>
            </w:tr>
            <w:tr w:rsidR="00FF2CEE" w:rsidRPr="00CF418B" w14:paraId="29642FCF" w14:textId="77777777" w:rsidTr="002E7B98">
              <w:tc>
                <w:tcPr>
                  <w:tcW w:w="700" w:type="pct"/>
                </w:tcPr>
                <w:p w14:paraId="39251FC5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</w:t>
                  </w:r>
                </w:p>
              </w:tc>
              <w:tc>
                <w:tcPr>
                  <w:tcW w:w="4300" w:type="pct"/>
                </w:tcPr>
                <w:p w14:paraId="60409A16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Correr no lugar durante 20 segundos</w:t>
                  </w:r>
                </w:p>
              </w:tc>
            </w:tr>
            <w:tr w:rsidR="00FF2CEE" w:rsidRPr="00CF418B" w14:paraId="17B35BA6" w14:textId="77777777" w:rsidTr="002E7B98">
              <w:tc>
                <w:tcPr>
                  <w:tcW w:w="700" w:type="pct"/>
                </w:tcPr>
                <w:p w14:paraId="038AEEAC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D</w:t>
                  </w:r>
                </w:p>
              </w:tc>
              <w:tc>
                <w:tcPr>
                  <w:tcW w:w="4300" w:type="pct"/>
                </w:tcPr>
                <w:p w14:paraId="03F2E121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 xml:space="preserve">Subir e descer um degrau 15 vezes </w:t>
                  </w:r>
                </w:p>
              </w:tc>
            </w:tr>
            <w:tr w:rsidR="00FF2CEE" w:rsidRPr="00CF418B" w14:paraId="018F9D7A" w14:textId="77777777" w:rsidTr="002E7B98">
              <w:tc>
                <w:tcPr>
                  <w:tcW w:w="700" w:type="pct"/>
                </w:tcPr>
                <w:p w14:paraId="56CFACAB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E</w:t>
                  </w:r>
                </w:p>
              </w:tc>
              <w:tc>
                <w:tcPr>
                  <w:tcW w:w="4300" w:type="pct"/>
                </w:tcPr>
                <w:p w14:paraId="78201341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Pular num só pé 8 vezes (direita e esquerda)</w:t>
                  </w:r>
                </w:p>
              </w:tc>
            </w:tr>
            <w:tr w:rsidR="00FF2CEE" w:rsidRPr="00CF418B" w14:paraId="66117D3D" w14:textId="77777777" w:rsidTr="002E7B98">
              <w:tc>
                <w:tcPr>
                  <w:tcW w:w="700" w:type="pct"/>
                </w:tcPr>
                <w:p w14:paraId="7D990458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F</w:t>
                  </w:r>
                </w:p>
              </w:tc>
              <w:tc>
                <w:tcPr>
                  <w:tcW w:w="4300" w:type="pct"/>
                </w:tcPr>
                <w:p w14:paraId="7248988E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Fazer estátua na forma de aviãozinho por 15 segundos</w:t>
                  </w:r>
                </w:p>
              </w:tc>
            </w:tr>
            <w:tr w:rsidR="00FF2CEE" w:rsidRPr="00CF418B" w14:paraId="49FC4D8B" w14:textId="77777777" w:rsidTr="002E7B98">
              <w:tc>
                <w:tcPr>
                  <w:tcW w:w="700" w:type="pct"/>
                </w:tcPr>
                <w:p w14:paraId="47FE7E87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G</w:t>
                  </w:r>
                </w:p>
              </w:tc>
              <w:tc>
                <w:tcPr>
                  <w:tcW w:w="4300" w:type="pct"/>
                </w:tcPr>
                <w:p w14:paraId="0948D411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Deitar e levantar 5 vezes</w:t>
                  </w:r>
                </w:p>
              </w:tc>
            </w:tr>
            <w:tr w:rsidR="00FF2CEE" w:rsidRPr="00CF418B" w14:paraId="26F360B4" w14:textId="77777777" w:rsidTr="002E7B98">
              <w:tc>
                <w:tcPr>
                  <w:tcW w:w="700" w:type="pct"/>
                </w:tcPr>
                <w:p w14:paraId="6F379E44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H</w:t>
                  </w:r>
                </w:p>
              </w:tc>
              <w:tc>
                <w:tcPr>
                  <w:tcW w:w="4300" w:type="pct"/>
                </w:tcPr>
                <w:p w14:paraId="43BF8F90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Andar 10 passos com as mãos e os pés no chão</w:t>
                  </w:r>
                </w:p>
              </w:tc>
            </w:tr>
            <w:tr w:rsidR="00FF2CEE" w:rsidRPr="00CF418B" w14:paraId="102FB826" w14:textId="77777777" w:rsidTr="002E7B98">
              <w:tc>
                <w:tcPr>
                  <w:tcW w:w="700" w:type="pct"/>
                </w:tcPr>
                <w:p w14:paraId="61D1A79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I</w:t>
                  </w:r>
                </w:p>
              </w:tc>
              <w:tc>
                <w:tcPr>
                  <w:tcW w:w="4300" w:type="pct"/>
                </w:tcPr>
                <w:p w14:paraId="43182427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Fazer 10 vezes a seguinte repetição: mãos nos tornozelos, joelhos e cabeça</w:t>
                  </w:r>
                </w:p>
              </w:tc>
            </w:tr>
            <w:tr w:rsidR="00FF2CEE" w:rsidRPr="00CF418B" w14:paraId="634DB420" w14:textId="77777777" w:rsidTr="002E7B98">
              <w:tc>
                <w:tcPr>
                  <w:tcW w:w="700" w:type="pct"/>
                </w:tcPr>
                <w:p w14:paraId="11B84454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J</w:t>
                  </w:r>
                </w:p>
              </w:tc>
              <w:tc>
                <w:tcPr>
                  <w:tcW w:w="4300" w:type="pct"/>
                </w:tcPr>
                <w:p w14:paraId="6521F8AB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Saltar abrindo e fechando as pernas 10 vezes</w:t>
                  </w:r>
                </w:p>
              </w:tc>
            </w:tr>
            <w:tr w:rsidR="00FF2CEE" w:rsidRPr="00CF418B" w14:paraId="166A21DF" w14:textId="77777777" w:rsidTr="002E7B98">
              <w:tc>
                <w:tcPr>
                  <w:tcW w:w="700" w:type="pct"/>
                </w:tcPr>
                <w:p w14:paraId="37042111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K</w:t>
                  </w:r>
                </w:p>
              </w:tc>
              <w:tc>
                <w:tcPr>
                  <w:tcW w:w="4300" w:type="pct"/>
                </w:tcPr>
                <w:p w14:paraId="3475632A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Saltar alternando as pernas para frente e para trás 10 vezes</w:t>
                  </w:r>
                </w:p>
              </w:tc>
            </w:tr>
            <w:tr w:rsidR="00FF2CEE" w:rsidRPr="00CF418B" w14:paraId="7EC26FB3" w14:textId="77777777" w:rsidTr="002E7B98">
              <w:tc>
                <w:tcPr>
                  <w:tcW w:w="700" w:type="pct"/>
                </w:tcPr>
                <w:p w14:paraId="00A212C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L</w:t>
                  </w:r>
                </w:p>
              </w:tc>
              <w:tc>
                <w:tcPr>
                  <w:tcW w:w="4300" w:type="pct"/>
                </w:tcPr>
                <w:p w14:paraId="64B7EB15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Levante os braços e abaixe até os pés 10 vezes</w:t>
                  </w:r>
                </w:p>
              </w:tc>
            </w:tr>
            <w:tr w:rsidR="00FF2CEE" w:rsidRPr="00CF418B" w14:paraId="05570BBA" w14:textId="77777777" w:rsidTr="002E7B98">
              <w:tc>
                <w:tcPr>
                  <w:tcW w:w="700" w:type="pct"/>
                </w:tcPr>
                <w:p w14:paraId="044420F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M</w:t>
                  </w:r>
                </w:p>
              </w:tc>
              <w:tc>
                <w:tcPr>
                  <w:tcW w:w="4300" w:type="pct"/>
                </w:tcPr>
                <w:p w14:paraId="44B2403C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Bater palmas na frente e atrás do corpo 20 vezes</w:t>
                  </w:r>
                </w:p>
              </w:tc>
            </w:tr>
            <w:tr w:rsidR="00FF2CEE" w:rsidRPr="00CF418B" w14:paraId="0E4B39B2" w14:textId="77777777" w:rsidTr="002E7B98">
              <w:tc>
                <w:tcPr>
                  <w:tcW w:w="700" w:type="pct"/>
                </w:tcPr>
                <w:p w14:paraId="77698E72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N</w:t>
                  </w:r>
                </w:p>
              </w:tc>
              <w:tc>
                <w:tcPr>
                  <w:tcW w:w="4300" w:type="pct"/>
                </w:tcPr>
                <w:p w14:paraId="278AAE3E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15 pulos para os lados</w:t>
                  </w:r>
                </w:p>
              </w:tc>
            </w:tr>
            <w:tr w:rsidR="00FF2CEE" w:rsidRPr="00CF418B" w14:paraId="34ED0F16" w14:textId="77777777" w:rsidTr="002E7B98">
              <w:tc>
                <w:tcPr>
                  <w:tcW w:w="700" w:type="pct"/>
                </w:tcPr>
                <w:p w14:paraId="76F12BD7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O</w:t>
                  </w:r>
                </w:p>
              </w:tc>
              <w:tc>
                <w:tcPr>
                  <w:tcW w:w="4300" w:type="pct"/>
                </w:tcPr>
                <w:p w14:paraId="1D2BD091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Agachar, levantar e pular 8 vezes</w:t>
                  </w:r>
                </w:p>
              </w:tc>
            </w:tr>
            <w:tr w:rsidR="00FF2CEE" w:rsidRPr="00CF418B" w14:paraId="3CE07830" w14:textId="77777777" w:rsidTr="002E7B98">
              <w:tc>
                <w:tcPr>
                  <w:tcW w:w="700" w:type="pct"/>
                </w:tcPr>
                <w:p w14:paraId="0568929E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P</w:t>
                  </w:r>
                </w:p>
              </w:tc>
              <w:tc>
                <w:tcPr>
                  <w:tcW w:w="4300" w:type="pct"/>
                </w:tcPr>
                <w:p w14:paraId="17CD5FCA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Correr para frente e para trás 20 segundos</w:t>
                  </w:r>
                </w:p>
              </w:tc>
            </w:tr>
            <w:tr w:rsidR="00FF2CEE" w:rsidRPr="00CF418B" w14:paraId="2C0C2CF7" w14:textId="77777777" w:rsidTr="002E7B98">
              <w:tc>
                <w:tcPr>
                  <w:tcW w:w="700" w:type="pct"/>
                </w:tcPr>
                <w:p w14:paraId="0A6F9EEF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Q</w:t>
                  </w:r>
                </w:p>
              </w:tc>
              <w:tc>
                <w:tcPr>
                  <w:tcW w:w="4300" w:type="pct"/>
                </w:tcPr>
                <w:p w14:paraId="7730F3F6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Girar os braços para frente 5 segundos</w:t>
                  </w:r>
                </w:p>
              </w:tc>
            </w:tr>
            <w:tr w:rsidR="00FF2CEE" w:rsidRPr="00CF418B" w14:paraId="0AFB830E" w14:textId="77777777" w:rsidTr="002E7B98">
              <w:tc>
                <w:tcPr>
                  <w:tcW w:w="700" w:type="pct"/>
                </w:tcPr>
                <w:p w14:paraId="6A25B84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R</w:t>
                  </w:r>
                </w:p>
              </w:tc>
              <w:tc>
                <w:tcPr>
                  <w:tcW w:w="4300" w:type="pct"/>
                </w:tcPr>
                <w:p w14:paraId="441C4122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Girar os braços para trás 15 segundos</w:t>
                  </w:r>
                </w:p>
              </w:tc>
            </w:tr>
            <w:tr w:rsidR="00FF2CEE" w:rsidRPr="00CF418B" w14:paraId="500D8EC9" w14:textId="77777777" w:rsidTr="002E7B98">
              <w:tc>
                <w:tcPr>
                  <w:tcW w:w="700" w:type="pct"/>
                </w:tcPr>
                <w:p w14:paraId="6DDF716C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S</w:t>
                  </w:r>
                </w:p>
              </w:tc>
              <w:tc>
                <w:tcPr>
                  <w:tcW w:w="4300" w:type="pct"/>
                </w:tcPr>
                <w:p w14:paraId="300F250F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Levantar bem altos os joelhos por 15 segundos</w:t>
                  </w:r>
                </w:p>
              </w:tc>
            </w:tr>
            <w:tr w:rsidR="00FF2CEE" w:rsidRPr="00CF418B" w14:paraId="335B8B36" w14:textId="77777777" w:rsidTr="002E7B98">
              <w:tc>
                <w:tcPr>
                  <w:tcW w:w="700" w:type="pct"/>
                </w:tcPr>
                <w:p w14:paraId="332B82CC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T</w:t>
                  </w:r>
                </w:p>
              </w:tc>
              <w:tc>
                <w:tcPr>
                  <w:tcW w:w="4300" w:type="pct"/>
                </w:tcPr>
                <w:p w14:paraId="2745946B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Saltar por cima de um obstáculo 10 vezes (bola, tapete, calçado...)</w:t>
                  </w:r>
                </w:p>
              </w:tc>
            </w:tr>
            <w:tr w:rsidR="00FF2CEE" w:rsidRPr="00CF418B" w14:paraId="26D0B2BE" w14:textId="77777777" w:rsidTr="002E7B98">
              <w:tc>
                <w:tcPr>
                  <w:tcW w:w="700" w:type="pct"/>
                </w:tcPr>
                <w:p w14:paraId="59F87540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U</w:t>
                  </w:r>
                </w:p>
              </w:tc>
              <w:tc>
                <w:tcPr>
                  <w:tcW w:w="4300" w:type="pct"/>
                </w:tcPr>
                <w:p w14:paraId="2BB701E7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Levantar a perna estendida para frente 10 vezes (direita e esquerda)</w:t>
                  </w:r>
                </w:p>
              </w:tc>
            </w:tr>
            <w:tr w:rsidR="00FF2CEE" w:rsidRPr="00CF418B" w14:paraId="5908B755" w14:textId="77777777" w:rsidTr="002E7B98">
              <w:tc>
                <w:tcPr>
                  <w:tcW w:w="700" w:type="pct"/>
                </w:tcPr>
                <w:p w14:paraId="2F65E2D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V</w:t>
                  </w:r>
                </w:p>
              </w:tc>
              <w:tc>
                <w:tcPr>
                  <w:tcW w:w="4300" w:type="pct"/>
                </w:tcPr>
                <w:p w14:paraId="72BD08D5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Caminhar na ponta dos pés por 20 segundos</w:t>
                  </w:r>
                </w:p>
              </w:tc>
            </w:tr>
            <w:tr w:rsidR="00FF2CEE" w:rsidRPr="00CF418B" w14:paraId="599F7CD9" w14:textId="77777777" w:rsidTr="002E7B98">
              <w:tc>
                <w:tcPr>
                  <w:tcW w:w="700" w:type="pct"/>
                </w:tcPr>
                <w:p w14:paraId="3E6E1DB5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W</w:t>
                  </w:r>
                </w:p>
              </w:tc>
              <w:tc>
                <w:tcPr>
                  <w:tcW w:w="4300" w:type="pct"/>
                </w:tcPr>
                <w:p w14:paraId="21767CD3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Deitado de costas, levantar as pernas 10 vezes</w:t>
                  </w:r>
                </w:p>
              </w:tc>
            </w:tr>
            <w:tr w:rsidR="00FF2CEE" w:rsidRPr="00CF418B" w14:paraId="013F4D62" w14:textId="77777777" w:rsidTr="002E7B98">
              <w:tc>
                <w:tcPr>
                  <w:tcW w:w="700" w:type="pct"/>
                </w:tcPr>
                <w:p w14:paraId="568574A3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X</w:t>
                  </w:r>
                </w:p>
              </w:tc>
              <w:tc>
                <w:tcPr>
                  <w:tcW w:w="4300" w:type="pct"/>
                </w:tcPr>
                <w:p w14:paraId="58D868F4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Deitado de frente, usar apenas os braços para elevar o corpo 5 vezes</w:t>
                  </w:r>
                </w:p>
              </w:tc>
            </w:tr>
            <w:tr w:rsidR="00FF2CEE" w:rsidRPr="00CF418B" w14:paraId="3B3ED456" w14:textId="77777777" w:rsidTr="002E7B98">
              <w:tc>
                <w:tcPr>
                  <w:tcW w:w="700" w:type="pct"/>
                </w:tcPr>
                <w:p w14:paraId="74885BED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Y</w:t>
                  </w:r>
                </w:p>
              </w:tc>
              <w:tc>
                <w:tcPr>
                  <w:tcW w:w="4300" w:type="pct"/>
                </w:tcPr>
                <w:p w14:paraId="2E3B7D33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Com as pernas afastadas, tocar nos pés direito e esquerdo 10 vezes</w:t>
                  </w:r>
                </w:p>
              </w:tc>
            </w:tr>
            <w:tr w:rsidR="00FF2CEE" w:rsidRPr="00CF418B" w14:paraId="77EB9D01" w14:textId="77777777" w:rsidTr="002E7B98">
              <w:tc>
                <w:tcPr>
                  <w:tcW w:w="700" w:type="pct"/>
                </w:tcPr>
                <w:p w14:paraId="7464B3AB" w14:textId="77777777" w:rsidR="00FF2CEE" w:rsidRPr="00CF418B" w:rsidRDefault="00FF2CEE" w:rsidP="00CF418B">
                  <w:pPr>
                    <w:spacing w:line="360" w:lineRule="auto"/>
                    <w:jc w:val="center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Z</w:t>
                  </w:r>
                </w:p>
              </w:tc>
              <w:tc>
                <w:tcPr>
                  <w:tcW w:w="4300" w:type="pct"/>
                </w:tcPr>
                <w:p w14:paraId="564D8B73" w14:textId="77777777" w:rsidR="00FF2CEE" w:rsidRPr="00CF418B" w:rsidRDefault="00FF2CEE" w:rsidP="00CF418B">
                  <w:pPr>
                    <w:spacing w:line="360" w:lineRule="auto"/>
                    <w:rPr>
                      <w:rFonts w:eastAsia="Arial" w:cstheme="minorHAnsi"/>
                    </w:rPr>
                  </w:pPr>
                  <w:r w:rsidRPr="00CF418B">
                    <w:rPr>
                      <w:rFonts w:eastAsia="Arial" w:cstheme="minorHAnsi"/>
                    </w:rPr>
                    <w:t>Caminhar segurando a ponta dos pés por 15 segundos</w:t>
                  </w:r>
                </w:p>
              </w:tc>
            </w:tr>
          </w:tbl>
          <w:p w14:paraId="24F33496" w14:textId="77777777" w:rsidR="00FF2CEE" w:rsidRPr="00CF418B" w:rsidRDefault="00FF2CEE" w:rsidP="00CF418B">
            <w:pPr>
              <w:widowControl w:val="0"/>
              <w:spacing w:line="360" w:lineRule="auto"/>
              <w:rPr>
                <w:rFonts w:eastAsia="SimSun" w:cstheme="minorHAnsi"/>
                <w:kern w:val="1"/>
              </w:rPr>
            </w:pPr>
          </w:p>
          <w:p w14:paraId="11856924" w14:textId="77777777" w:rsidR="00FF2CEE" w:rsidRPr="00CF418B" w:rsidRDefault="00FF2CEE" w:rsidP="00CF4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SimSun" w:cstheme="minorHAnsi"/>
                <w:color w:val="000000"/>
                <w:kern w:val="1"/>
              </w:rPr>
            </w:pPr>
            <w:r w:rsidRPr="00CF418B">
              <w:rPr>
                <w:rFonts w:eastAsia="SimSun" w:cstheme="minorHAnsi"/>
                <w:color w:val="000000"/>
                <w:kern w:val="1"/>
              </w:rPr>
              <w:t>Brinque com sua família! Não esqueça do alongamento antes de iniciar.</w:t>
            </w:r>
          </w:p>
          <w:p w14:paraId="42661EF1" w14:textId="77777777" w:rsidR="00CF418B" w:rsidRPr="00CF418B" w:rsidRDefault="00CF418B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  <w:p w14:paraId="403CD933" w14:textId="12127D17" w:rsidR="00CF418B" w:rsidRPr="00CF418B" w:rsidRDefault="00CF418B" w:rsidP="00CF418B">
            <w:pPr>
              <w:spacing w:line="360" w:lineRule="auto"/>
              <w:rPr>
                <w:rFonts w:cstheme="minorHAnsi"/>
              </w:rPr>
            </w:pPr>
            <w:r w:rsidRPr="00CF418B">
              <w:rPr>
                <w:rFonts w:cstheme="minorHAnsi"/>
                <w:b/>
                <w:bCs/>
                <w:color w:val="1A1A1A"/>
                <w:u w:val="single"/>
              </w:rPr>
              <w:t xml:space="preserve">Inglês: </w:t>
            </w:r>
            <w:r w:rsidRPr="00CF418B">
              <w:rPr>
                <w:rFonts w:cstheme="minorHAnsi"/>
              </w:rPr>
              <w:t>Roteiro de Estudos – 3º Ano</w:t>
            </w:r>
          </w:p>
          <w:p w14:paraId="79653DB5" w14:textId="77777777" w:rsidR="00CF418B" w:rsidRPr="00CF418B" w:rsidRDefault="00CF418B" w:rsidP="00CF418B">
            <w:pPr>
              <w:spacing w:line="360" w:lineRule="auto"/>
              <w:jc w:val="center"/>
              <w:rPr>
                <w:rFonts w:cstheme="minorHAnsi"/>
              </w:rPr>
            </w:pPr>
          </w:p>
          <w:p w14:paraId="3BFD5432" w14:textId="23614E5A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  <w:r w:rsidRPr="00CF418B">
              <w:rPr>
                <w:rFonts w:cstheme="minorHAnsi"/>
              </w:rPr>
              <w:t xml:space="preserve">1º Momento - Pedir para que o aluno cante a música da </w:t>
            </w:r>
            <w:proofErr w:type="spellStart"/>
            <w:r w:rsidRPr="00CF418B">
              <w:rPr>
                <w:rFonts w:cstheme="minorHAnsi"/>
              </w:rPr>
              <w:t>Teacher</w:t>
            </w:r>
            <w:proofErr w:type="spellEnd"/>
            <w:r w:rsidRPr="00CF418B">
              <w:rPr>
                <w:rFonts w:cstheme="minorHAnsi"/>
              </w:rPr>
              <w:t>: “</w:t>
            </w:r>
            <w:proofErr w:type="spellStart"/>
            <w:r w:rsidRPr="00CF418B">
              <w:rPr>
                <w:rFonts w:cstheme="minorHAnsi"/>
                <w:b/>
              </w:rPr>
              <w:t>Hello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teacher</w:t>
            </w:r>
            <w:proofErr w:type="spellEnd"/>
            <w:r w:rsidRPr="00CF418B">
              <w:rPr>
                <w:rFonts w:cstheme="minorHAnsi"/>
                <w:b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hello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teacher</w:t>
            </w:r>
            <w:proofErr w:type="spellEnd"/>
            <w:r w:rsidRPr="00CF418B">
              <w:rPr>
                <w:rFonts w:cstheme="minorHAnsi"/>
                <w:b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how</w:t>
            </w:r>
            <w:proofErr w:type="spellEnd"/>
            <w:r w:rsidRPr="00CF418B">
              <w:rPr>
                <w:rFonts w:cstheme="minorHAnsi"/>
                <w:b/>
              </w:rPr>
              <w:t xml:space="preserve"> are </w:t>
            </w:r>
            <w:proofErr w:type="spellStart"/>
            <w:r w:rsidRPr="00CF418B">
              <w:rPr>
                <w:rFonts w:cstheme="minorHAnsi"/>
                <w:b/>
              </w:rPr>
              <w:t>you</w:t>
            </w:r>
            <w:proofErr w:type="spellEnd"/>
            <w:r w:rsidRPr="00CF418B">
              <w:rPr>
                <w:rFonts w:cstheme="minorHAnsi"/>
                <w:b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how</w:t>
            </w:r>
            <w:proofErr w:type="spellEnd"/>
            <w:r w:rsidRPr="00CF418B">
              <w:rPr>
                <w:rFonts w:cstheme="minorHAnsi"/>
                <w:b/>
              </w:rPr>
              <w:t xml:space="preserve"> are </w:t>
            </w:r>
            <w:proofErr w:type="spellStart"/>
            <w:r w:rsidRPr="00CF418B">
              <w:rPr>
                <w:rFonts w:cstheme="minorHAnsi"/>
                <w:b/>
              </w:rPr>
              <w:t>you</w:t>
            </w:r>
            <w:proofErr w:type="spellEnd"/>
            <w:r w:rsidRPr="00CF418B">
              <w:rPr>
                <w:rFonts w:cstheme="minorHAnsi"/>
                <w:b/>
              </w:rPr>
              <w:t xml:space="preserve">? </w:t>
            </w:r>
            <w:proofErr w:type="spellStart"/>
            <w:r w:rsidRPr="00CF418B">
              <w:rPr>
                <w:rFonts w:cstheme="minorHAnsi"/>
                <w:b/>
              </w:rPr>
              <w:t>I’m</w:t>
            </w:r>
            <w:proofErr w:type="spellEnd"/>
            <w:r w:rsidRPr="00CF418B">
              <w:rPr>
                <w:rFonts w:cstheme="minorHAnsi"/>
                <w:b/>
              </w:rPr>
              <w:t xml:space="preserve"> fine, </w:t>
            </w:r>
            <w:proofErr w:type="spellStart"/>
            <w:r w:rsidRPr="00CF418B">
              <w:rPr>
                <w:rFonts w:cstheme="minorHAnsi"/>
                <w:b/>
              </w:rPr>
              <w:t>I’m</w:t>
            </w:r>
            <w:proofErr w:type="spellEnd"/>
            <w:r w:rsidRPr="00CF418B">
              <w:rPr>
                <w:rFonts w:cstheme="minorHAnsi"/>
                <w:b/>
              </w:rPr>
              <w:t xml:space="preserve"> fine. </w:t>
            </w:r>
            <w:proofErr w:type="spellStart"/>
            <w:r w:rsidRPr="00CF418B">
              <w:rPr>
                <w:rFonts w:cstheme="minorHAnsi"/>
                <w:b/>
              </w:rPr>
              <w:t>Thank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You</w:t>
            </w:r>
            <w:proofErr w:type="spellEnd"/>
            <w:r w:rsidRPr="00CF418B">
              <w:rPr>
                <w:rFonts w:cstheme="minorHAnsi"/>
                <w:b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Thank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You</w:t>
            </w:r>
            <w:proofErr w:type="spellEnd"/>
            <w:r w:rsidRPr="00CF418B">
              <w:rPr>
                <w:rFonts w:cstheme="minorHAnsi"/>
              </w:rPr>
              <w:t xml:space="preserve">”. </w:t>
            </w:r>
            <w:proofErr w:type="spellStart"/>
            <w:r w:rsidRPr="00CF418B">
              <w:rPr>
                <w:rFonts w:cstheme="minorHAnsi"/>
              </w:rPr>
              <w:t>È</w:t>
            </w:r>
            <w:proofErr w:type="spellEnd"/>
            <w:r w:rsidRPr="00CF418B">
              <w:rPr>
                <w:rFonts w:cstheme="minorHAnsi"/>
              </w:rPr>
              <w:t xml:space="preserve"> importante que o aluno “entre no clima” da aula que está </w:t>
            </w:r>
            <w:r w:rsidRPr="00CF418B">
              <w:rPr>
                <w:rFonts w:cstheme="minorHAnsi"/>
              </w:rPr>
              <w:t>começando,</w:t>
            </w:r>
            <w:r w:rsidRPr="00CF418B">
              <w:rPr>
                <w:rFonts w:cstheme="minorHAnsi"/>
              </w:rPr>
              <w:t xml:space="preserve"> </w:t>
            </w:r>
            <w:r w:rsidRPr="00CF418B">
              <w:rPr>
                <w:rFonts w:cstheme="minorHAnsi"/>
              </w:rPr>
              <w:t>pois,</w:t>
            </w:r>
            <w:r w:rsidRPr="00CF418B">
              <w:rPr>
                <w:rFonts w:cstheme="minorHAnsi"/>
              </w:rPr>
              <w:t xml:space="preserve"> tal atitude traz uma proximidade das aulas e do dia-a-dia em sala de aula.</w:t>
            </w:r>
          </w:p>
          <w:p w14:paraId="0093DD5B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</w:p>
          <w:p w14:paraId="439FA1B5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  <w:r w:rsidRPr="00CF418B">
              <w:rPr>
                <w:rFonts w:cstheme="minorHAnsi"/>
              </w:rPr>
              <w:t xml:space="preserve">2º Momento – Explicar que faremos uma revisão dos conteúdos vistos em sala de aula. Para isso, acessaremos o site do Objetivo. Acessar o site </w:t>
            </w:r>
            <w:hyperlink r:id="rId9" w:history="1">
              <w:r w:rsidRPr="00CF418B">
                <w:rPr>
                  <w:rStyle w:val="Hyperlink"/>
                  <w:rFonts w:cstheme="minorHAnsi"/>
                </w:rPr>
                <w:t>www.objetivo.br</w:t>
              </w:r>
            </w:hyperlink>
            <w:r w:rsidRPr="00CF418B">
              <w:rPr>
                <w:rFonts w:cstheme="minorHAnsi"/>
              </w:rPr>
              <w:t xml:space="preserve"> . Na área EAD OBJETIVO, clique em Conteúdo on-line, opção Inglês – Módulo 1 – </w:t>
            </w:r>
            <w:proofErr w:type="spellStart"/>
            <w:r w:rsidRPr="00CF418B">
              <w:rPr>
                <w:rFonts w:cstheme="minorHAnsi"/>
              </w:rPr>
              <w:t>Let’s</w:t>
            </w:r>
            <w:proofErr w:type="spellEnd"/>
            <w:r w:rsidRPr="00CF418B">
              <w:rPr>
                <w:rFonts w:cstheme="minorHAnsi"/>
              </w:rPr>
              <w:t xml:space="preserve"> make friends... for a </w:t>
            </w:r>
            <w:proofErr w:type="spellStart"/>
            <w:r w:rsidRPr="00CF418B">
              <w:rPr>
                <w:rFonts w:cstheme="minorHAnsi"/>
              </w:rPr>
              <w:t>better</w:t>
            </w:r>
            <w:proofErr w:type="spellEnd"/>
            <w:r w:rsidRPr="00CF418B">
              <w:rPr>
                <w:rFonts w:cstheme="minorHAnsi"/>
              </w:rPr>
              <w:t xml:space="preserve"> world (objetivo </w:t>
            </w:r>
            <w:proofErr w:type="spellStart"/>
            <w:r w:rsidRPr="00CF418B">
              <w:rPr>
                <w:rFonts w:cstheme="minorHAnsi"/>
              </w:rPr>
              <w:t>talks</w:t>
            </w:r>
            <w:proofErr w:type="spellEnd"/>
            <w:r w:rsidRPr="00CF418B">
              <w:rPr>
                <w:rFonts w:cstheme="minorHAnsi"/>
              </w:rPr>
              <w:t xml:space="preserve">) e Módulo 2 – </w:t>
            </w:r>
            <w:proofErr w:type="spellStart"/>
            <w:r w:rsidRPr="00CF418B">
              <w:rPr>
                <w:rFonts w:cstheme="minorHAnsi"/>
              </w:rPr>
              <w:t>Let’s</w:t>
            </w:r>
            <w:proofErr w:type="spellEnd"/>
            <w:r w:rsidRPr="00CF418B">
              <w:rPr>
                <w:rFonts w:cstheme="minorHAnsi"/>
              </w:rPr>
              <w:t xml:space="preserve"> preserve </w:t>
            </w:r>
            <w:proofErr w:type="spellStart"/>
            <w:r w:rsidRPr="00CF418B">
              <w:rPr>
                <w:rFonts w:cstheme="minorHAnsi"/>
              </w:rPr>
              <w:t>water</w:t>
            </w:r>
            <w:proofErr w:type="spellEnd"/>
            <w:r w:rsidRPr="00CF418B">
              <w:rPr>
                <w:rFonts w:cstheme="minorHAnsi"/>
              </w:rPr>
              <w:t xml:space="preserve">... for a </w:t>
            </w:r>
            <w:proofErr w:type="spellStart"/>
            <w:r w:rsidRPr="00CF418B">
              <w:rPr>
                <w:rFonts w:cstheme="minorHAnsi"/>
              </w:rPr>
              <w:t>better</w:t>
            </w:r>
            <w:proofErr w:type="spellEnd"/>
            <w:r w:rsidRPr="00CF418B">
              <w:rPr>
                <w:rFonts w:cstheme="minorHAnsi"/>
              </w:rPr>
              <w:t xml:space="preserve"> world – Nesta seção, as crianças encontrarão vídeos e jogos relacionados ao conteúdo, inclusive, algumas atividades são muito semelhantes as realizadas em sala de aula. Assista, jogue, pontue as dúvidas que surjam para que possamos saná-las.</w:t>
            </w:r>
          </w:p>
          <w:p w14:paraId="5E0B78B1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</w:p>
          <w:p w14:paraId="7921FEBB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  <w:r w:rsidRPr="00CF418B">
              <w:rPr>
                <w:rFonts w:cstheme="minorHAnsi"/>
              </w:rPr>
              <w:t xml:space="preserve">3º Momento - Realizar a lista de exercícios extra relacionados ao conteúdo. Durante a resolução,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CF418B">
              <w:rPr>
                <w:rFonts w:cstheme="minorHAnsi"/>
                <w:b/>
              </w:rPr>
              <w:t>Very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Good</w:t>
            </w:r>
            <w:proofErr w:type="spellEnd"/>
            <w:r w:rsidRPr="00CF418B">
              <w:rPr>
                <w:rFonts w:cstheme="minorHAnsi"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Well</w:t>
            </w:r>
            <w:proofErr w:type="spellEnd"/>
            <w:r w:rsidRPr="00CF418B">
              <w:rPr>
                <w:rFonts w:cstheme="minorHAnsi"/>
                <w:b/>
              </w:rPr>
              <w:t xml:space="preserve"> </w:t>
            </w:r>
            <w:proofErr w:type="spellStart"/>
            <w:r w:rsidRPr="00CF418B">
              <w:rPr>
                <w:rFonts w:cstheme="minorHAnsi"/>
                <w:b/>
              </w:rPr>
              <w:t>Done</w:t>
            </w:r>
            <w:proofErr w:type="spellEnd"/>
            <w:r w:rsidRPr="00CF418B">
              <w:rPr>
                <w:rFonts w:cstheme="minorHAnsi"/>
              </w:rPr>
              <w:t xml:space="preserve">, </w:t>
            </w:r>
            <w:proofErr w:type="spellStart"/>
            <w:r w:rsidRPr="00CF418B">
              <w:rPr>
                <w:rFonts w:cstheme="minorHAnsi"/>
                <w:b/>
              </w:rPr>
              <w:t>Beautiful</w:t>
            </w:r>
            <w:proofErr w:type="spellEnd"/>
            <w:r w:rsidRPr="00CF418B">
              <w:rPr>
                <w:rFonts w:cstheme="minorHAnsi"/>
              </w:rPr>
              <w:t>. Elogios são sempre bem-vindos, principalmente quando são os pais que os fazem.</w:t>
            </w:r>
          </w:p>
          <w:p w14:paraId="2836435F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</w:p>
          <w:p w14:paraId="44C35BAB" w14:textId="77777777" w:rsidR="00CF418B" w:rsidRPr="00CF418B" w:rsidRDefault="00CF418B" w:rsidP="00CF418B">
            <w:pPr>
              <w:spacing w:line="360" w:lineRule="auto"/>
              <w:jc w:val="both"/>
              <w:rPr>
                <w:rFonts w:cstheme="minorHAnsi"/>
              </w:rPr>
            </w:pPr>
            <w:r w:rsidRPr="00CF418B">
              <w:rPr>
                <w:rFonts w:cstheme="minorHAnsi"/>
              </w:rPr>
              <w:t xml:space="preserve">4º Momento – Que tal um jogo sobre os </w:t>
            </w:r>
            <w:proofErr w:type="spellStart"/>
            <w:r w:rsidRPr="00CF418B">
              <w:rPr>
                <w:rFonts w:cstheme="minorHAnsi"/>
                <w:b/>
              </w:rPr>
              <w:t>Numbers</w:t>
            </w:r>
            <w:proofErr w:type="spellEnd"/>
            <w:r w:rsidRPr="00CF418B">
              <w:rPr>
                <w:rFonts w:cstheme="minorHAnsi"/>
              </w:rPr>
              <w:t xml:space="preserve">? Tente fazer um ditado sobre os números. Fale em Inglês e peça para que ele escreva o numeral, ou ainda, pergunte a hora: </w:t>
            </w:r>
            <w:proofErr w:type="spellStart"/>
            <w:r w:rsidRPr="00CF418B">
              <w:rPr>
                <w:rFonts w:cstheme="minorHAnsi"/>
                <w:b/>
              </w:rPr>
              <w:t>What</w:t>
            </w:r>
            <w:proofErr w:type="spellEnd"/>
            <w:r w:rsidRPr="00CF418B">
              <w:rPr>
                <w:rFonts w:cstheme="minorHAnsi"/>
                <w:b/>
              </w:rPr>
              <w:t xml:space="preserve"> time </w:t>
            </w:r>
            <w:proofErr w:type="spellStart"/>
            <w:r w:rsidRPr="00CF418B">
              <w:rPr>
                <w:rFonts w:cstheme="minorHAnsi"/>
                <w:b/>
              </w:rPr>
              <w:t>is</w:t>
            </w:r>
            <w:proofErr w:type="spellEnd"/>
            <w:r w:rsidRPr="00CF418B">
              <w:rPr>
                <w:rFonts w:cstheme="minorHAnsi"/>
                <w:b/>
              </w:rPr>
              <w:t xml:space="preserve"> it?</w:t>
            </w:r>
            <w:r w:rsidRPr="00CF418B">
              <w:rPr>
                <w:rFonts w:cstheme="minorHAnsi"/>
              </w:rPr>
              <w:t xml:space="preserve"> Faça dos momentos de aprendizagem, algo prazeroso! Divirtam-se.</w:t>
            </w:r>
          </w:p>
          <w:p w14:paraId="2A44A718" w14:textId="5105E5CD" w:rsidR="00CF418B" w:rsidRPr="00CF418B" w:rsidRDefault="00CF418B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color w:val="1A1A1A"/>
                <w:u w:val="single"/>
              </w:rPr>
            </w:pPr>
            <w:r>
              <w:rPr>
                <w:rFonts w:cstheme="minorHAnsi"/>
                <w:b/>
                <w:bCs/>
                <w:color w:val="1A1A1A"/>
                <w:u w:val="single"/>
              </w:rPr>
              <w:t>Atividade de Inglês (clique em cima da atividade duas vezes para abrir e imprimir)</w:t>
            </w:r>
          </w:p>
          <w:p w14:paraId="73C9506F" w14:textId="3EA00B17" w:rsidR="00CF418B" w:rsidRPr="00CF418B" w:rsidRDefault="00CF418B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  <w:r>
              <w:object w:dxaOrig="1543" w:dyaOrig="991" w14:anchorId="172D4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AcroExch.Document.7" ShapeID="_x0000_i1025" DrawAspect="Icon" ObjectID="_1648741523" r:id="rId11"/>
              </w:object>
            </w:r>
          </w:p>
          <w:p w14:paraId="232DCE52" w14:textId="56699DA4" w:rsidR="00C520ED" w:rsidRPr="00325B3B" w:rsidRDefault="00C520ED" w:rsidP="00C520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Luciana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(19) 99999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2727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Abielly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(66) 996143361</w:t>
            </w:r>
          </w:p>
          <w:p w14:paraId="1142E770" w14:textId="0C34503E" w:rsidR="003975FA" w:rsidRPr="00CF418B" w:rsidRDefault="003975FA" w:rsidP="00CF41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color w:val="1A1A1A"/>
                <w:u w:val="single"/>
              </w:rPr>
            </w:pPr>
          </w:p>
        </w:tc>
      </w:tr>
      <w:tr w:rsidR="003975FA" w:rsidRPr="00391639" w14:paraId="5A449A7F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86BDEBB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QUARTA </w:t>
            </w:r>
            <w:r w:rsidR="00F72B3A">
              <w:rPr>
                <w:b/>
                <w:bCs/>
                <w:sz w:val="24"/>
                <w:szCs w:val="24"/>
              </w:rPr>
              <w:t>22</w:t>
            </w:r>
            <w:r w:rsidRPr="002C69AB">
              <w:rPr>
                <w:b/>
                <w:bCs/>
                <w:sz w:val="24"/>
                <w:szCs w:val="24"/>
              </w:rPr>
              <w:t>/04</w:t>
            </w:r>
          </w:p>
          <w:p w14:paraId="7D4C6061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8471B48" w14:textId="77777777" w:rsidR="00173C71" w:rsidRPr="00173C71" w:rsidRDefault="00173C71" w:rsidP="00180F8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A1A1A"/>
                <w:u w:val="single"/>
              </w:rPr>
            </w:pPr>
          </w:p>
          <w:p w14:paraId="761A6F22" w14:textId="0E89D1ED" w:rsidR="00180F84" w:rsidRPr="00173C71" w:rsidRDefault="003975FA" w:rsidP="00180F8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3C71">
              <w:rPr>
                <w:rFonts w:cstheme="minorHAnsi"/>
                <w:b/>
                <w:color w:val="1A1A1A"/>
                <w:u w:val="single"/>
              </w:rPr>
              <w:t>Português:</w:t>
            </w:r>
            <w:r w:rsidR="0081391E" w:rsidRPr="00173C71">
              <w:rPr>
                <w:rFonts w:cstheme="minorHAnsi"/>
                <w:color w:val="1A1A1A"/>
              </w:rPr>
              <w:t xml:space="preserve"> </w:t>
            </w:r>
            <w:r w:rsidR="00180F84" w:rsidRPr="00173C71">
              <w:rPr>
                <w:rFonts w:cstheme="minorHAnsi"/>
              </w:rPr>
              <w:t>Unidade 2 – Perguntas e</w:t>
            </w:r>
            <w:r w:rsidR="00850C80" w:rsidRPr="00173C71">
              <w:rPr>
                <w:rFonts w:cstheme="minorHAnsi"/>
              </w:rPr>
              <w:t xml:space="preserve"> mais perguntas...</w:t>
            </w:r>
            <w:r w:rsidR="00180F84" w:rsidRPr="00173C71">
              <w:rPr>
                <w:rFonts w:cstheme="minorHAnsi"/>
              </w:rPr>
              <w:t xml:space="preserve"> p. </w:t>
            </w:r>
            <w:r w:rsidR="00850C80" w:rsidRPr="00173C71">
              <w:rPr>
                <w:rFonts w:cstheme="minorHAnsi"/>
              </w:rPr>
              <w:t>101, Produção de texto</w:t>
            </w:r>
            <w:r w:rsidR="00CF418B" w:rsidRPr="00173C71">
              <w:rPr>
                <w:rFonts w:cstheme="minorHAnsi"/>
              </w:rPr>
              <w:t xml:space="preserve"> </w:t>
            </w:r>
            <w:r w:rsidR="00850C80" w:rsidRPr="00173C71">
              <w:rPr>
                <w:rFonts w:cstheme="minorHAnsi"/>
              </w:rPr>
              <w:t>(Encarte 151/152).</w:t>
            </w:r>
          </w:p>
          <w:p w14:paraId="6F265BF7" w14:textId="06C1C98B" w:rsidR="00180F84" w:rsidRPr="00173C71" w:rsidRDefault="008836AB" w:rsidP="00A411C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3C71">
              <w:rPr>
                <w:rFonts w:cstheme="minorHAnsi"/>
              </w:rPr>
              <w:t xml:space="preserve">                </w:t>
            </w:r>
            <w:r w:rsidR="00A411C4" w:rsidRPr="00173C71">
              <w:rPr>
                <w:rFonts w:cstheme="minorHAnsi"/>
              </w:rPr>
              <w:t xml:space="preserve">   </w:t>
            </w:r>
            <w:r w:rsidR="00180F84" w:rsidRPr="00173C71">
              <w:rPr>
                <w:rFonts w:cstheme="minorHAnsi"/>
              </w:rPr>
              <w:t>V</w:t>
            </w:r>
            <w:r w:rsidR="00CF418B" w:rsidRPr="00173C71">
              <w:rPr>
                <w:rFonts w:cstheme="minorHAnsi"/>
              </w:rPr>
              <w:t>i</w:t>
            </w:r>
            <w:r w:rsidR="00180F84" w:rsidRPr="00173C71">
              <w:rPr>
                <w:rFonts w:cstheme="minorHAnsi"/>
              </w:rPr>
              <w:t xml:space="preserve">deoaula no portal Objetivo </w:t>
            </w:r>
            <w:r w:rsidR="00180F84" w:rsidRPr="00173C71">
              <w:rPr>
                <w:rFonts w:cstheme="minorHAnsi"/>
                <w:b/>
              </w:rPr>
              <w:t xml:space="preserve">- </w:t>
            </w:r>
            <w:r w:rsidR="00180F84" w:rsidRPr="00173C71">
              <w:rPr>
                <w:rStyle w:val="Forte"/>
                <w:rFonts w:cstheme="minorHAnsi"/>
                <w:b w:val="0"/>
                <w:shd w:val="clear" w:color="auto" w:fill="FFFFFF"/>
              </w:rPr>
              <w:t>Professora</w:t>
            </w:r>
            <w:r w:rsidR="00180F84" w:rsidRPr="00173C71">
              <w:rPr>
                <w:rFonts w:cstheme="minorHAnsi"/>
                <w:shd w:val="clear" w:color="auto" w:fill="FFFFFF"/>
              </w:rPr>
              <w:t xml:space="preserve">: Deborah Cristina </w:t>
            </w:r>
            <w:proofErr w:type="spellStart"/>
            <w:r w:rsidR="00180F84" w:rsidRPr="00173C71">
              <w:rPr>
                <w:rFonts w:cstheme="minorHAnsi"/>
                <w:shd w:val="clear" w:color="auto" w:fill="FFFFFF"/>
              </w:rPr>
              <w:t>Catarinacho</w:t>
            </w:r>
            <w:proofErr w:type="spellEnd"/>
            <w:r w:rsidR="00180F84" w:rsidRPr="00173C71">
              <w:rPr>
                <w:rFonts w:cstheme="minorHAnsi"/>
                <w:shd w:val="clear" w:color="auto" w:fill="FFFFFF"/>
              </w:rPr>
              <w:t xml:space="preserve"> </w:t>
            </w:r>
            <w:r w:rsidR="00740AEE" w:rsidRPr="00173C71">
              <w:rPr>
                <w:rFonts w:cstheme="minorHAnsi"/>
              </w:rPr>
              <w:t>Aula: Diálogo com o texto: Produção de texto.</w:t>
            </w:r>
          </w:p>
          <w:p w14:paraId="2DA3133C" w14:textId="77777777" w:rsidR="00180F84" w:rsidRPr="00173C71" w:rsidRDefault="00180F84" w:rsidP="00180F84">
            <w:pPr>
              <w:rPr>
                <w:rFonts w:cstheme="minorHAnsi"/>
                <w:color w:val="FF0000"/>
              </w:rPr>
            </w:pPr>
          </w:p>
          <w:p w14:paraId="6425AC0D" w14:textId="77777777" w:rsidR="003975FA" w:rsidRPr="00173C71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3C71">
              <w:rPr>
                <w:rFonts w:cstheme="minorHAnsi"/>
                <w:b/>
                <w:u w:val="single"/>
              </w:rPr>
              <w:t>Geografia:</w:t>
            </w:r>
            <w:r w:rsidR="00DB77D8" w:rsidRPr="00173C71">
              <w:rPr>
                <w:rFonts w:cstheme="minorHAnsi"/>
                <w:u w:val="single"/>
              </w:rPr>
              <w:t xml:space="preserve"> </w:t>
            </w:r>
            <w:r w:rsidR="00DB77D8" w:rsidRPr="00173C71">
              <w:rPr>
                <w:rFonts w:cstheme="minorHAnsi"/>
              </w:rPr>
              <w:t xml:space="preserve">Unidade 1 – Conhecendo </w:t>
            </w:r>
            <w:r w:rsidR="00671CAD" w:rsidRPr="00173C71">
              <w:rPr>
                <w:rFonts w:cstheme="minorHAnsi"/>
              </w:rPr>
              <w:t>paisagens,</w:t>
            </w:r>
            <w:r w:rsidR="00802377" w:rsidRPr="00173C71">
              <w:rPr>
                <w:rFonts w:cstheme="minorHAnsi"/>
              </w:rPr>
              <w:t xml:space="preserve"> </w:t>
            </w:r>
            <w:r w:rsidR="00F72B3A" w:rsidRPr="00173C71">
              <w:rPr>
                <w:rFonts w:cstheme="minorHAnsi"/>
              </w:rPr>
              <w:t>p.</w:t>
            </w:r>
            <w:r w:rsidR="00DB77D8" w:rsidRPr="00173C71">
              <w:rPr>
                <w:rFonts w:cstheme="minorHAnsi"/>
              </w:rPr>
              <w:t xml:space="preserve"> </w:t>
            </w:r>
            <w:r w:rsidR="00863D18" w:rsidRPr="00173C71">
              <w:rPr>
                <w:rFonts w:cstheme="minorHAnsi"/>
              </w:rPr>
              <w:t>232 a 235</w:t>
            </w:r>
            <w:r w:rsidR="00F266AF" w:rsidRPr="00173C71">
              <w:rPr>
                <w:rFonts w:cstheme="minorHAnsi"/>
              </w:rPr>
              <w:t>.</w:t>
            </w:r>
          </w:p>
          <w:p w14:paraId="144664F6" w14:textId="77777777" w:rsidR="00850C80" w:rsidRPr="00173C71" w:rsidRDefault="00850C80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173C71">
              <w:rPr>
                <w:rFonts w:cstheme="minorHAnsi"/>
              </w:rPr>
              <w:t xml:space="preserve">                  Lição 2, p. 249 e 250.</w:t>
            </w:r>
          </w:p>
          <w:p w14:paraId="6B9BFCF8" w14:textId="77777777" w:rsidR="003975FA" w:rsidRPr="00173C71" w:rsidRDefault="003975FA" w:rsidP="00CD6A4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u w:val="single"/>
              </w:rPr>
            </w:pPr>
          </w:p>
        </w:tc>
      </w:tr>
      <w:tr w:rsidR="003975FA" w:rsidRPr="00391639" w14:paraId="64331C7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4E7E344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QUINTA</w:t>
            </w:r>
            <w:r w:rsidR="008836AB">
              <w:rPr>
                <w:b/>
                <w:bCs/>
                <w:sz w:val="24"/>
                <w:szCs w:val="24"/>
              </w:rPr>
              <w:t xml:space="preserve"> 23</w:t>
            </w:r>
            <w:r w:rsidR="002608DF">
              <w:rPr>
                <w:b/>
                <w:bCs/>
                <w:sz w:val="24"/>
                <w:szCs w:val="24"/>
              </w:rPr>
              <w:t>/04</w:t>
            </w:r>
          </w:p>
          <w:p w14:paraId="1F06551D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50FBEFDC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6C2D98D8" w14:textId="77777777" w:rsidR="003975FA" w:rsidRPr="00173C71" w:rsidRDefault="002D7D65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</w:rPr>
            </w:pPr>
            <w:r w:rsidRPr="00173C71">
              <w:rPr>
                <w:rFonts w:cstheme="minorHAnsi"/>
                <w:color w:val="1A1A1A"/>
              </w:rPr>
              <w:t xml:space="preserve"> </w:t>
            </w:r>
            <w:r w:rsidR="00E31D63" w:rsidRPr="00173C71">
              <w:rPr>
                <w:rFonts w:cstheme="minorHAnsi"/>
                <w:color w:val="FF0000"/>
              </w:rPr>
              <w:t xml:space="preserve">          </w:t>
            </w:r>
            <w:r w:rsidR="00061969" w:rsidRPr="00173C71">
              <w:rPr>
                <w:rFonts w:cstheme="minorHAnsi"/>
                <w:color w:val="FF0000"/>
              </w:rPr>
              <w:t xml:space="preserve">           </w:t>
            </w:r>
          </w:p>
          <w:p w14:paraId="2C4D9313" w14:textId="350859FE" w:rsidR="00E31D63" w:rsidRPr="00173C71" w:rsidRDefault="003975FA" w:rsidP="00E31D6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3C71">
              <w:rPr>
                <w:rFonts w:cstheme="minorHAnsi"/>
                <w:b/>
                <w:color w:val="1A1A1A"/>
                <w:u w:val="single"/>
              </w:rPr>
              <w:t>Matemática:</w:t>
            </w:r>
            <w:r w:rsidR="00493B3A" w:rsidRPr="00173C71">
              <w:rPr>
                <w:rFonts w:cstheme="minorHAnsi"/>
                <w:color w:val="FF0000"/>
              </w:rPr>
              <w:t xml:space="preserve"> </w:t>
            </w:r>
            <w:r w:rsidR="00173C71" w:rsidRPr="00173C71">
              <w:rPr>
                <w:rFonts w:cstheme="minorHAnsi"/>
              </w:rPr>
              <w:t xml:space="preserve">Revisão - </w:t>
            </w:r>
            <w:r w:rsidR="008836AB" w:rsidRPr="00173C71">
              <w:rPr>
                <w:rFonts w:cstheme="minorHAnsi"/>
              </w:rPr>
              <w:t>Atividade extra referente</w:t>
            </w:r>
            <w:r w:rsidR="00F72B3A" w:rsidRPr="00173C71">
              <w:rPr>
                <w:rFonts w:cstheme="minorHAnsi"/>
              </w:rPr>
              <w:t xml:space="preserve"> ao conteúdo da unidade 3</w:t>
            </w:r>
            <w:r w:rsidR="008836AB" w:rsidRPr="00173C71">
              <w:rPr>
                <w:rFonts w:cstheme="minorHAnsi"/>
              </w:rPr>
              <w:t xml:space="preserve"> (p. 52)</w:t>
            </w:r>
            <w:r w:rsidR="00F72B3A" w:rsidRPr="00173C71">
              <w:rPr>
                <w:rFonts w:cstheme="minorHAnsi"/>
              </w:rPr>
              <w:t xml:space="preserve">, </w:t>
            </w:r>
            <w:r w:rsidR="00E13946" w:rsidRPr="00173C71">
              <w:rPr>
                <w:rFonts w:cstheme="minorHAnsi"/>
              </w:rPr>
              <w:t>disponível</w:t>
            </w:r>
            <w:r w:rsidR="00F72B3A" w:rsidRPr="00173C71">
              <w:rPr>
                <w:rFonts w:cstheme="minorHAnsi"/>
              </w:rPr>
              <w:t xml:space="preserve"> para a impressão.</w:t>
            </w:r>
          </w:p>
          <w:p w14:paraId="058E9318" w14:textId="441866E6" w:rsidR="00173C71" w:rsidRPr="00173C71" w:rsidRDefault="00173C71" w:rsidP="00E31D6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7306862" w14:textId="149AB776" w:rsidR="00173C71" w:rsidRPr="00173C71" w:rsidRDefault="00173C71" w:rsidP="00E31D6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73C71">
              <w:rPr>
                <w:rFonts w:cstheme="minorHAnsi"/>
              </w:rPr>
              <w:object w:dxaOrig="1543" w:dyaOrig="991" w14:anchorId="2037B801">
                <v:shape id="_x0000_i1027" type="#_x0000_t75" style="width:77.25pt;height:49.5pt" o:ole="">
                  <v:imagedata r:id="rId12" o:title=""/>
                </v:shape>
                <o:OLEObject Type="Embed" ProgID="Word.Document.12" ShapeID="_x0000_i1027" DrawAspect="Icon" ObjectID="_1648741524" r:id="rId13">
                  <o:FieldCodes>\s</o:FieldCodes>
                </o:OLEObject>
              </w:object>
            </w:r>
          </w:p>
          <w:p w14:paraId="7799A733" w14:textId="5CB058A5" w:rsidR="00173C71" w:rsidRPr="00173C71" w:rsidRDefault="00173C71" w:rsidP="00E31D6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4459B5D" w14:textId="2D662E6E" w:rsidR="00173C71" w:rsidRPr="00173C71" w:rsidRDefault="00173C71" w:rsidP="00E31D6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01FDB0B" w14:textId="1C7127F6" w:rsidR="00F72B3A" w:rsidRDefault="009121A1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73C71">
              <w:rPr>
                <w:rFonts w:cstheme="minorHAnsi"/>
                <w:b/>
                <w:color w:val="1A1A1A"/>
                <w:u w:val="single"/>
              </w:rPr>
              <w:t>Ciê</w:t>
            </w:r>
            <w:r w:rsidR="003975FA" w:rsidRPr="00173C71">
              <w:rPr>
                <w:rFonts w:cstheme="minorHAnsi"/>
                <w:b/>
                <w:color w:val="1A1A1A"/>
                <w:u w:val="single"/>
              </w:rPr>
              <w:t>ncias:</w:t>
            </w:r>
            <w:r w:rsidRPr="00173C71">
              <w:rPr>
                <w:rFonts w:cstheme="minorHAnsi"/>
                <w:color w:val="1A1A1A"/>
              </w:rPr>
              <w:t xml:space="preserve"> </w:t>
            </w:r>
            <w:r w:rsidRPr="00173C71">
              <w:rPr>
                <w:rFonts w:cstheme="minorHAnsi"/>
              </w:rPr>
              <w:t xml:space="preserve">Unidade </w:t>
            </w:r>
            <w:r w:rsidR="00F72B3A" w:rsidRPr="00173C71">
              <w:rPr>
                <w:rFonts w:cstheme="minorHAnsi"/>
              </w:rPr>
              <w:t>1</w:t>
            </w:r>
            <w:r w:rsidR="00024181" w:rsidRPr="00173C71">
              <w:rPr>
                <w:rFonts w:cstheme="minorHAnsi"/>
              </w:rPr>
              <w:t xml:space="preserve"> – Animais invertebrados e invertebrados</w:t>
            </w:r>
            <w:r w:rsidR="00F72B3A" w:rsidRPr="00173C71">
              <w:rPr>
                <w:rFonts w:cstheme="minorHAnsi"/>
              </w:rPr>
              <w:t>, p.131</w:t>
            </w:r>
            <w:r w:rsidR="00371CCB" w:rsidRPr="00173C71">
              <w:rPr>
                <w:rFonts w:cstheme="minorHAnsi"/>
              </w:rPr>
              <w:t xml:space="preserve"> a</w:t>
            </w:r>
            <w:r w:rsidR="009F19AE" w:rsidRPr="00173C71">
              <w:rPr>
                <w:rFonts w:cstheme="minorHAnsi"/>
              </w:rPr>
              <w:t xml:space="preserve"> 13</w:t>
            </w:r>
            <w:r w:rsidR="00F72B3A" w:rsidRPr="00173C71">
              <w:rPr>
                <w:rFonts w:cstheme="minorHAnsi"/>
              </w:rPr>
              <w:t>3</w:t>
            </w:r>
            <w:r w:rsidR="00371CCB" w:rsidRPr="00173C71">
              <w:rPr>
                <w:rFonts w:cstheme="minorHAnsi"/>
              </w:rPr>
              <w:t>.</w:t>
            </w:r>
          </w:p>
          <w:p w14:paraId="3C16D52B" w14:textId="52FCB36D" w:rsidR="00173C71" w:rsidRDefault="00173C71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7C5083" w14:textId="36ED1431" w:rsidR="00173C71" w:rsidRDefault="00173C71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Assistir ao videoclipe – A Metamorfose das Borboletas</w:t>
            </w:r>
          </w:p>
          <w:p w14:paraId="402C6EE6" w14:textId="03A731E5" w:rsidR="00173C71" w:rsidRDefault="00173C71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031C47B" w14:textId="1B7342F8" w:rsidR="00173C71" w:rsidRPr="00173C71" w:rsidRDefault="00173C71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hyperlink r:id="rId14" w:history="1">
              <w:r>
                <w:rPr>
                  <w:rStyle w:val="Hyperlink"/>
                </w:rPr>
                <w:t>https://www.youtube.com/watch?v=R4vXAUUPuoc</w:t>
              </w:r>
            </w:hyperlink>
          </w:p>
          <w:p w14:paraId="6122ED1E" w14:textId="77777777" w:rsidR="00F266AF" w:rsidRPr="00173C71" w:rsidRDefault="00371CCB" w:rsidP="009F19AE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173C71">
              <w:rPr>
                <w:rFonts w:cstheme="minorHAnsi"/>
                <w:color w:val="FF0000"/>
              </w:rPr>
              <w:t xml:space="preserve">                 </w:t>
            </w:r>
          </w:p>
          <w:p w14:paraId="13EF739D" w14:textId="77777777" w:rsidR="003975FA" w:rsidRPr="00173C71" w:rsidRDefault="00F266AF" w:rsidP="009F19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73C71">
              <w:rPr>
                <w:rFonts w:cstheme="minorHAnsi"/>
                <w:color w:val="FF0000"/>
              </w:rPr>
              <w:t xml:space="preserve">                 </w:t>
            </w:r>
            <w:r w:rsidR="009121A1" w:rsidRPr="00173C71">
              <w:rPr>
                <w:rFonts w:cstheme="minorHAnsi"/>
              </w:rPr>
              <w:t xml:space="preserve">                                                                                      </w:t>
            </w:r>
            <w:r w:rsidR="009F19AE" w:rsidRPr="00173C71">
              <w:rPr>
                <w:rFonts w:cstheme="minorHAnsi"/>
              </w:rPr>
              <w:t xml:space="preserve">                          </w:t>
            </w:r>
            <w:r w:rsidR="009121A1" w:rsidRPr="00173C71">
              <w:rPr>
                <w:rFonts w:cstheme="minorHAnsi"/>
              </w:rPr>
              <w:t> </w:t>
            </w:r>
            <w:r w:rsidR="00C4519A" w:rsidRPr="00173C71">
              <w:rPr>
                <w:rFonts w:cstheme="minorHAnsi"/>
              </w:rPr>
              <w:t xml:space="preserve">                                                </w:t>
            </w:r>
            <w:r w:rsidR="00061969" w:rsidRPr="00173C71">
              <w:rPr>
                <w:rFonts w:cstheme="minorHAnsi"/>
              </w:rPr>
              <w:t xml:space="preserve">          </w:t>
            </w:r>
          </w:p>
        </w:tc>
      </w:tr>
      <w:tr w:rsidR="003975FA" w:rsidRPr="00391639" w14:paraId="357D0532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7D8A1B5" w14:textId="77777777" w:rsidR="003975FA" w:rsidRDefault="003975FA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  <w:r w:rsidR="008836AB">
              <w:rPr>
                <w:b/>
                <w:bCs/>
                <w:sz w:val="24"/>
                <w:szCs w:val="24"/>
              </w:rPr>
              <w:t xml:space="preserve"> 24</w:t>
            </w:r>
            <w:r w:rsidR="002608DF">
              <w:rPr>
                <w:b/>
                <w:bCs/>
                <w:sz w:val="24"/>
                <w:szCs w:val="24"/>
              </w:rPr>
              <w:t>/04</w:t>
            </w:r>
          </w:p>
          <w:p w14:paraId="6CC05C5E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2AA46428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1F2E72CA" w14:textId="77777777" w:rsidR="00173C71" w:rsidRDefault="00173C71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1A1A1A"/>
                <w:u w:val="single"/>
              </w:rPr>
            </w:pPr>
          </w:p>
          <w:p w14:paraId="7FA31C7B" w14:textId="0612ED83" w:rsidR="002E1B5C" w:rsidRPr="00173C71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</w:rPr>
            </w:pPr>
            <w:r w:rsidRPr="00173C71">
              <w:rPr>
                <w:rFonts w:cstheme="minorHAnsi"/>
                <w:b/>
                <w:color w:val="1A1A1A"/>
                <w:u w:val="single"/>
              </w:rPr>
              <w:t>Português:</w:t>
            </w:r>
            <w:r w:rsidR="00016D6E" w:rsidRPr="00173C71">
              <w:rPr>
                <w:rFonts w:cstheme="minorHAnsi"/>
                <w:color w:val="1A1A1A"/>
              </w:rPr>
              <w:t xml:space="preserve"> Unidade</w:t>
            </w:r>
            <w:r w:rsidR="008836AB" w:rsidRPr="00173C71">
              <w:rPr>
                <w:rFonts w:cstheme="minorHAnsi"/>
                <w:color w:val="1A1A1A"/>
              </w:rPr>
              <w:t xml:space="preserve"> 1 – Eu me comunico! E você? p. 45 a 48.</w:t>
            </w:r>
          </w:p>
          <w:p w14:paraId="2F88A59A" w14:textId="77777777" w:rsidR="003975FA" w:rsidRPr="00173C71" w:rsidRDefault="002E1B5C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</w:rPr>
            </w:pPr>
            <w:r w:rsidRPr="00173C71">
              <w:rPr>
                <w:rFonts w:cstheme="minorHAnsi"/>
                <w:color w:val="1A1A1A"/>
              </w:rPr>
              <w:t xml:space="preserve">            </w:t>
            </w:r>
            <w:r w:rsidR="008836AB" w:rsidRPr="00173C71">
              <w:rPr>
                <w:rFonts w:cstheme="minorHAnsi"/>
                <w:color w:val="1A1A1A"/>
              </w:rPr>
              <w:t xml:space="preserve">     </w:t>
            </w:r>
            <w:r w:rsidR="00671CAD" w:rsidRPr="00173C71">
              <w:rPr>
                <w:rFonts w:cstheme="minorHAnsi"/>
                <w:color w:val="1A1A1A"/>
              </w:rPr>
              <w:t xml:space="preserve">                         </w:t>
            </w:r>
            <w:r w:rsidR="002B2CDD" w:rsidRPr="00173C71">
              <w:rPr>
                <w:rFonts w:cstheme="minorHAnsi"/>
                <w:color w:val="1A1A1A"/>
              </w:rPr>
              <w:t xml:space="preserve">                             </w:t>
            </w:r>
          </w:p>
          <w:p w14:paraId="2845D5CB" w14:textId="77777777" w:rsidR="002B2CDD" w:rsidRPr="00173C71" w:rsidRDefault="008836AB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</w:rPr>
            </w:pPr>
            <w:r w:rsidRPr="00173C71">
              <w:rPr>
                <w:rFonts w:cstheme="minorHAnsi"/>
                <w:color w:val="1A1A1A"/>
              </w:rPr>
              <w:t xml:space="preserve">                 </w:t>
            </w:r>
          </w:p>
          <w:p w14:paraId="1A27A637" w14:textId="4E2CC3F5" w:rsidR="003975FA" w:rsidRPr="00173C71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u w:val="single"/>
              </w:rPr>
            </w:pPr>
            <w:r w:rsidRPr="00173C71">
              <w:rPr>
                <w:rFonts w:cstheme="minorHAnsi"/>
                <w:b/>
                <w:color w:val="1A1A1A"/>
                <w:u w:val="single"/>
              </w:rPr>
              <w:t>Matemática</w:t>
            </w:r>
            <w:r w:rsidRPr="00173C71">
              <w:rPr>
                <w:rFonts w:cstheme="minorHAnsi"/>
                <w:b/>
                <w:color w:val="1A1A1A"/>
              </w:rPr>
              <w:t>:</w:t>
            </w:r>
            <w:r w:rsidR="00CC3FBC" w:rsidRPr="00173C71">
              <w:rPr>
                <w:rFonts w:cstheme="minorHAnsi"/>
                <w:color w:val="1A1A1A"/>
              </w:rPr>
              <w:t xml:space="preserve"> </w:t>
            </w:r>
            <w:r w:rsidR="00173C71" w:rsidRPr="00173C71">
              <w:rPr>
                <w:rFonts w:cstheme="minorHAnsi"/>
                <w:color w:val="1A1A1A"/>
              </w:rPr>
              <w:t xml:space="preserve">Revisão - </w:t>
            </w:r>
            <w:r w:rsidR="008836AB" w:rsidRPr="00173C71">
              <w:rPr>
                <w:rFonts w:cstheme="minorHAnsi"/>
              </w:rPr>
              <w:t>Atividade</w:t>
            </w:r>
            <w:r w:rsidR="003B55D3" w:rsidRPr="00173C71">
              <w:rPr>
                <w:rFonts w:cstheme="minorHAnsi"/>
              </w:rPr>
              <w:t xml:space="preserve"> </w:t>
            </w:r>
            <w:r w:rsidR="008836AB" w:rsidRPr="00173C71">
              <w:rPr>
                <w:rFonts w:cstheme="minorHAnsi"/>
              </w:rPr>
              <w:t>extra referente</w:t>
            </w:r>
            <w:r w:rsidR="003E34B4" w:rsidRPr="00173C71">
              <w:rPr>
                <w:rFonts w:cstheme="minorHAnsi"/>
              </w:rPr>
              <w:t xml:space="preserve"> ao conteúdo </w:t>
            </w:r>
            <w:r w:rsidR="008836AB" w:rsidRPr="00173C71">
              <w:rPr>
                <w:rFonts w:cstheme="minorHAnsi"/>
              </w:rPr>
              <w:t>da unidade 2 (p. 37)</w:t>
            </w:r>
            <w:r w:rsidR="00CC3FBC" w:rsidRPr="00173C71">
              <w:rPr>
                <w:rFonts w:cstheme="minorHAnsi"/>
              </w:rPr>
              <w:t xml:space="preserve">, </w:t>
            </w:r>
            <w:r w:rsidR="00E13946" w:rsidRPr="00173C71">
              <w:rPr>
                <w:rFonts w:cstheme="minorHAnsi"/>
              </w:rPr>
              <w:t>disponível</w:t>
            </w:r>
            <w:r w:rsidR="003E34B4" w:rsidRPr="00173C71">
              <w:rPr>
                <w:rFonts w:cstheme="minorHAnsi"/>
              </w:rPr>
              <w:t xml:space="preserve"> para</w:t>
            </w:r>
            <w:r w:rsidR="008836AB" w:rsidRPr="00173C71">
              <w:rPr>
                <w:rFonts w:cstheme="minorHAnsi"/>
              </w:rPr>
              <w:t xml:space="preserve"> a</w:t>
            </w:r>
            <w:r w:rsidR="003E34B4" w:rsidRPr="00173C71">
              <w:rPr>
                <w:rFonts w:cstheme="minorHAnsi"/>
              </w:rPr>
              <w:t xml:space="preserve"> impressão.</w:t>
            </w:r>
            <w:r w:rsidR="00671CAD" w:rsidRPr="00173C71">
              <w:rPr>
                <w:rFonts w:cstheme="minorHAnsi"/>
              </w:rPr>
              <w:t xml:space="preserve">                                                   </w:t>
            </w:r>
            <w:r w:rsidR="00187242" w:rsidRPr="00173C71">
              <w:rPr>
                <w:rFonts w:cstheme="minorHAnsi"/>
                <w:u w:val="single"/>
              </w:rPr>
              <w:t xml:space="preserve"> </w:t>
            </w:r>
          </w:p>
          <w:p w14:paraId="7E203ACF" w14:textId="77777777" w:rsidR="003975FA" w:rsidRPr="00173C71" w:rsidRDefault="003975FA" w:rsidP="00A1658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u w:val="single"/>
              </w:rPr>
            </w:pPr>
          </w:p>
        </w:tc>
      </w:tr>
    </w:tbl>
    <w:p w14:paraId="4909A182" w14:textId="77777777" w:rsidR="00F43764" w:rsidRDefault="00F43764" w:rsidP="00F73918">
      <w:pPr>
        <w:ind w:left="142" w:right="-882"/>
      </w:pPr>
    </w:p>
    <w:p w14:paraId="1185CDCC" w14:textId="77777777" w:rsidR="00973779" w:rsidRDefault="00973779" w:rsidP="00F73918">
      <w:pPr>
        <w:ind w:left="142" w:right="-882"/>
      </w:pPr>
    </w:p>
    <w:p w14:paraId="5534CF38" w14:textId="77777777" w:rsidR="00973779" w:rsidRDefault="00973779" w:rsidP="00F73918">
      <w:pPr>
        <w:ind w:left="142" w:right="-882"/>
      </w:pPr>
    </w:p>
    <w:p w14:paraId="65FE7574" w14:textId="77777777" w:rsidR="0070172D" w:rsidRDefault="0070172D" w:rsidP="00F73918">
      <w:pPr>
        <w:ind w:left="142" w:right="-882"/>
      </w:pPr>
    </w:p>
    <w:p w14:paraId="42025E1F" w14:textId="77777777" w:rsidR="0070172D" w:rsidRDefault="0070172D" w:rsidP="00F73918">
      <w:pPr>
        <w:ind w:left="142" w:right="-882"/>
      </w:pPr>
    </w:p>
    <w:p w14:paraId="6FE19DE8" w14:textId="77777777" w:rsidR="0070172D" w:rsidRDefault="0070172D" w:rsidP="00F73918">
      <w:pPr>
        <w:ind w:left="142" w:right="-882"/>
      </w:pPr>
    </w:p>
    <w:p w14:paraId="3D73B488" w14:textId="77777777" w:rsidR="0070172D" w:rsidRDefault="0070172D" w:rsidP="00F73918">
      <w:pPr>
        <w:ind w:left="142" w:right="-882"/>
      </w:pPr>
    </w:p>
    <w:p w14:paraId="1AE1AAF0" w14:textId="77777777" w:rsidR="00973779" w:rsidRDefault="00973779" w:rsidP="00F73918">
      <w:pPr>
        <w:ind w:left="142" w:right="-882"/>
      </w:pPr>
    </w:p>
    <w:p w14:paraId="5E677162" w14:textId="77777777" w:rsidR="00973779" w:rsidRDefault="00973779" w:rsidP="00F73918">
      <w:pPr>
        <w:ind w:left="142" w:right="-882"/>
      </w:pPr>
    </w:p>
    <w:p w14:paraId="41759F48" w14:textId="77777777" w:rsidR="00973779" w:rsidRDefault="00973779" w:rsidP="00F73918">
      <w:pPr>
        <w:ind w:left="142" w:right="-882"/>
      </w:pPr>
    </w:p>
    <w:p w14:paraId="586C6F76" w14:textId="77777777" w:rsidR="00973779" w:rsidRDefault="00973779" w:rsidP="00F73918">
      <w:pPr>
        <w:ind w:left="142" w:right="-882"/>
      </w:pPr>
    </w:p>
    <w:p w14:paraId="52FCE7B2" w14:textId="77777777" w:rsidR="004E5E61" w:rsidRDefault="004E5E61" w:rsidP="00F73918">
      <w:pPr>
        <w:ind w:left="142" w:right="-882"/>
      </w:pPr>
    </w:p>
    <w:p w14:paraId="4B516BBC" w14:textId="77777777" w:rsidR="004E5E61" w:rsidRDefault="004E5E61" w:rsidP="00F73918">
      <w:pPr>
        <w:ind w:left="142" w:right="-882"/>
      </w:pPr>
    </w:p>
    <w:p w14:paraId="0D9EDD7F" w14:textId="77777777" w:rsidR="004E5E61" w:rsidRDefault="004E5E61" w:rsidP="00F73918">
      <w:pPr>
        <w:ind w:left="142" w:right="-882"/>
      </w:pPr>
    </w:p>
    <w:p w14:paraId="22A40E94" w14:textId="77777777" w:rsidR="004E5E61" w:rsidRDefault="004E5E61" w:rsidP="00F73918">
      <w:pPr>
        <w:ind w:left="142" w:right="-882"/>
      </w:pPr>
    </w:p>
    <w:sectPr w:rsidR="004E5E61" w:rsidSect="00391639">
      <w:headerReference w:type="default" r:id="rId15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46B7" w14:textId="77777777" w:rsidR="00672908" w:rsidRDefault="00672908" w:rsidP="00B02BFD">
      <w:pPr>
        <w:spacing w:after="0" w:line="240" w:lineRule="auto"/>
      </w:pPr>
      <w:r>
        <w:separator/>
      </w:r>
    </w:p>
  </w:endnote>
  <w:endnote w:type="continuationSeparator" w:id="0">
    <w:p w14:paraId="033FE757" w14:textId="77777777" w:rsidR="00672908" w:rsidRDefault="00672908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DAC0" w14:textId="77777777" w:rsidR="00672908" w:rsidRDefault="00672908" w:rsidP="00B02BFD">
      <w:pPr>
        <w:spacing w:after="0" w:line="240" w:lineRule="auto"/>
      </w:pPr>
      <w:r>
        <w:separator/>
      </w:r>
    </w:p>
  </w:footnote>
  <w:footnote w:type="continuationSeparator" w:id="0">
    <w:p w14:paraId="66A48E32" w14:textId="77777777" w:rsidR="00672908" w:rsidRDefault="00672908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B55C" w14:textId="77777777" w:rsidR="0058675B" w:rsidRDefault="0058675B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69219E5" wp14:editId="6DF8450C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908468" w14:textId="77777777" w:rsidR="0058675B" w:rsidRDefault="0058675B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41345888" w14:textId="77777777" w:rsidR="0058675B" w:rsidRDefault="0058675B">
    <w:pPr>
      <w:pStyle w:val="Cabealho"/>
    </w:pPr>
  </w:p>
  <w:p w14:paraId="10352F94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D"/>
    <w:rsid w:val="00002C34"/>
    <w:rsid w:val="00013516"/>
    <w:rsid w:val="00016D6E"/>
    <w:rsid w:val="00024181"/>
    <w:rsid w:val="000555EC"/>
    <w:rsid w:val="0005692C"/>
    <w:rsid w:val="00061969"/>
    <w:rsid w:val="0006684F"/>
    <w:rsid w:val="000879D1"/>
    <w:rsid w:val="0009350E"/>
    <w:rsid w:val="000A0C63"/>
    <w:rsid w:val="000A16CD"/>
    <w:rsid w:val="000C1DFA"/>
    <w:rsid w:val="000D54DC"/>
    <w:rsid w:val="000E121D"/>
    <w:rsid w:val="000E1ADF"/>
    <w:rsid w:val="00100137"/>
    <w:rsid w:val="00167469"/>
    <w:rsid w:val="00173C71"/>
    <w:rsid w:val="00180F84"/>
    <w:rsid w:val="00187242"/>
    <w:rsid w:val="00195758"/>
    <w:rsid w:val="001A6B50"/>
    <w:rsid w:val="001C0F90"/>
    <w:rsid w:val="001E4516"/>
    <w:rsid w:val="00214B47"/>
    <w:rsid w:val="0022294B"/>
    <w:rsid w:val="00225425"/>
    <w:rsid w:val="002608DF"/>
    <w:rsid w:val="00281AB7"/>
    <w:rsid w:val="002857C2"/>
    <w:rsid w:val="00291097"/>
    <w:rsid w:val="002963C1"/>
    <w:rsid w:val="002971A2"/>
    <w:rsid w:val="002B2CDD"/>
    <w:rsid w:val="002B504B"/>
    <w:rsid w:val="002C10AD"/>
    <w:rsid w:val="002C69AB"/>
    <w:rsid w:val="002D46DB"/>
    <w:rsid w:val="002D4EA6"/>
    <w:rsid w:val="002D7D65"/>
    <w:rsid w:val="002E1B5C"/>
    <w:rsid w:val="002E7DEE"/>
    <w:rsid w:val="002F466A"/>
    <w:rsid w:val="002F5FF7"/>
    <w:rsid w:val="003120CC"/>
    <w:rsid w:val="00316118"/>
    <w:rsid w:val="003355B1"/>
    <w:rsid w:val="003366D4"/>
    <w:rsid w:val="00371CCB"/>
    <w:rsid w:val="00381CCB"/>
    <w:rsid w:val="003864D9"/>
    <w:rsid w:val="00391639"/>
    <w:rsid w:val="00392613"/>
    <w:rsid w:val="003975FA"/>
    <w:rsid w:val="003B55D3"/>
    <w:rsid w:val="003D0D44"/>
    <w:rsid w:val="003D774D"/>
    <w:rsid w:val="003E34B4"/>
    <w:rsid w:val="003E4791"/>
    <w:rsid w:val="003F4636"/>
    <w:rsid w:val="00406965"/>
    <w:rsid w:val="004135E9"/>
    <w:rsid w:val="004256EF"/>
    <w:rsid w:val="0042610A"/>
    <w:rsid w:val="00426289"/>
    <w:rsid w:val="004535EC"/>
    <w:rsid w:val="004720F3"/>
    <w:rsid w:val="0048291B"/>
    <w:rsid w:val="00491FC8"/>
    <w:rsid w:val="00493B3A"/>
    <w:rsid w:val="004A6007"/>
    <w:rsid w:val="004C0AF4"/>
    <w:rsid w:val="004E5E61"/>
    <w:rsid w:val="004F7592"/>
    <w:rsid w:val="00503F3A"/>
    <w:rsid w:val="0051368E"/>
    <w:rsid w:val="00513FBD"/>
    <w:rsid w:val="00522C25"/>
    <w:rsid w:val="005369E1"/>
    <w:rsid w:val="00571778"/>
    <w:rsid w:val="0058675B"/>
    <w:rsid w:val="005B6FF0"/>
    <w:rsid w:val="005D096E"/>
    <w:rsid w:val="005D5C7E"/>
    <w:rsid w:val="00601AC0"/>
    <w:rsid w:val="006043AF"/>
    <w:rsid w:val="00611A9B"/>
    <w:rsid w:val="00611B9F"/>
    <w:rsid w:val="00627F33"/>
    <w:rsid w:val="006426C1"/>
    <w:rsid w:val="006438D3"/>
    <w:rsid w:val="00656137"/>
    <w:rsid w:val="006657D4"/>
    <w:rsid w:val="00671CAD"/>
    <w:rsid w:val="00672908"/>
    <w:rsid w:val="006739D4"/>
    <w:rsid w:val="006801F7"/>
    <w:rsid w:val="00681C6C"/>
    <w:rsid w:val="00687156"/>
    <w:rsid w:val="006872D6"/>
    <w:rsid w:val="006E6C82"/>
    <w:rsid w:val="006F0A87"/>
    <w:rsid w:val="0070172D"/>
    <w:rsid w:val="007203D2"/>
    <w:rsid w:val="00740AEE"/>
    <w:rsid w:val="007424CD"/>
    <w:rsid w:val="0077298F"/>
    <w:rsid w:val="007A7B0C"/>
    <w:rsid w:val="007B6CE0"/>
    <w:rsid w:val="007C36CD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836AB"/>
    <w:rsid w:val="008A781C"/>
    <w:rsid w:val="008B321A"/>
    <w:rsid w:val="008F636F"/>
    <w:rsid w:val="0090520B"/>
    <w:rsid w:val="009119ED"/>
    <w:rsid w:val="009121A1"/>
    <w:rsid w:val="00973779"/>
    <w:rsid w:val="00981208"/>
    <w:rsid w:val="00982B3E"/>
    <w:rsid w:val="009F19AE"/>
    <w:rsid w:val="009F6F6A"/>
    <w:rsid w:val="00A16582"/>
    <w:rsid w:val="00A351BA"/>
    <w:rsid w:val="00A411C4"/>
    <w:rsid w:val="00A43D7B"/>
    <w:rsid w:val="00A555B8"/>
    <w:rsid w:val="00A65BA9"/>
    <w:rsid w:val="00A67380"/>
    <w:rsid w:val="00A742B2"/>
    <w:rsid w:val="00A94B08"/>
    <w:rsid w:val="00AD49F9"/>
    <w:rsid w:val="00B02BFD"/>
    <w:rsid w:val="00B24763"/>
    <w:rsid w:val="00B3280F"/>
    <w:rsid w:val="00B33CFE"/>
    <w:rsid w:val="00B5681B"/>
    <w:rsid w:val="00B57B8C"/>
    <w:rsid w:val="00B619E8"/>
    <w:rsid w:val="00B7250B"/>
    <w:rsid w:val="00B87566"/>
    <w:rsid w:val="00BC0387"/>
    <w:rsid w:val="00C120ED"/>
    <w:rsid w:val="00C3745C"/>
    <w:rsid w:val="00C43DDF"/>
    <w:rsid w:val="00C4519A"/>
    <w:rsid w:val="00C520ED"/>
    <w:rsid w:val="00C544EF"/>
    <w:rsid w:val="00C60361"/>
    <w:rsid w:val="00C771A4"/>
    <w:rsid w:val="00C940DB"/>
    <w:rsid w:val="00CA4DE9"/>
    <w:rsid w:val="00CA7F6F"/>
    <w:rsid w:val="00CB4091"/>
    <w:rsid w:val="00CC2E87"/>
    <w:rsid w:val="00CC3FBC"/>
    <w:rsid w:val="00CD6A4C"/>
    <w:rsid w:val="00CF418B"/>
    <w:rsid w:val="00D21A47"/>
    <w:rsid w:val="00D52CB6"/>
    <w:rsid w:val="00D6677F"/>
    <w:rsid w:val="00D7099B"/>
    <w:rsid w:val="00D736C5"/>
    <w:rsid w:val="00D87220"/>
    <w:rsid w:val="00DB0B7A"/>
    <w:rsid w:val="00DB77D8"/>
    <w:rsid w:val="00DC4605"/>
    <w:rsid w:val="00DC4AC0"/>
    <w:rsid w:val="00DD25E9"/>
    <w:rsid w:val="00DE0D53"/>
    <w:rsid w:val="00DF2577"/>
    <w:rsid w:val="00E13946"/>
    <w:rsid w:val="00E31D63"/>
    <w:rsid w:val="00E51C9A"/>
    <w:rsid w:val="00E540A9"/>
    <w:rsid w:val="00E70AB2"/>
    <w:rsid w:val="00E779F5"/>
    <w:rsid w:val="00EF60E3"/>
    <w:rsid w:val="00EF7578"/>
    <w:rsid w:val="00F20F89"/>
    <w:rsid w:val="00F245AB"/>
    <w:rsid w:val="00F266AF"/>
    <w:rsid w:val="00F34B91"/>
    <w:rsid w:val="00F43764"/>
    <w:rsid w:val="00F61CCB"/>
    <w:rsid w:val="00F72B3A"/>
    <w:rsid w:val="00F73918"/>
    <w:rsid w:val="00F82E3A"/>
    <w:rsid w:val="00F906C3"/>
    <w:rsid w:val="00FA389A"/>
    <w:rsid w:val="00FD4E67"/>
    <w:rsid w:val="00FE712A"/>
    <w:rsid w:val="00FF21B3"/>
    <w:rsid w:val="00FF2361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A71E8"/>
  <w15:docId w15:val="{F5A66964-CFF5-43DB-916F-011A6C3E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F2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rQ3rnrZxnY" TargetMode="External"/><Relationship Id="rId13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objetivo.br" TargetMode="External"/><Relationship Id="rId14" Type="http://schemas.openxmlformats.org/officeDocument/2006/relationships/hyperlink" Target="https://www.youtube.com/watch?v=R4vXAUUPu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4</cp:revision>
  <cp:lastPrinted>2019-12-20T17:50:00Z</cp:lastPrinted>
  <dcterms:created xsi:type="dcterms:W3CDTF">2020-04-18T21:39:00Z</dcterms:created>
  <dcterms:modified xsi:type="dcterms:W3CDTF">2020-04-18T21:57:00Z</dcterms:modified>
</cp:coreProperties>
</file>