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1A03" w14:textId="6E06A39E" w:rsidR="005A7AF0" w:rsidRDefault="00E5613F" w:rsidP="00E5613F">
      <w:pPr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5A0A1F2" wp14:editId="688269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7865" cy="731520"/>
            <wp:effectExtent l="0" t="0" r="6985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7C64"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</w:p>
    <w:p w14:paraId="1827B32B" w14:textId="77777777" w:rsidR="005A7AF0" w:rsidRDefault="00817C64" w:rsidP="00E5613F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46113670" w14:textId="77777777" w:rsidR="005A7AF0" w:rsidRDefault="005A7AF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D623AE9" w14:textId="77777777" w:rsidR="005A7AF0" w:rsidRDefault="00817C6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5C7AB66A" w14:textId="77777777" w:rsidR="005A7AF0" w:rsidRDefault="00817C6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3º ano C Professora Marlete</w:t>
      </w:r>
    </w:p>
    <w:p w14:paraId="6AB4DC11" w14:textId="77777777" w:rsidR="005A7AF0" w:rsidRDefault="005A7AF0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30C2353D" w14:textId="77777777" w:rsidR="005A7AF0" w:rsidRDefault="005A7AF0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25813C01" w14:textId="77777777" w:rsidR="005A7AF0" w:rsidRDefault="00817C64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9E7B9D8" w14:textId="77777777" w:rsidR="005A7AF0" w:rsidRDefault="00817C64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13h às 15h50, com 10 minutos de intervalo entre uma aula e outra, seguindo o Roteiro de Estudos e deverão realizar as atividades de tarefa das demais disciplinas.</w:t>
      </w:r>
    </w:p>
    <w:p w14:paraId="79D1783E" w14:textId="3593A929" w:rsidR="005A7AF0" w:rsidRDefault="00817C64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0000FF"/>
          <w:sz w:val="24"/>
          <w:szCs w:val="24"/>
        </w:rPr>
        <w:t xml:space="preserve"> meet.google.com/ehv-ngy-atvi</w:t>
      </w:r>
    </w:p>
    <w:p w14:paraId="73FEEE7D" w14:textId="77777777" w:rsidR="005A7AF0" w:rsidRDefault="00817C6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a"/>
        <w:tblW w:w="1077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3"/>
        <w:gridCol w:w="1396"/>
        <w:gridCol w:w="7741"/>
      </w:tblGrid>
      <w:tr w:rsidR="005A7AF0" w14:paraId="024CD3D3" w14:textId="77777777" w:rsidTr="00E5613F">
        <w:trPr>
          <w:trHeight w:val="186"/>
        </w:trPr>
        <w:tc>
          <w:tcPr>
            <w:tcW w:w="107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16F1" w14:textId="77777777" w:rsidR="005A7AF0" w:rsidRDefault="00817C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613F"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5A7AF0" w14:paraId="205D7454" w14:textId="77777777" w:rsidTr="00E5613F">
        <w:trPr>
          <w:trHeight w:val="114"/>
        </w:trPr>
        <w:tc>
          <w:tcPr>
            <w:tcW w:w="1633" w:type="dxa"/>
          </w:tcPr>
          <w:p w14:paraId="586708F0" w14:textId="77777777" w:rsidR="005A7AF0" w:rsidRDefault="00817C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96" w:type="dxa"/>
          </w:tcPr>
          <w:p w14:paraId="03CEBD61" w14:textId="77777777" w:rsidR="005A7AF0" w:rsidRDefault="00817C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E2B8" w14:textId="77777777" w:rsidR="005A7AF0" w:rsidRDefault="00817C6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A7AF0" w14:paraId="6B518F2A" w14:textId="77777777" w:rsidTr="00E5613F">
        <w:trPr>
          <w:trHeight w:val="114"/>
        </w:trPr>
        <w:tc>
          <w:tcPr>
            <w:tcW w:w="1633" w:type="dxa"/>
          </w:tcPr>
          <w:p w14:paraId="3C4478EE" w14:textId="77777777" w:rsidR="005A7AF0" w:rsidRDefault="00817C6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396" w:type="dxa"/>
          </w:tcPr>
          <w:p w14:paraId="29E02811" w14:textId="77777777" w:rsidR="005A7AF0" w:rsidRDefault="00817C64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D358" w14:textId="0FBFE5CE" w:rsidR="005A7AF0" w:rsidRDefault="00817C64">
            <w:pPr>
              <w:widowControl w:val="0"/>
              <w:spacing w:after="0" w:line="240" w:lineRule="auto"/>
            </w:pPr>
            <w:r>
              <w:t>APOSTILA 2º BIMESTRE (A PARTIR DA PÁGINA 22 A 27)</w:t>
            </w:r>
          </w:p>
        </w:tc>
      </w:tr>
      <w:tr w:rsidR="005A7AF0" w14:paraId="53B59DE8" w14:textId="77777777" w:rsidTr="00E5613F">
        <w:trPr>
          <w:trHeight w:val="144"/>
        </w:trPr>
        <w:tc>
          <w:tcPr>
            <w:tcW w:w="1633" w:type="dxa"/>
          </w:tcPr>
          <w:p w14:paraId="32EE20F1" w14:textId="77777777" w:rsidR="005A7AF0" w:rsidRDefault="00817C64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396" w:type="dxa"/>
          </w:tcPr>
          <w:p w14:paraId="74727991" w14:textId="77777777" w:rsidR="005A7AF0" w:rsidRDefault="00817C64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9C78" w14:textId="00E03076" w:rsidR="005A7AF0" w:rsidRDefault="00817C64">
            <w:pPr>
              <w:widowControl w:val="0"/>
              <w:spacing w:after="0" w:line="240" w:lineRule="auto"/>
            </w:pPr>
            <w:r>
              <w:t xml:space="preserve">APOSTILA 2º BIMESTRE </w:t>
            </w:r>
            <w:r w:rsidR="00E5613F">
              <w:t>(CONTINUAÇÃO)</w:t>
            </w:r>
          </w:p>
        </w:tc>
      </w:tr>
      <w:tr w:rsidR="005A7AF0" w14:paraId="22B9337C" w14:textId="77777777" w:rsidTr="00E5613F">
        <w:trPr>
          <w:trHeight w:val="114"/>
        </w:trPr>
        <w:tc>
          <w:tcPr>
            <w:tcW w:w="1633" w:type="dxa"/>
          </w:tcPr>
          <w:p w14:paraId="79779FD9" w14:textId="77777777" w:rsidR="005A7AF0" w:rsidRDefault="00817C64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396" w:type="dxa"/>
          </w:tcPr>
          <w:p w14:paraId="7D3C4E7A" w14:textId="77777777" w:rsidR="005A7AF0" w:rsidRDefault="00817C64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87E6" w14:textId="393611EA" w:rsidR="005A7AF0" w:rsidRDefault="00817C64">
            <w:pPr>
              <w:spacing w:after="0" w:line="240" w:lineRule="auto"/>
            </w:pPr>
            <w:r>
              <w:t xml:space="preserve">APOSTILA 2º BIMESTRE </w:t>
            </w:r>
            <w:r w:rsidR="00E5613F">
              <w:t>(CONTINUAÇÃO)</w:t>
            </w:r>
          </w:p>
        </w:tc>
      </w:tr>
      <w:tr w:rsidR="005A7AF0" w14:paraId="21EA08AF" w14:textId="77777777" w:rsidTr="00E5613F">
        <w:trPr>
          <w:trHeight w:val="290"/>
        </w:trPr>
        <w:tc>
          <w:tcPr>
            <w:tcW w:w="1633" w:type="dxa"/>
            <w:vMerge w:val="restart"/>
          </w:tcPr>
          <w:p w14:paraId="35F8E6FA" w14:textId="77777777" w:rsidR="005A7AF0" w:rsidRDefault="00817C64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396" w:type="dxa"/>
            <w:vMerge w:val="restart"/>
          </w:tcPr>
          <w:p w14:paraId="28C1D0E0" w14:textId="77777777" w:rsidR="005A7AF0" w:rsidRDefault="00817C64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E2DD" w14:textId="77777777" w:rsidR="005A7AF0" w:rsidRDefault="00817C64">
            <w:pPr>
              <w:widowControl w:val="0"/>
              <w:spacing w:after="0" w:line="240" w:lineRule="auto"/>
            </w:pPr>
            <w:r>
              <w:rPr>
                <w:b/>
              </w:rPr>
              <w:t>LIÇÃO  1 E 2 PÁGINAS 109 A 111</w:t>
            </w:r>
            <w:r>
              <w:t>.</w:t>
            </w:r>
          </w:p>
        </w:tc>
      </w:tr>
      <w:tr w:rsidR="005A7AF0" w14:paraId="0E8DFA55" w14:textId="77777777" w:rsidTr="00E5613F">
        <w:trPr>
          <w:trHeight w:val="290"/>
        </w:trPr>
        <w:tc>
          <w:tcPr>
            <w:tcW w:w="1633" w:type="dxa"/>
            <w:vMerge/>
          </w:tcPr>
          <w:p w14:paraId="2A5BF798" w14:textId="77777777" w:rsidR="005A7AF0" w:rsidRDefault="00817C64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396" w:type="dxa"/>
            <w:vMerge/>
          </w:tcPr>
          <w:p w14:paraId="253649C7" w14:textId="77777777" w:rsidR="005A7AF0" w:rsidRDefault="005A7AF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1CAE" w14:textId="77777777" w:rsidR="005A7AF0" w:rsidRDefault="005A7AF0">
            <w:pPr>
              <w:spacing w:after="0" w:line="240" w:lineRule="auto"/>
            </w:pPr>
          </w:p>
        </w:tc>
      </w:tr>
      <w:tr w:rsidR="005A7AF0" w14:paraId="70F4EFE4" w14:textId="77777777" w:rsidTr="00E5613F">
        <w:trPr>
          <w:trHeight w:val="290"/>
        </w:trPr>
        <w:tc>
          <w:tcPr>
            <w:tcW w:w="1633" w:type="dxa"/>
            <w:vMerge/>
          </w:tcPr>
          <w:p w14:paraId="77C94E6A" w14:textId="77777777" w:rsidR="005A7AF0" w:rsidRDefault="00817C64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396" w:type="dxa"/>
            <w:vMerge/>
          </w:tcPr>
          <w:p w14:paraId="00D239EA" w14:textId="77777777" w:rsidR="005A7AF0" w:rsidRDefault="005A7AF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6DCC" w14:textId="77777777" w:rsidR="005A7AF0" w:rsidRDefault="005A7AF0">
            <w:pPr>
              <w:spacing w:after="0" w:line="240" w:lineRule="auto"/>
            </w:pPr>
          </w:p>
        </w:tc>
      </w:tr>
    </w:tbl>
    <w:p w14:paraId="7FA3FFCA" w14:textId="77777777" w:rsidR="005A7AF0" w:rsidRDefault="005A7AF0"/>
    <w:tbl>
      <w:tblPr>
        <w:tblStyle w:val="ab"/>
        <w:tblW w:w="10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555"/>
        <w:gridCol w:w="7468"/>
      </w:tblGrid>
      <w:tr w:rsidR="005A7AF0" w14:paraId="6F95F177" w14:textId="77777777" w:rsidTr="00E5613F">
        <w:trPr>
          <w:trHeight w:val="542"/>
        </w:trPr>
        <w:tc>
          <w:tcPr>
            <w:tcW w:w="10656" w:type="dxa"/>
            <w:gridSpan w:val="3"/>
          </w:tcPr>
          <w:p w14:paraId="5198D7A7" w14:textId="77777777" w:rsidR="005A7AF0" w:rsidRDefault="00817C6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5A7AF0" w14:paraId="7B073662" w14:textId="77777777" w:rsidTr="00E5613F">
        <w:trPr>
          <w:trHeight w:val="465"/>
        </w:trPr>
        <w:tc>
          <w:tcPr>
            <w:tcW w:w="1633" w:type="dxa"/>
          </w:tcPr>
          <w:p w14:paraId="665D4D3A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55" w:type="dxa"/>
          </w:tcPr>
          <w:p w14:paraId="24689299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467" w:type="dxa"/>
          </w:tcPr>
          <w:p w14:paraId="5ACCB9F8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A7AF0" w14:paraId="15255847" w14:textId="77777777" w:rsidTr="00E5613F">
        <w:trPr>
          <w:trHeight w:val="449"/>
        </w:trPr>
        <w:tc>
          <w:tcPr>
            <w:tcW w:w="1633" w:type="dxa"/>
          </w:tcPr>
          <w:p w14:paraId="5EBE3EE4" w14:textId="77777777" w:rsidR="005A7AF0" w:rsidRDefault="00817C6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55" w:type="dxa"/>
          </w:tcPr>
          <w:p w14:paraId="437FA33E" w14:textId="77777777" w:rsidR="005A7AF0" w:rsidRPr="00E5613F" w:rsidRDefault="00817C64">
            <w:pPr>
              <w:jc w:val="center"/>
            </w:pPr>
            <w:r w:rsidRPr="00E5613F">
              <w:t>MATEMÁTICA</w:t>
            </w:r>
          </w:p>
        </w:tc>
        <w:tc>
          <w:tcPr>
            <w:tcW w:w="7467" w:type="dxa"/>
          </w:tcPr>
          <w:p w14:paraId="12A66961" w14:textId="6B6F5B7C" w:rsidR="005A7AF0" w:rsidRDefault="00817C64">
            <w:pPr>
              <w:widowControl w:val="0"/>
              <w:spacing w:after="0" w:line="240" w:lineRule="auto"/>
            </w:pPr>
            <w:r>
              <w:t>APOSTILA 2º BIMESTRE (A PARTIR DA PÁGINA 24 A</w:t>
            </w:r>
            <w:r w:rsidR="00E5613F">
              <w:t>TÉ</w:t>
            </w:r>
            <w:r>
              <w:t xml:space="preserve"> 28)</w:t>
            </w:r>
          </w:p>
        </w:tc>
      </w:tr>
      <w:tr w:rsidR="005A7AF0" w14:paraId="655FB59B" w14:textId="77777777" w:rsidTr="00E5613F">
        <w:trPr>
          <w:trHeight w:val="465"/>
        </w:trPr>
        <w:tc>
          <w:tcPr>
            <w:tcW w:w="1633" w:type="dxa"/>
          </w:tcPr>
          <w:p w14:paraId="54B84B72" w14:textId="77777777" w:rsidR="005A7AF0" w:rsidRDefault="00817C64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555" w:type="dxa"/>
          </w:tcPr>
          <w:p w14:paraId="3D334256" w14:textId="77777777" w:rsidR="005A7AF0" w:rsidRPr="00E5613F" w:rsidRDefault="00817C64">
            <w:pPr>
              <w:jc w:val="center"/>
            </w:pPr>
            <w:r w:rsidRPr="00E5613F">
              <w:t>MATEMÁTICA</w:t>
            </w:r>
          </w:p>
        </w:tc>
        <w:tc>
          <w:tcPr>
            <w:tcW w:w="7467" w:type="dxa"/>
          </w:tcPr>
          <w:p w14:paraId="7284A29F" w14:textId="393CFD52" w:rsidR="005A7AF0" w:rsidRDefault="00817C64">
            <w:pPr>
              <w:widowControl w:val="0"/>
              <w:spacing w:after="0" w:line="240" w:lineRule="auto"/>
            </w:pPr>
            <w:r>
              <w:t xml:space="preserve">APOSTILA 2º BIMESTRE </w:t>
            </w:r>
            <w:r w:rsidR="00E5613F">
              <w:t>(CONTINUAÇÃO)</w:t>
            </w:r>
          </w:p>
        </w:tc>
      </w:tr>
      <w:tr w:rsidR="005A7AF0" w14:paraId="6C31D630" w14:textId="77777777" w:rsidTr="00E5613F">
        <w:trPr>
          <w:trHeight w:val="465"/>
        </w:trPr>
        <w:tc>
          <w:tcPr>
            <w:tcW w:w="1633" w:type="dxa"/>
          </w:tcPr>
          <w:p w14:paraId="23C6E14A" w14:textId="77777777" w:rsidR="005A7AF0" w:rsidRDefault="00817C64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555" w:type="dxa"/>
          </w:tcPr>
          <w:p w14:paraId="1FBD8F87" w14:textId="77777777" w:rsidR="005A7AF0" w:rsidRPr="00E5613F" w:rsidRDefault="00817C64">
            <w:pPr>
              <w:jc w:val="center"/>
            </w:pPr>
            <w:r w:rsidRPr="00E5613F">
              <w:t>CIÊNCIAS</w:t>
            </w:r>
          </w:p>
        </w:tc>
        <w:tc>
          <w:tcPr>
            <w:tcW w:w="7467" w:type="dxa"/>
          </w:tcPr>
          <w:p w14:paraId="4637F7FF" w14:textId="73CEF95E" w:rsidR="005A7AF0" w:rsidRDefault="00817C64">
            <w:pPr>
              <w:widowControl w:val="0"/>
              <w:spacing w:after="0" w:line="240" w:lineRule="auto"/>
            </w:pPr>
            <w:r>
              <w:t xml:space="preserve">APOSTILA 2º BIMESTRE </w:t>
            </w:r>
            <w:r w:rsidR="00E5613F">
              <w:t>(CONTINUAÇÃO)</w:t>
            </w:r>
          </w:p>
        </w:tc>
      </w:tr>
      <w:tr w:rsidR="00E5613F" w14:paraId="3C383AF5" w14:textId="77777777" w:rsidTr="00E5613F">
        <w:trPr>
          <w:trHeight w:val="1219"/>
        </w:trPr>
        <w:tc>
          <w:tcPr>
            <w:tcW w:w="1633" w:type="dxa"/>
          </w:tcPr>
          <w:p w14:paraId="4EF2E67F" w14:textId="77777777" w:rsidR="00E5613F" w:rsidRDefault="00E5613F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555" w:type="dxa"/>
          </w:tcPr>
          <w:p w14:paraId="5781881A" w14:textId="77777777" w:rsidR="00E5613F" w:rsidRDefault="00E56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467" w:type="dxa"/>
          </w:tcPr>
          <w:p w14:paraId="1F4F31DA" w14:textId="77777777" w:rsidR="00E5613F" w:rsidRDefault="00E5613F">
            <w:pPr>
              <w:widowControl w:val="0"/>
              <w:spacing w:after="0" w:line="240" w:lineRule="auto"/>
            </w:pPr>
            <w:r>
              <w:t xml:space="preserve">LIÇÃO 1 E 2 PÁGINAS 57 A 59 </w:t>
            </w:r>
          </w:p>
        </w:tc>
      </w:tr>
    </w:tbl>
    <w:p w14:paraId="7004B8A4" w14:textId="77777777" w:rsidR="005A7AF0" w:rsidRDefault="005A7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2C65A4" w14:textId="77777777" w:rsidR="005A7AF0" w:rsidRDefault="005A7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43F402" w14:textId="7CCD6515" w:rsidR="005A7AF0" w:rsidRDefault="005A7AF0"/>
    <w:p w14:paraId="6EABC9A4" w14:textId="77777777" w:rsidR="00E5613F" w:rsidRDefault="00E5613F"/>
    <w:tbl>
      <w:tblPr>
        <w:tblStyle w:val="ac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34"/>
        <w:gridCol w:w="7734"/>
      </w:tblGrid>
      <w:tr w:rsidR="005A7AF0" w14:paraId="20EC5E29" w14:textId="77777777">
        <w:tc>
          <w:tcPr>
            <w:tcW w:w="10881" w:type="dxa"/>
            <w:gridSpan w:val="3"/>
          </w:tcPr>
          <w:p w14:paraId="43F4C9BE" w14:textId="77777777" w:rsidR="005A7AF0" w:rsidRDefault="00817C6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15/07/2020</w:t>
            </w:r>
          </w:p>
        </w:tc>
      </w:tr>
      <w:tr w:rsidR="005A7AF0" w14:paraId="6788A01E" w14:textId="77777777" w:rsidTr="00E5613F">
        <w:tc>
          <w:tcPr>
            <w:tcW w:w="1413" w:type="dxa"/>
          </w:tcPr>
          <w:p w14:paraId="26E50018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34" w:type="dxa"/>
          </w:tcPr>
          <w:p w14:paraId="3A417136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7BA0EBF2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A7AF0" w14:paraId="5D72F55F" w14:textId="77777777" w:rsidTr="00E5613F">
        <w:tc>
          <w:tcPr>
            <w:tcW w:w="1413" w:type="dxa"/>
          </w:tcPr>
          <w:p w14:paraId="7F738CD1" w14:textId="77777777" w:rsidR="005A7AF0" w:rsidRDefault="00817C6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734" w:type="dxa"/>
          </w:tcPr>
          <w:p w14:paraId="0EEE19AD" w14:textId="47798F43" w:rsidR="005A7AF0" w:rsidRPr="00E5613F" w:rsidRDefault="00817C64">
            <w:pPr>
              <w:rPr>
                <w:highlight w:val="yellow"/>
              </w:rPr>
            </w:pPr>
            <w:r w:rsidRPr="00E5613F">
              <w:t xml:space="preserve">     </w:t>
            </w:r>
            <w:r w:rsidR="00E5613F">
              <w:t xml:space="preserve">   </w:t>
            </w:r>
            <w:r w:rsidRPr="00E5613F">
              <w:t>INGLÊS</w:t>
            </w:r>
          </w:p>
        </w:tc>
        <w:tc>
          <w:tcPr>
            <w:tcW w:w="7734" w:type="dxa"/>
          </w:tcPr>
          <w:p w14:paraId="5F5BBD1D" w14:textId="77777777" w:rsidR="005A7AF0" w:rsidRDefault="00817C64">
            <w:pPr>
              <w:widowControl w:val="0"/>
              <w:spacing w:after="0" w:line="240" w:lineRule="auto"/>
            </w:pPr>
            <w:r>
              <w:t>Apostila - Pgs: 20 e 21 - Articles</w:t>
            </w:r>
          </w:p>
        </w:tc>
      </w:tr>
      <w:tr w:rsidR="005A7AF0" w14:paraId="3960F51D" w14:textId="77777777" w:rsidTr="00E5613F">
        <w:tc>
          <w:tcPr>
            <w:tcW w:w="1413" w:type="dxa"/>
          </w:tcPr>
          <w:p w14:paraId="1E3C36AC" w14:textId="77777777" w:rsidR="005A7AF0" w:rsidRDefault="00817C64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734" w:type="dxa"/>
          </w:tcPr>
          <w:p w14:paraId="070A3350" w14:textId="77777777" w:rsidR="005A7AF0" w:rsidRPr="00E5613F" w:rsidRDefault="00817C64">
            <w:pPr>
              <w:jc w:val="center"/>
            </w:pPr>
            <w:r w:rsidRPr="00E5613F">
              <w:t>CIÊNCIAS</w:t>
            </w:r>
          </w:p>
        </w:tc>
        <w:tc>
          <w:tcPr>
            <w:tcW w:w="7734" w:type="dxa"/>
          </w:tcPr>
          <w:p w14:paraId="2D5F3AD6" w14:textId="358A04E4" w:rsidR="005A7AF0" w:rsidRDefault="00817C64">
            <w:pPr>
              <w:widowControl w:val="0"/>
              <w:spacing w:after="0" w:line="240" w:lineRule="auto"/>
            </w:pPr>
            <w:r>
              <w:t>APOSTILA 2º BIMESTRE (A PARTIR DA PÁGINA 97 A 98)</w:t>
            </w:r>
          </w:p>
        </w:tc>
      </w:tr>
      <w:tr w:rsidR="005A7AF0" w14:paraId="06AB37B9" w14:textId="77777777" w:rsidTr="00E5613F">
        <w:tc>
          <w:tcPr>
            <w:tcW w:w="1413" w:type="dxa"/>
          </w:tcPr>
          <w:p w14:paraId="57A83D6A" w14:textId="77777777" w:rsidR="005A7AF0" w:rsidRDefault="00817C64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734" w:type="dxa"/>
          </w:tcPr>
          <w:p w14:paraId="6C48EA37" w14:textId="77777777" w:rsidR="005A7AF0" w:rsidRPr="00E5613F" w:rsidRDefault="00817C64">
            <w:pPr>
              <w:jc w:val="center"/>
            </w:pPr>
            <w:r w:rsidRPr="00E5613F">
              <w:t>MATEMÁTICA</w:t>
            </w:r>
          </w:p>
        </w:tc>
        <w:tc>
          <w:tcPr>
            <w:tcW w:w="7734" w:type="dxa"/>
          </w:tcPr>
          <w:p w14:paraId="444E3099" w14:textId="0AEA71C7" w:rsidR="005A7AF0" w:rsidRDefault="00817C64">
            <w:pPr>
              <w:widowControl w:val="0"/>
              <w:spacing w:after="0" w:line="240" w:lineRule="auto"/>
            </w:pPr>
            <w:r>
              <w:t>APOSTILA 2º BIMESTRE (A PARTIR DA PÁGINA 28 A 30)</w:t>
            </w:r>
          </w:p>
        </w:tc>
      </w:tr>
      <w:tr w:rsidR="005A7AF0" w14:paraId="3A4E829D" w14:textId="77777777" w:rsidTr="00E5613F">
        <w:tc>
          <w:tcPr>
            <w:tcW w:w="1413" w:type="dxa"/>
            <w:vMerge w:val="restart"/>
          </w:tcPr>
          <w:p w14:paraId="71857B63" w14:textId="77777777" w:rsidR="005A7AF0" w:rsidRDefault="00817C64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734" w:type="dxa"/>
          </w:tcPr>
          <w:p w14:paraId="28DB743C" w14:textId="75C0C1DA" w:rsidR="005A7AF0" w:rsidRDefault="00E5613F">
            <w:pPr>
              <w:jc w:val="center"/>
              <w:rPr>
                <w:color w:val="FF0000"/>
              </w:rPr>
            </w:pPr>
            <w:r w:rsidRPr="00E5613F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536F3F37" w14:textId="77777777" w:rsidR="005A7AF0" w:rsidRDefault="00817C6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LIÇÃO 3 E 4 PÁGINAS 60 A 62 </w:t>
            </w:r>
          </w:p>
          <w:p w14:paraId="6DD90981" w14:textId="77777777" w:rsidR="005A7AF0" w:rsidRDefault="00817C6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RECORTAR AS FIGURAS DA PÁGINA 7, 8, 9, 10 E 11.</w:t>
            </w:r>
          </w:p>
        </w:tc>
      </w:tr>
      <w:tr w:rsidR="00E25491" w14:paraId="7E99C7B1" w14:textId="77777777" w:rsidTr="00E5613F">
        <w:trPr>
          <w:trHeight w:val="290"/>
        </w:trPr>
        <w:tc>
          <w:tcPr>
            <w:tcW w:w="1413" w:type="dxa"/>
            <w:vMerge/>
          </w:tcPr>
          <w:p w14:paraId="70F59879" w14:textId="77777777" w:rsidR="00E25491" w:rsidRDefault="00E25491">
            <w:pPr>
              <w:spacing w:after="0"/>
              <w:jc w:val="center"/>
            </w:pPr>
          </w:p>
        </w:tc>
        <w:tc>
          <w:tcPr>
            <w:tcW w:w="1734" w:type="dxa"/>
          </w:tcPr>
          <w:p w14:paraId="18E75930" w14:textId="77777777" w:rsidR="00E25491" w:rsidRDefault="00E254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Artes </w:t>
            </w:r>
          </w:p>
        </w:tc>
        <w:tc>
          <w:tcPr>
            <w:tcW w:w="7734" w:type="dxa"/>
          </w:tcPr>
          <w:p w14:paraId="7E554A65" w14:textId="7ED9B583" w:rsidR="00E25491" w:rsidRDefault="00E25491">
            <w:r>
              <w:t xml:space="preserve">Pesquise as imagens das obras de Monet. Escolha uma obra e faça sua pintura inspirada nesse grande artista francês impressionista. Não esqueça que primeiro fazemos um esboço a lápis.   Bom trabalho acredito no seu talento. </w:t>
            </w:r>
          </w:p>
          <w:p w14:paraId="2913FB3B" w14:textId="77777777" w:rsidR="00E25491" w:rsidRDefault="00E25491">
            <w:r>
              <w:t xml:space="preserve">Cada dia seremos melhores.  Beijos já estamos voltando. </w:t>
            </w:r>
          </w:p>
        </w:tc>
      </w:tr>
      <w:tr w:rsidR="00E25491" w14:paraId="7F6C5477" w14:textId="77777777" w:rsidTr="00E5613F">
        <w:trPr>
          <w:trHeight w:val="290"/>
        </w:trPr>
        <w:tc>
          <w:tcPr>
            <w:tcW w:w="1413" w:type="dxa"/>
            <w:vMerge/>
          </w:tcPr>
          <w:p w14:paraId="6C8ED985" w14:textId="77777777" w:rsidR="00E25491" w:rsidRDefault="00E25491" w:rsidP="00E25491">
            <w:pPr>
              <w:spacing w:after="0"/>
              <w:jc w:val="center"/>
            </w:pPr>
          </w:p>
        </w:tc>
        <w:tc>
          <w:tcPr>
            <w:tcW w:w="1734" w:type="dxa"/>
          </w:tcPr>
          <w:p w14:paraId="3F3BA5D9" w14:textId="742B49C2" w:rsidR="00E25491" w:rsidRDefault="00E25491" w:rsidP="00E2549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Música</w:t>
            </w:r>
          </w:p>
        </w:tc>
        <w:tc>
          <w:tcPr>
            <w:tcW w:w="7734" w:type="dxa"/>
          </w:tcPr>
          <w:p w14:paraId="6E564A46" w14:textId="5AE36A6E" w:rsidR="00E25491" w:rsidRDefault="00E25491" w:rsidP="00E25491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>Construir um instrumento musical de material reciclável da escola de samba</w:t>
            </w:r>
          </w:p>
        </w:tc>
      </w:tr>
    </w:tbl>
    <w:p w14:paraId="79F14EF1" w14:textId="77777777" w:rsidR="005A7AF0" w:rsidRDefault="005A7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E5B2D" w14:textId="77777777" w:rsidR="005A7AF0" w:rsidRDefault="005A7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ACAF47" w14:textId="77777777" w:rsidR="005A7AF0" w:rsidRDefault="005A7AF0"/>
    <w:tbl>
      <w:tblPr>
        <w:tblStyle w:val="ad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A7AF0" w14:paraId="6856EDC0" w14:textId="77777777">
        <w:tc>
          <w:tcPr>
            <w:tcW w:w="10881" w:type="dxa"/>
            <w:gridSpan w:val="3"/>
          </w:tcPr>
          <w:p w14:paraId="50CD2024" w14:textId="77777777" w:rsidR="005A7AF0" w:rsidRDefault="00817C6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16/07/2020</w:t>
            </w:r>
          </w:p>
        </w:tc>
      </w:tr>
      <w:tr w:rsidR="005A7AF0" w14:paraId="3E376C9D" w14:textId="77777777">
        <w:tc>
          <w:tcPr>
            <w:tcW w:w="1668" w:type="dxa"/>
          </w:tcPr>
          <w:p w14:paraId="69EBD56F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767F8BD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0ABE3657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A7AF0" w14:paraId="2552DA0F" w14:textId="77777777">
        <w:tc>
          <w:tcPr>
            <w:tcW w:w="1668" w:type="dxa"/>
          </w:tcPr>
          <w:p w14:paraId="6F4EA809" w14:textId="77777777" w:rsidR="005A7AF0" w:rsidRDefault="00817C6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37915BC7" w14:textId="77777777" w:rsidR="005A7AF0" w:rsidRPr="00E5613F" w:rsidRDefault="00817C64">
            <w:pPr>
              <w:rPr>
                <w:highlight w:val="yellow"/>
              </w:rPr>
            </w:pPr>
            <w:r w:rsidRPr="00E5613F">
              <w:t xml:space="preserve"> PORTUGUÊS</w:t>
            </w:r>
          </w:p>
        </w:tc>
        <w:tc>
          <w:tcPr>
            <w:tcW w:w="7734" w:type="dxa"/>
          </w:tcPr>
          <w:p w14:paraId="5E7ABA88" w14:textId="554FB3F3" w:rsidR="005A7AF0" w:rsidRDefault="00817C64">
            <w:pPr>
              <w:widowControl w:val="0"/>
              <w:spacing w:after="0" w:line="240" w:lineRule="auto"/>
            </w:pPr>
            <w:r>
              <w:t xml:space="preserve">APOSTILA 2º BIMESTRE (A PARTIR DA PÁGINA 28 </w:t>
            </w:r>
            <w:r w:rsidR="00E5613F">
              <w:t xml:space="preserve">ATÉ </w:t>
            </w:r>
            <w:r>
              <w:t>31)</w:t>
            </w:r>
          </w:p>
        </w:tc>
      </w:tr>
      <w:tr w:rsidR="005A7AF0" w14:paraId="0652143C" w14:textId="77777777">
        <w:tc>
          <w:tcPr>
            <w:tcW w:w="1668" w:type="dxa"/>
          </w:tcPr>
          <w:p w14:paraId="76844571" w14:textId="77777777" w:rsidR="005A7AF0" w:rsidRDefault="00817C64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9" w:type="dxa"/>
          </w:tcPr>
          <w:p w14:paraId="4B68F1A4" w14:textId="77777777" w:rsidR="005A7AF0" w:rsidRPr="00E5613F" w:rsidRDefault="00817C64">
            <w:r w:rsidRPr="00E5613F">
              <w:t>PORTUGUÊS</w:t>
            </w:r>
          </w:p>
        </w:tc>
        <w:tc>
          <w:tcPr>
            <w:tcW w:w="7734" w:type="dxa"/>
          </w:tcPr>
          <w:p w14:paraId="140B0882" w14:textId="7160395A" w:rsidR="005A7AF0" w:rsidRDefault="00817C64">
            <w:pPr>
              <w:widowControl w:val="0"/>
              <w:spacing w:after="0" w:line="240" w:lineRule="auto"/>
            </w:pPr>
            <w:r>
              <w:t>APOSTILA 2º BIMESTRE</w:t>
            </w:r>
            <w:r w:rsidR="00E5613F">
              <w:t xml:space="preserve"> (CONTINUAÇÃO)</w:t>
            </w:r>
          </w:p>
        </w:tc>
      </w:tr>
      <w:tr w:rsidR="005A7AF0" w14:paraId="063F807A" w14:textId="77777777">
        <w:tc>
          <w:tcPr>
            <w:tcW w:w="1668" w:type="dxa"/>
          </w:tcPr>
          <w:p w14:paraId="15DEED55" w14:textId="77777777" w:rsidR="005A7AF0" w:rsidRDefault="00817C64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24439DD0" w14:textId="77777777" w:rsidR="005A7AF0" w:rsidRPr="00E5613F" w:rsidRDefault="00817C64">
            <w:r w:rsidRPr="00E5613F">
              <w:t>PORTUGUÊS</w:t>
            </w:r>
          </w:p>
        </w:tc>
        <w:tc>
          <w:tcPr>
            <w:tcW w:w="7734" w:type="dxa"/>
          </w:tcPr>
          <w:p w14:paraId="5109F66C" w14:textId="7825B2E2" w:rsidR="005A7AF0" w:rsidRDefault="00817C64">
            <w:pPr>
              <w:widowControl w:val="0"/>
              <w:spacing w:after="0" w:line="240" w:lineRule="auto"/>
            </w:pPr>
            <w:r>
              <w:t xml:space="preserve">APOSTILA 2º BIMESTRE </w:t>
            </w:r>
            <w:r w:rsidR="00E5613F">
              <w:t xml:space="preserve"> (CONTINUAÇÃO)</w:t>
            </w:r>
          </w:p>
        </w:tc>
      </w:tr>
      <w:tr w:rsidR="005A7AF0" w14:paraId="376D4C4D" w14:textId="77777777">
        <w:tc>
          <w:tcPr>
            <w:tcW w:w="1668" w:type="dxa"/>
            <w:vMerge w:val="restart"/>
          </w:tcPr>
          <w:p w14:paraId="4D3089BB" w14:textId="77777777" w:rsidR="005A7AF0" w:rsidRDefault="00817C64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479" w:type="dxa"/>
          </w:tcPr>
          <w:p w14:paraId="5A20BABA" w14:textId="77777777" w:rsidR="005A7AF0" w:rsidRPr="00E5613F" w:rsidRDefault="00817C64">
            <w:pPr>
              <w:widowControl w:val="0"/>
              <w:spacing w:after="0" w:line="240" w:lineRule="auto"/>
              <w:rPr>
                <w:color w:val="FF0000"/>
              </w:rPr>
            </w:pPr>
            <w:r w:rsidRPr="00E5613F">
              <w:rPr>
                <w:b/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66D08AEA" w14:textId="77777777" w:rsidR="005A7AF0" w:rsidRDefault="00817C6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LIÇÃO 3, 4 E 5 PÁGINAS 112 A 115.</w:t>
            </w:r>
          </w:p>
          <w:p w14:paraId="34A84BB6" w14:textId="1D79DAED" w:rsidR="00E5613F" w:rsidRDefault="00E5613F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5A7AF0" w14:paraId="4081ECEA" w14:textId="77777777">
        <w:trPr>
          <w:trHeight w:val="290"/>
        </w:trPr>
        <w:tc>
          <w:tcPr>
            <w:tcW w:w="1668" w:type="dxa"/>
            <w:vMerge/>
          </w:tcPr>
          <w:p w14:paraId="7714EEE0" w14:textId="77777777" w:rsidR="005A7AF0" w:rsidRDefault="005A7AF0">
            <w:pPr>
              <w:spacing w:after="0"/>
              <w:jc w:val="center"/>
            </w:pPr>
          </w:p>
        </w:tc>
        <w:tc>
          <w:tcPr>
            <w:tcW w:w="1479" w:type="dxa"/>
            <w:vMerge w:val="restart"/>
          </w:tcPr>
          <w:p w14:paraId="791CFD75" w14:textId="77777777" w:rsidR="005A7AF0" w:rsidRPr="00E5613F" w:rsidRDefault="00817C64">
            <w:pPr>
              <w:jc w:val="center"/>
              <w:rPr>
                <w:color w:val="FF0000"/>
              </w:rPr>
            </w:pPr>
            <w:r w:rsidRPr="00E5613F">
              <w:rPr>
                <w:color w:val="FF0000"/>
              </w:rPr>
              <w:t>INGLÊS</w:t>
            </w:r>
          </w:p>
        </w:tc>
        <w:tc>
          <w:tcPr>
            <w:tcW w:w="7734" w:type="dxa"/>
            <w:vMerge w:val="restart"/>
          </w:tcPr>
          <w:p w14:paraId="68347BE5" w14:textId="77777777" w:rsidR="005A7AF0" w:rsidRDefault="00817C64">
            <w:r>
              <w:t xml:space="preserve">Apostila - Pg: 42 - Review - No exercício 1 o aluno deverá realizar continhas e escrever o resultado em Inglês. No exercício 2, o aluno deverá escolher um artigo (a x an) e um objeto para escrever e desenhar. É necessário relembrar a regra do uso dos artigos: Usamos </w:t>
            </w:r>
            <w:r>
              <w:rPr>
                <w:b/>
              </w:rPr>
              <w:t>A</w:t>
            </w:r>
            <w:r>
              <w:t xml:space="preserve"> antes de palavras começadas com consoantes e </w:t>
            </w:r>
            <w:r>
              <w:rPr>
                <w:b/>
              </w:rPr>
              <w:t>AN</w:t>
            </w:r>
            <w:r>
              <w:t xml:space="preserve"> antes de palavras começadas com vogais.</w:t>
            </w:r>
          </w:p>
        </w:tc>
      </w:tr>
      <w:tr w:rsidR="005A7AF0" w14:paraId="14648838" w14:textId="77777777">
        <w:trPr>
          <w:trHeight w:val="290"/>
        </w:trPr>
        <w:tc>
          <w:tcPr>
            <w:tcW w:w="1668" w:type="dxa"/>
            <w:vMerge/>
          </w:tcPr>
          <w:p w14:paraId="536A95FD" w14:textId="77777777" w:rsidR="005A7AF0" w:rsidRDefault="005A7AF0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3B08E19A" w14:textId="77777777" w:rsidR="005A7AF0" w:rsidRDefault="005A7AF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34" w:type="dxa"/>
            <w:vMerge/>
          </w:tcPr>
          <w:p w14:paraId="5EC3B0DA" w14:textId="77777777" w:rsidR="005A7AF0" w:rsidRDefault="005A7AF0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</w:tbl>
    <w:p w14:paraId="6FCA8AD5" w14:textId="77777777" w:rsidR="005A7AF0" w:rsidRDefault="005A7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3CF9F3" w14:textId="77777777" w:rsidR="005A7AF0" w:rsidRDefault="005A7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DC0C2" w14:textId="77777777" w:rsidR="005A7AF0" w:rsidRDefault="005A7AF0"/>
    <w:tbl>
      <w:tblPr>
        <w:tblStyle w:val="ae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88"/>
        <w:gridCol w:w="7625"/>
      </w:tblGrid>
      <w:tr w:rsidR="005A7AF0" w14:paraId="2DF63C47" w14:textId="77777777">
        <w:tc>
          <w:tcPr>
            <w:tcW w:w="10881" w:type="dxa"/>
            <w:gridSpan w:val="3"/>
          </w:tcPr>
          <w:p w14:paraId="4FE8B861" w14:textId="77777777" w:rsidR="005A7AF0" w:rsidRDefault="00817C6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17/07/2020</w:t>
            </w:r>
          </w:p>
        </w:tc>
      </w:tr>
      <w:tr w:rsidR="005A7AF0" w14:paraId="6EAD0BED" w14:textId="77777777" w:rsidTr="00E5613F">
        <w:tc>
          <w:tcPr>
            <w:tcW w:w="1668" w:type="dxa"/>
          </w:tcPr>
          <w:p w14:paraId="5A733DDE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88" w:type="dxa"/>
          </w:tcPr>
          <w:p w14:paraId="121951D5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625" w:type="dxa"/>
          </w:tcPr>
          <w:p w14:paraId="7065063B" w14:textId="77777777" w:rsidR="005A7AF0" w:rsidRDefault="00817C6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A7AF0" w14:paraId="0516C2BC" w14:textId="77777777" w:rsidTr="00E5613F">
        <w:tc>
          <w:tcPr>
            <w:tcW w:w="1668" w:type="dxa"/>
          </w:tcPr>
          <w:p w14:paraId="7FAF8518" w14:textId="77777777" w:rsidR="005A7AF0" w:rsidRDefault="00817C6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88" w:type="dxa"/>
          </w:tcPr>
          <w:p w14:paraId="0B91EF9E" w14:textId="77777777" w:rsidR="005A7AF0" w:rsidRPr="00E5613F" w:rsidRDefault="00817C64">
            <w:pPr>
              <w:jc w:val="center"/>
            </w:pPr>
            <w:r w:rsidRPr="00E5613F">
              <w:t>MATEMÁTICA</w:t>
            </w:r>
          </w:p>
        </w:tc>
        <w:tc>
          <w:tcPr>
            <w:tcW w:w="7625" w:type="dxa"/>
          </w:tcPr>
          <w:p w14:paraId="78A24AA6" w14:textId="067C2F63" w:rsidR="005A7AF0" w:rsidRDefault="00817C64">
            <w:pPr>
              <w:widowControl w:val="0"/>
              <w:spacing w:after="0" w:line="240" w:lineRule="auto"/>
            </w:pPr>
            <w:r>
              <w:t xml:space="preserve">APOSTILA 2º BIMESTRE (A PARTIR DA PÁGINA </w:t>
            </w:r>
            <w:r w:rsidR="00E5613F">
              <w:t>30)</w:t>
            </w:r>
          </w:p>
        </w:tc>
      </w:tr>
      <w:tr w:rsidR="005A7AF0" w14:paraId="4BE68F58" w14:textId="77777777" w:rsidTr="00E5613F">
        <w:tc>
          <w:tcPr>
            <w:tcW w:w="1668" w:type="dxa"/>
          </w:tcPr>
          <w:p w14:paraId="553966A9" w14:textId="77777777" w:rsidR="005A7AF0" w:rsidRDefault="00817C64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588" w:type="dxa"/>
          </w:tcPr>
          <w:p w14:paraId="16243C5C" w14:textId="77777777" w:rsidR="005A7AF0" w:rsidRPr="00E5613F" w:rsidRDefault="00817C64">
            <w:pPr>
              <w:jc w:val="center"/>
            </w:pPr>
            <w:r w:rsidRPr="00E5613F">
              <w:t>MATEMÁTICA</w:t>
            </w:r>
          </w:p>
        </w:tc>
        <w:tc>
          <w:tcPr>
            <w:tcW w:w="7625" w:type="dxa"/>
          </w:tcPr>
          <w:p w14:paraId="072C5C88" w14:textId="08192BB2" w:rsidR="005A7AF0" w:rsidRDefault="00817C64">
            <w:pPr>
              <w:widowControl w:val="0"/>
              <w:spacing w:after="0" w:line="240" w:lineRule="auto"/>
            </w:pPr>
            <w:r>
              <w:t xml:space="preserve">APOSTILA 2º BIMESTRE </w:t>
            </w:r>
            <w:r w:rsidR="00E5613F">
              <w:t>(CONTINUAÇÃO)</w:t>
            </w:r>
          </w:p>
        </w:tc>
      </w:tr>
      <w:tr w:rsidR="005A7AF0" w14:paraId="11E0D36D" w14:textId="77777777" w:rsidTr="00E5613F">
        <w:tc>
          <w:tcPr>
            <w:tcW w:w="1668" w:type="dxa"/>
          </w:tcPr>
          <w:p w14:paraId="6715F6D0" w14:textId="77777777" w:rsidR="005A7AF0" w:rsidRDefault="00817C64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588" w:type="dxa"/>
          </w:tcPr>
          <w:p w14:paraId="50AA6D37" w14:textId="77777777" w:rsidR="005A7AF0" w:rsidRPr="00E5613F" w:rsidRDefault="00817C64">
            <w:r w:rsidRPr="00E5613F">
              <w:t>MATEMÁTICA</w:t>
            </w:r>
          </w:p>
        </w:tc>
        <w:tc>
          <w:tcPr>
            <w:tcW w:w="7625" w:type="dxa"/>
          </w:tcPr>
          <w:p w14:paraId="352CC726" w14:textId="7FE7D418" w:rsidR="005A7AF0" w:rsidRDefault="00817C64">
            <w:pPr>
              <w:widowControl w:val="0"/>
              <w:spacing w:after="0" w:line="240" w:lineRule="auto"/>
            </w:pPr>
            <w:r>
              <w:t>APOSTILA 2º BIMESTRE</w:t>
            </w:r>
            <w:r w:rsidR="00E5613F">
              <w:t xml:space="preserve"> (CONTINUAÇÃO)</w:t>
            </w:r>
          </w:p>
        </w:tc>
      </w:tr>
      <w:tr w:rsidR="005A7AF0" w14:paraId="04A96EB7" w14:textId="77777777" w:rsidTr="00E5613F">
        <w:trPr>
          <w:trHeight w:val="290"/>
        </w:trPr>
        <w:tc>
          <w:tcPr>
            <w:tcW w:w="1668" w:type="dxa"/>
            <w:vMerge w:val="restart"/>
          </w:tcPr>
          <w:p w14:paraId="791BAF2C" w14:textId="77777777" w:rsidR="005A7AF0" w:rsidRDefault="00817C64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588" w:type="dxa"/>
            <w:vMerge w:val="restart"/>
          </w:tcPr>
          <w:p w14:paraId="361C1C21" w14:textId="77777777" w:rsidR="005A7AF0" w:rsidRDefault="005A7AF0">
            <w:pPr>
              <w:jc w:val="center"/>
              <w:rPr>
                <w:color w:val="FF0000"/>
              </w:rPr>
            </w:pPr>
          </w:p>
        </w:tc>
        <w:tc>
          <w:tcPr>
            <w:tcW w:w="7625" w:type="dxa"/>
            <w:vMerge w:val="restart"/>
          </w:tcPr>
          <w:p w14:paraId="6F6FDC40" w14:textId="77777777" w:rsidR="005A7AF0" w:rsidRDefault="00817C64">
            <w:pPr>
              <w:widowControl w:val="0"/>
              <w:spacing w:after="0" w:line="240" w:lineRule="auto"/>
            </w:pPr>
            <w:r>
              <w:t xml:space="preserve">LIÇÕES DE CASA: APOSTILA 2º BIMESTRE </w:t>
            </w:r>
          </w:p>
          <w:p w14:paraId="475603D5" w14:textId="77777777" w:rsidR="005A7AF0" w:rsidRDefault="00817C64">
            <w:pPr>
              <w:widowControl w:val="0"/>
              <w:spacing w:after="0" w:line="240" w:lineRule="auto"/>
            </w:pPr>
            <w:r>
              <w:t xml:space="preserve">LIÇÃO </w:t>
            </w:r>
          </w:p>
          <w:p w14:paraId="31618148" w14:textId="4C369561" w:rsidR="00761CA6" w:rsidRDefault="00761CA6">
            <w:pPr>
              <w:widowControl w:val="0"/>
              <w:spacing w:after="0" w:line="240" w:lineRule="auto"/>
            </w:pPr>
            <w:r>
              <w:t>(Professora informará no dia)</w:t>
            </w:r>
          </w:p>
        </w:tc>
      </w:tr>
      <w:tr w:rsidR="005A7AF0" w14:paraId="57B2D1B7" w14:textId="77777777" w:rsidTr="00E5613F">
        <w:trPr>
          <w:trHeight w:val="290"/>
        </w:trPr>
        <w:tc>
          <w:tcPr>
            <w:tcW w:w="1668" w:type="dxa"/>
            <w:vMerge/>
          </w:tcPr>
          <w:p w14:paraId="730927DC" w14:textId="77777777" w:rsidR="005A7AF0" w:rsidRDefault="005A7AF0">
            <w:pPr>
              <w:spacing w:after="0"/>
              <w:jc w:val="center"/>
            </w:pPr>
          </w:p>
        </w:tc>
        <w:tc>
          <w:tcPr>
            <w:tcW w:w="1588" w:type="dxa"/>
            <w:vMerge/>
          </w:tcPr>
          <w:p w14:paraId="414B2AC4" w14:textId="77777777" w:rsidR="005A7AF0" w:rsidRDefault="005A7AF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625" w:type="dxa"/>
            <w:vMerge/>
          </w:tcPr>
          <w:p w14:paraId="7BB4872D" w14:textId="77777777" w:rsidR="005A7AF0" w:rsidRDefault="005A7AF0">
            <w:pPr>
              <w:widowControl w:val="0"/>
              <w:spacing w:after="0" w:line="240" w:lineRule="auto"/>
            </w:pPr>
          </w:p>
        </w:tc>
      </w:tr>
      <w:tr w:rsidR="005A7AF0" w14:paraId="2AFE6009" w14:textId="77777777" w:rsidTr="00E5613F">
        <w:trPr>
          <w:trHeight w:val="290"/>
        </w:trPr>
        <w:tc>
          <w:tcPr>
            <w:tcW w:w="1668" w:type="dxa"/>
            <w:vMerge/>
          </w:tcPr>
          <w:p w14:paraId="022449CD" w14:textId="77777777" w:rsidR="005A7AF0" w:rsidRDefault="005A7AF0">
            <w:pPr>
              <w:spacing w:after="0"/>
              <w:jc w:val="center"/>
            </w:pPr>
          </w:p>
        </w:tc>
        <w:tc>
          <w:tcPr>
            <w:tcW w:w="1588" w:type="dxa"/>
            <w:vMerge/>
          </w:tcPr>
          <w:p w14:paraId="452FFBAA" w14:textId="77777777" w:rsidR="005A7AF0" w:rsidRDefault="005A7AF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625" w:type="dxa"/>
            <w:vMerge/>
          </w:tcPr>
          <w:p w14:paraId="5CD67975" w14:textId="77777777" w:rsidR="005A7AF0" w:rsidRDefault="005A7AF0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</w:tbl>
    <w:p w14:paraId="7BB70DA3" w14:textId="77777777" w:rsidR="005A7AF0" w:rsidRDefault="005A7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A7AF0">
      <w:headerReference w:type="default" r:id="rId8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FD86" w14:textId="77777777" w:rsidR="002D78AB" w:rsidRDefault="002D78AB">
      <w:pPr>
        <w:spacing w:after="0" w:line="240" w:lineRule="auto"/>
      </w:pPr>
      <w:r>
        <w:separator/>
      </w:r>
    </w:p>
  </w:endnote>
  <w:endnote w:type="continuationSeparator" w:id="0">
    <w:p w14:paraId="59CB076C" w14:textId="77777777" w:rsidR="002D78AB" w:rsidRDefault="002D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AACE" w14:textId="77777777" w:rsidR="002D78AB" w:rsidRDefault="002D78AB">
      <w:pPr>
        <w:spacing w:after="0" w:line="240" w:lineRule="auto"/>
      </w:pPr>
      <w:r>
        <w:separator/>
      </w:r>
    </w:p>
  </w:footnote>
  <w:footnote w:type="continuationSeparator" w:id="0">
    <w:p w14:paraId="21F6D553" w14:textId="77777777" w:rsidR="002D78AB" w:rsidRDefault="002D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F228" w14:textId="77777777" w:rsidR="005A7AF0" w:rsidRDefault="005A7A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37632"/>
    <w:multiLevelType w:val="multilevel"/>
    <w:tmpl w:val="58447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F0"/>
    <w:rsid w:val="002D78AB"/>
    <w:rsid w:val="00311C58"/>
    <w:rsid w:val="00472690"/>
    <w:rsid w:val="005A7AF0"/>
    <w:rsid w:val="00761CA6"/>
    <w:rsid w:val="00817C64"/>
    <w:rsid w:val="00AE0FE8"/>
    <w:rsid w:val="00E25491"/>
    <w:rsid w:val="00E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F5C3"/>
  <w15:docId w15:val="{AC19CE94-3FAD-4B6D-B1BE-1788410A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7</cp:revision>
  <dcterms:created xsi:type="dcterms:W3CDTF">2020-07-12T22:26:00Z</dcterms:created>
  <dcterms:modified xsi:type="dcterms:W3CDTF">2020-07-12T23:12:00Z</dcterms:modified>
</cp:coreProperties>
</file>